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A37A" w14:textId="18E01AC6" w:rsidR="00E27CBB" w:rsidRDefault="00C333DD" w:rsidP="00E27CB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REFERAT FRA ÅRSMØTE </w:t>
      </w:r>
      <w:r w:rsidR="00E27CBB">
        <w:rPr>
          <w:b/>
          <w:bCs/>
          <w:sz w:val="36"/>
          <w:szCs w:val="36"/>
        </w:rPr>
        <w:t xml:space="preserve">I TRIMUTVALGET </w:t>
      </w:r>
      <w:r>
        <w:rPr>
          <w:b/>
          <w:bCs/>
          <w:sz w:val="36"/>
          <w:szCs w:val="36"/>
        </w:rPr>
        <w:t>16.02.23</w:t>
      </w:r>
    </w:p>
    <w:p w14:paraId="775BE605" w14:textId="23D7C105" w:rsidR="00746A5B" w:rsidRDefault="00C333DD" w:rsidP="00E27CB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</w:t>
      </w:r>
      <w:r w:rsidR="00E27CBB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TRØNDERHALLEN</w:t>
      </w:r>
    </w:p>
    <w:p w14:paraId="26BAF5E8" w14:textId="10F4EFC5" w:rsidR="00C333DD" w:rsidRDefault="00C333DD">
      <w:pPr>
        <w:rPr>
          <w:sz w:val="28"/>
          <w:szCs w:val="28"/>
        </w:rPr>
      </w:pPr>
      <w:r>
        <w:rPr>
          <w:sz w:val="28"/>
          <w:szCs w:val="28"/>
        </w:rPr>
        <w:t>Sak 1: Godkjenning av innkalling og sakliste</w:t>
      </w:r>
    </w:p>
    <w:p w14:paraId="1F9F1C74" w14:textId="6DB5A878" w:rsidR="00C333DD" w:rsidRDefault="00C333DD">
      <w:pPr>
        <w:rPr>
          <w:sz w:val="28"/>
          <w:szCs w:val="28"/>
        </w:rPr>
      </w:pPr>
      <w:r>
        <w:rPr>
          <w:sz w:val="28"/>
          <w:szCs w:val="28"/>
        </w:rPr>
        <w:tab/>
        <w:t>Ingen kommentar-godkjent</w:t>
      </w:r>
    </w:p>
    <w:p w14:paraId="2E676595" w14:textId="0F98DC3E" w:rsidR="00C333DD" w:rsidRDefault="00E65A23">
      <w:pPr>
        <w:rPr>
          <w:sz w:val="28"/>
          <w:szCs w:val="28"/>
        </w:rPr>
      </w:pPr>
      <w:r>
        <w:rPr>
          <w:sz w:val="28"/>
          <w:szCs w:val="28"/>
        </w:rPr>
        <w:t>Sak 2: Valg av møteleder – Atle Bakken valgt</w:t>
      </w:r>
    </w:p>
    <w:p w14:paraId="7645F529" w14:textId="00D892F2" w:rsidR="00E65A23" w:rsidRDefault="00E65A23">
      <w:pPr>
        <w:rPr>
          <w:sz w:val="28"/>
          <w:szCs w:val="28"/>
        </w:rPr>
      </w:pPr>
      <w:r>
        <w:rPr>
          <w:sz w:val="28"/>
          <w:szCs w:val="28"/>
        </w:rPr>
        <w:t xml:space="preserve">Sak 3: Valg av sekretær – </w:t>
      </w:r>
      <w:proofErr w:type="spellStart"/>
      <w:r>
        <w:rPr>
          <w:sz w:val="28"/>
          <w:szCs w:val="28"/>
        </w:rPr>
        <w:t>Ellfrid</w:t>
      </w:r>
      <w:proofErr w:type="spellEnd"/>
      <w:r>
        <w:rPr>
          <w:sz w:val="28"/>
          <w:szCs w:val="28"/>
        </w:rPr>
        <w:t xml:space="preserve"> Hustad valgt</w:t>
      </w:r>
    </w:p>
    <w:p w14:paraId="0F89F541" w14:textId="40B908D7" w:rsidR="00E65A23" w:rsidRDefault="00E65A23">
      <w:pPr>
        <w:rPr>
          <w:sz w:val="28"/>
          <w:szCs w:val="28"/>
        </w:rPr>
      </w:pPr>
      <w:r>
        <w:rPr>
          <w:sz w:val="28"/>
          <w:szCs w:val="28"/>
        </w:rPr>
        <w:t>Sak 4: Valg av to til å signere protokoll</w:t>
      </w:r>
    </w:p>
    <w:p w14:paraId="1594ECC3" w14:textId="7B069B70" w:rsidR="00E65A23" w:rsidRDefault="00E65A23">
      <w:pPr>
        <w:rPr>
          <w:sz w:val="28"/>
          <w:szCs w:val="28"/>
        </w:rPr>
      </w:pPr>
      <w:r>
        <w:rPr>
          <w:sz w:val="28"/>
          <w:szCs w:val="28"/>
        </w:rPr>
        <w:tab/>
        <w:t>Arne Grevskott og Heidi Alstad valgt</w:t>
      </w:r>
    </w:p>
    <w:p w14:paraId="47861B09" w14:textId="1916EE52" w:rsidR="00E65A23" w:rsidRDefault="00E65A23">
      <w:pPr>
        <w:rPr>
          <w:sz w:val="28"/>
          <w:szCs w:val="28"/>
        </w:rPr>
      </w:pPr>
      <w:r>
        <w:rPr>
          <w:sz w:val="28"/>
          <w:szCs w:val="28"/>
        </w:rPr>
        <w:t>Sak 5: Godkjenne årsberetning 2022</w:t>
      </w:r>
    </w:p>
    <w:p w14:paraId="1FC18E77" w14:textId="0DC6E40C" w:rsidR="00E65A23" w:rsidRDefault="00E65A23">
      <w:pPr>
        <w:rPr>
          <w:sz w:val="28"/>
          <w:szCs w:val="28"/>
        </w:rPr>
      </w:pPr>
      <w:r>
        <w:rPr>
          <w:sz w:val="28"/>
          <w:szCs w:val="28"/>
        </w:rPr>
        <w:tab/>
        <w:t>Det er gjennomført 4 styremøter-behandlet 25 saker</w:t>
      </w:r>
      <w:r w:rsidR="005872FD">
        <w:rPr>
          <w:sz w:val="28"/>
          <w:szCs w:val="28"/>
        </w:rPr>
        <w:t>.</w:t>
      </w:r>
    </w:p>
    <w:p w14:paraId="61306FE6" w14:textId="77777777" w:rsidR="005872FD" w:rsidRDefault="005872FD" w:rsidP="005872F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Salg på </w:t>
      </w:r>
      <w:proofErr w:type="spellStart"/>
      <w:r>
        <w:rPr>
          <w:sz w:val="28"/>
          <w:szCs w:val="28"/>
        </w:rPr>
        <w:t>Roknesvollen</w:t>
      </w:r>
      <w:proofErr w:type="spellEnd"/>
      <w:r>
        <w:rPr>
          <w:sz w:val="28"/>
          <w:szCs w:val="28"/>
        </w:rPr>
        <w:t xml:space="preserve"> startet fra første helga i mars grunnet pandemien. </w:t>
      </w:r>
    </w:p>
    <w:p w14:paraId="48363C54" w14:textId="77777777" w:rsidR="005872FD" w:rsidRDefault="005872FD" w:rsidP="005872FD">
      <w:pPr>
        <w:rPr>
          <w:sz w:val="28"/>
          <w:szCs w:val="28"/>
        </w:rPr>
      </w:pPr>
      <w:r>
        <w:rPr>
          <w:sz w:val="28"/>
          <w:szCs w:val="28"/>
        </w:rPr>
        <w:tab/>
        <w:t>Bygda Rundt er ikke gjennomført grunnet liten interesse.</w:t>
      </w:r>
    </w:p>
    <w:p w14:paraId="1A2117BC" w14:textId="77777777" w:rsidR="005872FD" w:rsidRDefault="005872FD" w:rsidP="005872FD">
      <w:pPr>
        <w:rPr>
          <w:sz w:val="28"/>
          <w:szCs w:val="28"/>
        </w:rPr>
      </w:pPr>
      <w:r>
        <w:rPr>
          <w:sz w:val="28"/>
          <w:szCs w:val="28"/>
        </w:rPr>
        <w:tab/>
        <w:t>Hårskalltrampen ble gjennomført i et fantastisk vær-samme antall delt.</w:t>
      </w:r>
    </w:p>
    <w:p w14:paraId="402F7085" w14:textId="491947E6" w:rsidR="005872FD" w:rsidRDefault="005872FD" w:rsidP="005872F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874F1">
        <w:rPr>
          <w:sz w:val="28"/>
          <w:szCs w:val="28"/>
        </w:rPr>
        <w:t>so</w:t>
      </w:r>
      <w:r>
        <w:rPr>
          <w:sz w:val="28"/>
          <w:szCs w:val="28"/>
        </w:rPr>
        <w:t>m året før.</w:t>
      </w:r>
    </w:p>
    <w:p w14:paraId="6D58A688" w14:textId="77777777" w:rsidR="00E874F1" w:rsidRDefault="005872FD" w:rsidP="005872FD">
      <w:pPr>
        <w:rPr>
          <w:sz w:val="28"/>
          <w:szCs w:val="28"/>
        </w:rPr>
      </w:pPr>
      <w:r>
        <w:rPr>
          <w:sz w:val="28"/>
          <w:szCs w:val="28"/>
        </w:rPr>
        <w:tab/>
        <w:t>Kløvvegstur ble gjennom</w:t>
      </w:r>
      <w:r w:rsidR="00E874F1">
        <w:rPr>
          <w:sz w:val="28"/>
          <w:szCs w:val="28"/>
        </w:rPr>
        <w:t>ført siste helga i september i et nydelig vær-</w:t>
      </w:r>
    </w:p>
    <w:p w14:paraId="5A2FA52F" w14:textId="721ACE4C" w:rsidR="00E874F1" w:rsidRDefault="00E874F1" w:rsidP="00E874F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13 stk. deltok på turen som gikk fra </w:t>
      </w:r>
      <w:proofErr w:type="spellStart"/>
      <w:r>
        <w:rPr>
          <w:sz w:val="28"/>
          <w:szCs w:val="28"/>
        </w:rPr>
        <w:t>Munkebybustaden</w:t>
      </w:r>
      <w:proofErr w:type="spellEnd"/>
      <w:r>
        <w:rPr>
          <w:sz w:val="28"/>
          <w:szCs w:val="28"/>
        </w:rPr>
        <w:t xml:space="preserve"> til Verdals-</w:t>
      </w:r>
    </w:p>
    <w:p w14:paraId="0969371E" w14:textId="5032ECFF" w:rsidR="00E874F1" w:rsidRDefault="00E874F1" w:rsidP="00E874F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Byavollen</w:t>
      </w:r>
      <w:proofErr w:type="spellEnd"/>
      <w:r>
        <w:rPr>
          <w:sz w:val="28"/>
          <w:szCs w:val="28"/>
        </w:rPr>
        <w:t>.</w:t>
      </w:r>
    </w:p>
    <w:p w14:paraId="4CBACAFA" w14:textId="69E81101" w:rsidR="00E874F1" w:rsidRDefault="00E874F1" w:rsidP="00E874F1">
      <w:pPr>
        <w:rPr>
          <w:sz w:val="28"/>
          <w:szCs w:val="28"/>
        </w:rPr>
      </w:pPr>
      <w:r>
        <w:rPr>
          <w:sz w:val="28"/>
          <w:szCs w:val="28"/>
        </w:rPr>
        <w:tab/>
        <w:t>Ingen kommentarer til årsberetninga-godkjent</w:t>
      </w:r>
    </w:p>
    <w:p w14:paraId="06E13406" w14:textId="4A07AA19" w:rsidR="00E874F1" w:rsidRDefault="00E874F1" w:rsidP="00E874F1">
      <w:pPr>
        <w:rPr>
          <w:sz w:val="28"/>
          <w:szCs w:val="28"/>
        </w:rPr>
      </w:pPr>
      <w:r>
        <w:rPr>
          <w:sz w:val="28"/>
          <w:szCs w:val="28"/>
        </w:rPr>
        <w:t>Sak 6: Godkjenne regnskap 2022</w:t>
      </w:r>
    </w:p>
    <w:p w14:paraId="2315608B" w14:textId="715F265F" w:rsidR="00FF31F9" w:rsidRDefault="00FF31F9" w:rsidP="00E874F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Salgsinntekter: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kr. 21 479,00</w:t>
      </w:r>
    </w:p>
    <w:p w14:paraId="6A4FFC2D" w14:textId="4A19943B" w:rsidR="00FF31F9" w:rsidRDefault="00FF31F9" w:rsidP="00E874F1">
      <w:pPr>
        <w:rPr>
          <w:sz w:val="28"/>
          <w:szCs w:val="28"/>
        </w:rPr>
      </w:pPr>
      <w:r>
        <w:rPr>
          <w:sz w:val="28"/>
          <w:szCs w:val="28"/>
        </w:rPr>
        <w:tab/>
        <w:t>Sum inntekter: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kr. 32 221,00</w:t>
      </w:r>
    </w:p>
    <w:p w14:paraId="525866E3" w14:textId="206654AB" w:rsidR="00FF31F9" w:rsidRDefault="00FF31F9" w:rsidP="00E874F1">
      <w:pPr>
        <w:rPr>
          <w:sz w:val="28"/>
          <w:szCs w:val="28"/>
        </w:rPr>
      </w:pPr>
      <w:r>
        <w:rPr>
          <w:sz w:val="28"/>
          <w:szCs w:val="28"/>
        </w:rPr>
        <w:tab/>
        <w:t>Sum driftskostnader: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kr. 14 324,08</w:t>
      </w:r>
    </w:p>
    <w:p w14:paraId="10CAEE9A" w14:textId="43DBFE6F" w:rsidR="00FF31F9" w:rsidRDefault="00FF31F9" w:rsidP="00E874F1">
      <w:pPr>
        <w:rPr>
          <w:sz w:val="28"/>
          <w:szCs w:val="28"/>
        </w:rPr>
      </w:pPr>
      <w:r>
        <w:rPr>
          <w:sz w:val="28"/>
          <w:szCs w:val="28"/>
        </w:rPr>
        <w:tab/>
        <w:t>Årsresultat: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kr. 17 896,92</w:t>
      </w:r>
    </w:p>
    <w:p w14:paraId="69BCCDC6" w14:textId="1DA70643" w:rsidR="00FF31F9" w:rsidRDefault="00FF31F9" w:rsidP="00E874F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F5828">
        <w:rPr>
          <w:sz w:val="28"/>
          <w:szCs w:val="28"/>
        </w:rPr>
        <w:t>Regnskapet er revidert av Ivar Reinås 01.02.23</w:t>
      </w:r>
    </w:p>
    <w:p w14:paraId="2BA7EA9E" w14:textId="7CB331D1" w:rsidR="002F5828" w:rsidRDefault="002F5828" w:rsidP="00E874F1">
      <w:pPr>
        <w:rPr>
          <w:sz w:val="28"/>
          <w:szCs w:val="28"/>
        </w:rPr>
      </w:pPr>
      <w:r>
        <w:rPr>
          <w:sz w:val="28"/>
          <w:szCs w:val="28"/>
        </w:rPr>
        <w:tab/>
        <w:t>Godkjent</w:t>
      </w:r>
    </w:p>
    <w:p w14:paraId="018B2799" w14:textId="77777777" w:rsidR="002F5828" w:rsidRDefault="002F5828" w:rsidP="00E874F1">
      <w:pPr>
        <w:rPr>
          <w:sz w:val="28"/>
          <w:szCs w:val="28"/>
        </w:rPr>
      </w:pPr>
    </w:p>
    <w:p w14:paraId="3C9D1E00" w14:textId="5C335F41" w:rsidR="002F5828" w:rsidRDefault="002F5828" w:rsidP="00E874F1">
      <w:pPr>
        <w:rPr>
          <w:sz w:val="28"/>
          <w:szCs w:val="28"/>
        </w:rPr>
      </w:pPr>
      <w:r>
        <w:rPr>
          <w:sz w:val="28"/>
          <w:szCs w:val="28"/>
        </w:rPr>
        <w:t>Sak 7: Godkjenne budsjett 2023</w:t>
      </w:r>
    </w:p>
    <w:p w14:paraId="39DA1A31" w14:textId="24C7352C" w:rsidR="002F5828" w:rsidRDefault="002F5828" w:rsidP="00E874F1">
      <w:pPr>
        <w:rPr>
          <w:sz w:val="28"/>
          <w:szCs w:val="28"/>
        </w:rPr>
      </w:pPr>
      <w:r>
        <w:rPr>
          <w:sz w:val="28"/>
          <w:szCs w:val="28"/>
        </w:rPr>
        <w:tab/>
        <w:t>Forslag:</w:t>
      </w:r>
    </w:p>
    <w:p w14:paraId="094F9156" w14:textId="53FD14F4" w:rsidR="005255F0" w:rsidRDefault="005255F0" w:rsidP="00E874F1">
      <w:pPr>
        <w:rPr>
          <w:sz w:val="28"/>
          <w:szCs w:val="28"/>
        </w:rPr>
      </w:pPr>
      <w:r>
        <w:rPr>
          <w:sz w:val="28"/>
          <w:szCs w:val="28"/>
        </w:rPr>
        <w:tab/>
        <w:t>Inntekter:</w:t>
      </w:r>
    </w:p>
    <w:p w14:paraId="4DBF186E" w14:textId="4DA2F169" w:rsidR="002F5828" w:rsidRDefault="002F5828" w:rsidP="00E874F1">
      <w:pPr>
        <w:rPr>
          <w:sz w:val="28"/>
          <w:szCs w:val="28"/>
        </w:rPr>
      </w:pPr>
      <w:r>
        <w:rPr>
          <w:sz w:val="28"/>
          <w:szCs w:val="28"/>
        </w:rPr>
        <w:tab/>
        <w:t>Salgsinntekter: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kr. 25 000,00</w:t>
      </w:r>
    </w:p>
    <w:p w14:paraId="7F14314B" w14:textId="10C4F7FA" w:rsidR="002F5828" w:rsidRDefault="002F5828" w:rsidP="00E874F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Off.tilskudd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kr.   2 000,00</w:t>
      </w:r>
    </w:p>
    <w:p w14:paraId="6F69F148" w14:textId="12B8E437" w:rsidR="002F5828" w:rsidRDefault="002F5828" w:rsidP="00E874F1">
      <w:pPr>
        <w:rPr>
          <w:sz w:val="28"/>
          <w:szCs w:val="28"/>
        </w:rPr>
      </w:pPr>
      <w:r>
        <w:rPr>
          <w:sz w:val="28"/>
          <w:szCs w:val="28"/>
        </w:rPr>
        <w:tab/>
        <w:t>Andre inntekter: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kr.   3 000,00</w:t>
      </w:r>
    </w:p>
    <w:p w14:paraId="5A17DF28" w14:textId="21D42224" w:rsidR="005255F0" w:rsidRDefault="005255F0" w:rsidP="00E874F1">
      <w:pPr>
        <w:rPr>
          <w:sz w:val="28"/>
          <w:szCs w:val="28"/>
        </w:rPr>
      </w:pPr>
      <w:r>
        <w:rPr>
          <w:sz w:val="28"/>
          <w:szCs w:val="28"/>
        </w:rPr>
        <w:tab/>
        <w:t>Sum inntekter: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kr.  30 000,00</w:t>
      </w:r>
    </w:p>
    <w:p w14:paraId="622E8E80" w14:textId="6453B55E" w:rsidR="005255F0" w:rsidRDefault="005255F0" w:rsidP="00E874F1">
      <w:pPr>
        <w:rPr>
          <w:sz w:val="28"/>
          <w:szCs w:val="28"/>
        </w:rPr>
      </w:pPr>
      <w:r>
        <w:rPr>
          <w:sz w:val="28"/>
          <w:szCs w:val="28"/>
        </w:rPr>
        <w:tab/>
        <w:t>Utgifter:</w:t>
      </w:r>
    </w:p>
    <w:p w14:paraId="1297BAE5" w14:textId="77777777" w:rsidR="005255F0" w:rsidRDefault="005255F0" w:rsidP="00E874F1">
      <w:pPr>
        <w:rPr>
          <w:sz w:val="28"/>
          <w:szCs w:val="28"/>
        </w:rPr>
      </w:pPr>
      <w:r>
        <w:rPr>
          <w:sz w:val="28"/>
          <w:szCs w:val="28"/>
        </w:rPr>
        <w:tab/>
        <w:t>Varekostnad: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kr. 15.000,00</w:t>
      </w:r>
    </w:p>
    <w:p w14:paraId="6F466B5C" w14:textId="77777777" w:rsidR="005255F0" w:rsidRDefault="005255F0" w:rsidP="00E874F1">
      <w:pPr>
        <w:rPr>
          <w:sz w:val="28"/>
          <w:szCs w:val="28"/>
        </w:rPr>
      </w:pPr>
      <w:r>
        <w:rPr>
          <w:sz w:val="28"/>
          <w:szCs w:val="28"/>
        </w:rPr>
        <w:tab/>
        <w:t>Andre driftskostnader: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kr. 15 000,00</w:t>
      </w:r>
    </w:p>
    <w:p w14:paraId="7A61B28F" w14:textId="2F19A723" w:rsidR="005255F0" w:rsidRDefault="005255F0" w:rsidP="00E874F1">
      <w:pPr>
        <w:rPr>
          <w:sz w:val="28"/>
          <w:szCs w:val="28"/>
        </w:rPr>
      </w:pPr>
      <w:r>
        <w:rPr>
          <w:sz w:val="28"/>
          <w:szCs w:val="28"/>
        </w:rPr>
        <w:tab/>
        <w:t>Sum driftskostnader: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kr. 30 000,00</w:t>
      </w:r>
      <w:r>
        <w:rPr>
          <w:sz w:val="28"/>
          <w:szCs w:val="28"/>
        </w:rPr>
        <w:tab/>
      </w:r>
    </w:p>
    <w:p w14:paraId="062DC309" w14:textId="1CE6DFE8" w:rsidR="005255F0" w:rsidRDefault="005255F0" w:rsidP="00E874F1">
      <w:pPr>
        <w:rPr>
          <w:sz w:val="28"/>
          <w:szCs w:val="28"/>
        </w:rPr>
      </w:pPr>
      <w:r>
        <w:rPr>
          <w:sz w:val="28"/>
          <w:szCs w:val="28"/>
        </w:rPr>
        <w:tab/>
        <w:t>Budsjett godkjent</w:t>
      </w:r>
    </w:p>
    <w:p w14:paraId="60287D87" w14:textId="23EEB715" w:rsidR="005255F0" w:rsidRDefault="005255F0" w:rsidP="00E874F1">
      <w:pPr>
        <w:rPr>
          <w:sz w:val="28"/>
          <w:szCs w:val="28"/>
        </w:rPr>
      </w:pPr>
      <w:r>
        <w:rPr>
          <w:sz w:val="28"/>
          <w:szCs w:val="28"/>
        </w:rPr>
        <w:t>Sak 8: Innkomne saker</w:t>
      </w:r>
    </w:p>
    <w:p w14:paraId="17F26E7B" w14:textId="5B8708FB" w:rsidR="005255F0" w:rsidRDefault="005255F0" w:rsidP="00E874F1">
      <w:pPr>
        <w:rPr>
          <w:sz w:val="28"/>
          <w:szCs w:val="28"/>
        </w:rPr>
      </w:pPr>
      <w:r>
        <w:rPr>
          <w:sz w:val="28"/>
          <w:szCs w:val="28"/>
        </w:rPr>
        <w:tab/>
        <w:t>Ingen innkomne saker.</w:t>
      </w:r>
    </w:p>
    <w:p w14:paraId="66706B02" w14:textId="3BE1D541" w:rsidR="005255F0" w:rsidRDefault="005255F0" w:rsidP="00E874F1">
      <w:pPr>
        <w:rPr>
          <w:sz w:val="28"/>
          <w:szCs w:val="28"/>
        </w:rPr>
      </w:pPr>
      <w:r>
        <w:rPr>
          <w:sz w:val="28"/>
          <w:szCs w:val="28"/>
        </w:rPr>
        <w:t>Sak 9: Valg</w:t>
      </w:r>
    </w:p>
    <w:p w14:paraId="61BEEE1C" w14:textId="6085A97A" w:rsidR="005255F0" w:rsidRDefault="005255F0" w:rsidP="00E874F1">
      <w:pPr>
        <w:rPr>
          <w:sz w:val="28"/>
          <w:szCs w:val="28"/>
        </w:rPr>
      </w:pPr>
      <w:r>
        <w:rPr>
          <w:sz w:val="28"/>
          <w:szCs w:val="28"/>
        </w:rPr>
        <w:tab/>
        <w:t>Atle Bakken - tar gjenvalg 1år (Leder)</w:t>
      </w:r>
    </w:p>
    <w:p w14:paraId="0F49D2E4" w14:textId="2E14A897" w:rsidR="005255F0" w:rsidRDefault="005255F0" w:rsidP="00E874F1">
      <w:pPr>
        <w:rPr>
          <w:sz w:val="28"/>
          <w:szCs w:val="28"/>
        </w:rPr>
      </w:pPr>
      <w:r>
        <w:rPr>
          <w:sz w:val="28"/>
          <w:szCs w:val="28"/>
        </w:rPr>
        <w:tab/>
        <w:t>Heidi Munkeby – tar gjenvalg 2år (nestleder)</w:t>
      </w:r>
    </w:p>
    <w:p w14:paraId="699485C4" w14:textId="49B98B8C" w:rsidR="005255F0" w:rsidRDefault="005255F0" w:rsidP="00E874F1">
      <w:pPr>
        <w:rPr>
          <w:sz w:val="28"/>
          <w:szCs w:val="28"/>
        </w:rPr>
      </w:pPr>
      <w:r>
        <w:rPr>
          <w:sz w:val="28"/>
          <w:szCs w:val="28"/>
        </w:rPr>
        <w:tab/>
        <w:t>Jorid Heir – tar gjenvalg 2år (styremedlem)</w:t>
      </w:r>
    </w:p>
    <w:p w14:paraId="6E2B6425" w14:textId="0205C391" w:rsidR="005255F0" w:rsidRDefault="005255F0" w:rsidP="00E874F1">
      <w:pPr>
        <w:rPr>
          <w:sz w:val="28"/>
          <w:szCs w:val="28"/>
        </w:rPr>
      </w:pPr>
      <w:r>
        <w:rPr>
          <w:sz w:val="28"/>
          <w:szCs w:val="28"/>
        </w:rPr>
        <w:tab/>
        <w:t>Arne Marius Munkeby – tar gjenvalg 2 år (</w:t>
      </w:r>
      <w:r w:rsidR="00F02C35">
        <w:rPr>
          <w:sz w:val="28"/>
          <w:szCs w:val="28"/>
        </w:rPr>
        <w:t>varamedlem)</w:t>
      </w:r>
    </w:p>
    <w:p w14:paraId="411FD174" w14:textId="427B26B5" w:rsidR="002F5828" w:rsidRDefault="00F02C35" w:rsidP="00E874F1">
      <w:pPr>
        <w:rPr>
          <w:sz w:val="28"/>
          <w:szCs w:val="28"/>
        </w:rPr>
      </w:pPr>
      <w:r>
        <w:rPr>
          <w:sz w:val="28"/>
          <w:szCs w:val="28"/>
        </w:rPr>
        <w:tab/>
        <w:t>Valgkomite’:</w:t>
      </w:r>
    </w:p>
    <w:p w14:paraId="0988BD8E" w14:textId="6428FB75" w:rsidR="00F02C35" w:rsidRDefault="00F02C35" w:rsidP="00E874F1">
      <w:pPr>
        <w:rPr>
          <w:sz w:val="28"/>
          <w:szCs w:val="28"/>
        </w:rPr>
      </w:pPr>
      <w:r>
        <w:rPr>
          <w:sz w:val="28"/>
          <w:szCs w:val="28"/>
        </w:rPr>
        <w:tab/>
        <w:t>Marita Jacobsen – leder- 1år</w:t>
      </w:r>
    </w:p>
    <w:p w14:paraId="134397F1" w14:textId="56DE87B2" w:rsidR="00F02C35" w:rsidRDefault="00F02C35" w:rsidP="00E874F1">
      <w:pPr>
        <w:rPr>
          <w:sz w:val="28"/>
          <w:szCs w:val="28"/>
        </w:rPr>
      </w:pPr>
      <w:r>
        <w:rPr>
          <w:sz w:val="28"/>
          <w:szCs w:val="28"/>
        </w:rPr>
        <w:tab/>
        <w:t>Einar Andre’ Hogstad – 2år</w:t>
      </w:r>
    </w:p>
    <w:p w14:paraId="72F3E0E9" w14:textId="686FD8F9" w:rsidR="00F02C35" w:rsidRDefault="00F02C35" w:rsidP="00E874F1">
      <w:pPr>
        <w:rPr>
          <w:sz w:val="28"/>
          <w:szCs w:val="28"/>
        </w:rPr>
      </w:pPr>
      <w:r>
        <w:rPr>
          <w:sz w:val="28"/>
          <w:szCs w:val="28"/>
        </w:rPr>
        <w:tab/>
        <w:t>Arne Grevskott – ny- valgt for 3 år</w:t>
      </w:r>
    </w:p>
    <w:p w14:paraId="2227526A" w14:textId="282CCEF2" w:rsidR="005872FD" w:rsidRPr="00C333DD" w:rsidRDefault="00F02C35" w:rsidP="005872FD">
      <w:pPr>
        <w:rPr>
          <w:sz w:val="28"/>
          <w:szCs w:val="28"/>
        </w:rPr>
      </w:pPr>
      <w:r>
        <w:rPr>
          <w:sz w:val="28"/>
          <w:szCs w:val="28"/>
        </w:rPr>
        <w:tab/>
        <w:t>Møte hevet kl.20.30</w:t>
      </w:r>
      <w:r w:rsidR="005872FD">
        <w:rPr>
          <w:sz w:val="28"/>
          <w:szCs w:val="28"/>
        </w:rPr>
        <w:t xml:space="preserve">      </w:t>
      </w:r>
    </w:p>
    <w:sectPr w:rsidR="005872FD" w:rsidRPr="00C333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8528" w14:textId="77777777" w:rsidR="00DB2CB2" w:rsidRDefault="00DB2CB2" w:rsidP="00E27CBB">
      <w:pPr>
        <w:spacing w:after="0" w:line="240" w:lineRule="auto"/>
      </w:pPr>
      <w:r>
        <w:separator/>
      </w:r>
    </w:p>
  </w:endnote>
  <w:endnote w:type="continuationSeparator" w:id="0">
    <w:p w14:paraId="683F4822" w14:textId="77777777" w:rsidR="00DB2CB2" w:rsidRDefault="00DB2CB2" w:rsidP="00E2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8A13" w14:textId="77777777" w:rsidR="00DB2CB2" w:rsidRDefault="00DB2CB2" w:rsidP="00E27CBB">
      <w:pPr>
        <w:spacing w:after="0" w:line="240" w:lineRule="auto"/>
      </w:pPr>
      <w:r>
        <w:separator/>
      </w:r>
    </w:p>
  </w:footnote>
  <w:footnote w:type="continuationSeparator" w:id="0">
    <w:p w14:paraId="2575DBCD" w14:textId="77777777" w:rsidR="00DB2CB2" w:rsidRDefault="00DB2CB2" w:rsidP="00E27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571B" w14:textId="7BAE4242" w:rsidR="00E27CBB" w:rsidRPr="00E27CBB" w:rsidRDefault="00E27CBB" w:rsidP="00E27CBB">
    <w:pPr>
      <w:pStyle w:val="Topptekst"/>
    </w:pPr>
    <w:r>
      <w:rPr>
        <w:noProof/>
      </w:rPr>
      <w:drawing>
        <wp:inline distT="0" distB="0" distL="0" distR="0" wp14:anchorId="6730E884" wp14:editId="5A550A9C">
          <wp:extent cx="1026795" cy="885825"/>
          <wp:effectExtent l="0" t="0" r="1905" b="9525"/>
          <wp:docPr id="2" name="Bilde 1" descr="http://www.frolil.no/control3/images/upload/tiny_images/images/Hovedlaget/Logo/1024x904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1" descr="http://www.frolil.no/control3/images/upload/tiny_images/images/Hovedlaget/Logo/1024x904.jpg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DD"/>
    <w:rsid w:val="002F5828"/>
    <w:rsid w:val="005255F0"/>
    <w:rsid w:val="005872FD"/>
    <w:rsid w:val="00746A5B"/>
    <w:rsid w:val="00945FE6"/>
    <w:rsid w:val="00997A5F"/>
    <w:rsid w:val="00C333DD"/>
    <w:rsid w:val="00DB2CB2"/>
    <w:rsid w:val="00E27CBB"/>
    <w:rsid w:val="00E65A23"/>
    <w:rsid w:val="00E874F1"/>
    <w:rsid w:val="00F02C35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A434"/>
  <w15:chartTrackingRefBased/>
  <w15:docId w15:val="{602B2BC5-4A41-452D-8CCF-A132EC7F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27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7CBB"/>
  </w:style>
  <w:style w:type="paragraph" w:styleId="Bunntekst">
    <w:name w:val="footer"/>
    <w:basedOn w:val="Normal"/>
    <w:link w:val="BunntekstTegn"/>
    <w:uiPriority w:val="99"/>
    <w:unhideWhenUsed/>
    <w:rsid w:val="00E27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Atle Bakken</cp:lastModifiedBy>
  <cp:revision>2</cp:revision>
  <dcterms:created xsi:type="dcterms:W3CDTF">2023-03-10T08:34:00Z</dcterms:created>
  <dcterms:modified xsi:type="dcterms:W3CDTF">2023-03-10T08:34:00Z</dcterms:modified>
</cp:coreProperties>
</file>