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5721" w14:textId="25CFF02E" w:rsidR="00AA66E5" w:rsidRPr="00F179CD" w:rsidRDefault="00AA66E5">
      <w:pPr>
        <w:rPr>
          <w:rFonts w:asciiTheme="majorHAnsi" w:hAnsiTheme="majorHAnsi" w:cstheme="majorHAnsi"/>
        </w:rPr>
      </w:pPr>
    </w:p>
    <w:tbl>
      <w:tblPr>
        <w:tblStyle w:val="Tabellrutenett"/>
        <w:tblW w:w="0" w:type="auto"/>
        <w:tblLook w:val="04A0" w:firstRow="1" w:lastRow="0" w:firstColumn="1" w:lastColumn="0" w:noHBand="0" w:noVBand="1"/>
      </w:tblPr>
      <w:tblGrid>
        <w:gridCol w:w="4531"/>
        <w:gridCol w:w="4531"/>
      </w:tblGrid>
      <w:tr w:rsidR="00AA66E5" w:rsidRPr="00F179CD" w14:paraId="42A67758" w14:textId="77777777" w:rsidTr="00AA66E5">
        <w:tc>
          <w:tcPr>
            <w:tcW w:w="4531" w:type="dxa"/>
          </w:tcPr>
          <w:p w14:paraId="02B5449A" w14:textId="77777777" w:rsidR="00AA66E5" w:rsidRPr="00F179CD" w:rsidRDefault="00AA66E5">
            <w:pPr>
              <w:rPr>
                <w:rFonts w:asciiTheme="majorHAnsi" w:hAnsiTheme="majorHAnsi" w:cstheme="majorHAnsi"/>
              </w:rPr>
            </w:pPr>
          </w:p>
          <w:p w14:paraId="761E508D" w14:textId="57FD46C7" w:rsidR="00AA66E5" w:rsidRPr="00F179CD" w:rsidRDefault="00AA66E5">
            <w:pPr>
              <w:rPr>
                <w:rFonts w:asciiTheme="majorHAnsi" w:hAnsiTheme="majorHAnsi" w:cstheme="majorHAnsi"/>
              </w:rPr>
            </w:pPr>
            <w:r w:rsidRPr="00F179CD">
              <w:rPr>
                <w:rFonts w:asciiTheme="majorHAnsi" w:eastAsia="Cambria" w:hAnsiTheme="majorHAnsi" w:cstheme="majorHAnsi"/>
                <w:b/>
                <w:noProof/>
                <w:color w:val="17365D"/>
                <w:sz w:val="52"/>
                <w:szCs w:val="52"/>
              </w:rPr>
              <w:drawing>
                <wp:anchor distT="0" distB="0" distL="114300" distR="114300" simplePos="0" relativeHeight="251659264" behindDoc="1" locked="0" layoutInCell="1" allowOverlap="1" wp14:anchorId="1F1B79C1" wp14:editId="5F977D5E">
                  <wp:simplePos x="0" y="0"/>
                  <wp:positionH relativeFrom="column">
                    <wp:posOffset>407670</wp:posOffset>
                  </wp:positionH>
                  <wp:positionV relativeFrom="page">
                    <wp:posOffset>332740</wp:posOffset>
                  </wp:positionV>
                  <wp:extent cx="1394460" cy="1257300"/>
                  <wp:effectExtent l="0" t="0" r="0" b="0"/>
                  <wp:wrapTight wrapText="bothSides">
                    <wp:wrapPolygon edited="0">
                      <wp:start x="0" y="0"/>
                      <wp:lineTo x="0" y="21273"/>
                      <wp:lineTo x="21246" y="21273"/>
                      <wp:lineTo x="21246"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394460" cy="1257300"/>
                          </a:xfrm>
                          <a:prstGeom prst="rect">
                            <a:avLst/>
                          </a:prstGeom>
                          <a:ln/>
                        </pic:spPr>
                      </pic:pic>
                    </a:graphicData>
                  </a:graphic>
                  <wp14:sizeRelH relativeFrom="margin">
                    <wp14:pctWidth>0</wp14:pctWidth>
                  </wp14:sizeRelH>
                  <wp14:sizeRelV relativeFrom="margin">
                    <wp14:pctHeight>0</wp14:pctHeight>
                  </wp14:sizeRelV>
                </wp:anchor>
              </w:drawing>
            </w:r>
          </w:p>
          <w:p w14:paraId="56FDEC11" w14:textId="0C23079B" w:rsidR="00AA66E5" w:rsidRPr="00F179CD" w:rsidRDefault="00AA66E5">
            <w:pPr>
              <w:rPr>
                <w:rFonts w:asciiTheme="majorHAnsi" w:hAnsiTheme="majorHAnsi" w:cstheme="majorHAnsi"/>
              </w:rPr>
            </w:pPr>
          </w:p>
          <w:p w14:paraId="1315D19A" w14:textId="63ED7360" w:rsidR="00AA66E5" w:rsidRPr="00F179CD" w:rsidRDefault="00AA66E5">
            <w:pPr>
              <w:rPr>
                <w:rFonts w:asciiTheme="majorHAnsi" w:hAnsiTheme="majorHAnsi" w:cstheme="majorHAnsi"/>
              </w:rPr>
            </w:pPr>
          </w:p>
          <w:p w14:paraId="4BBE544C" w14:textId="7EBE84C7" w:rsidR="00AA66E5" w:rsidRPr="00F179CD" w:rsidRDefault="00AA66E5">
            <w:pPr>
              <w:rPr>
                <w:rFonts w:asciiTheme="majorHAnsi" w:hAnsiTheme="majorHAnsi" w:cstheme="majorHAnsi"/>
              </w:rPr>
            </w:pPr>
          </w:p>
          <w:p w14:paraId="331DD995" w14:textId="7BDAD5F5" w:rsidR="00AA66E5" w:rsidRPr="00F179CD" w:rsidRDefault="00AA66E5">
            <w:pPr>
              <w:rPr>
                <w:rFonts w:asciiTheme="majorHAnsi" w:hAnsiTheme="majorHAnsi" w:cstheme="majorHAnsi"/>
              </w:rPr>
            </w:pPr>
          </w:p>
          <w:p w14:paraId="3FBF331F" w14:textId="0E3801F2" w:rsidR="00AA66E5" w:rsidRPr="00F179CD" w:rsidRDefault="00AA66E5">
            <w:pPr>
              <w:rPr>
                <w:rFonts w:asciiTheme="majorHAnsi" w:hAnsiTheme="majorHAnsi" w:cstheme="majorHAnsi"/>
              </w:rPr>
            </w:pPr>
          </w:p>
          <w:p w14:paraId="4E30EC6A" w14:textId="0EFF0DB2" w:rsidR="00AA66E5" w:rsidRPr="00F179CD" w:rsidRDefault="00AA66E5">
            <w:pPr>
              <w:rPr>
                <w:rFonts w:asciiTheme="majorHAnsi" w:hAnsiTheme="majorHAnsi" w:cstheme="majorHAnsi"/>
              </w:rPr>
            </w:pPr>
          </w:p>
          <w:p w14:paraId="51CC80D6" w14:textId="4F2E0EDB" w:rsidR="00AA66E5" w:rsidRPr="00F179CD" w:rsidRDefault="00AA66E5">
            <w:pPr>
              <w:rPr>
                <w:rFonts w:asciiTheme="majorHAnsi" w:hAnsiTheme="majorHAnsi" w:cstheme="majorHAnsi"/>
              </w:rPr>
            </w:pPr>
          </w:p>
          <w:p w14:paraId="5BF192B0" w14:textId="45EA8A68" w:rsidR="00AA66E5" w:rsidRPr="00F179CD" w:rsidRDefault="00AA66E5">
            <w:pPr>
              <w:rPr>
                <w:rFonts w:asciiTheme="majorHAnsi" w:hAnsiTheme="majorHAnsi" w:cstheme="majorHAnsi"/>
              </w:rPr>
            </w:pPr>
          </w:p>
        </w:tc>
        <w:tc>
          <w:tcPr>
            <w:tcW w:w="4531" w:type="dxa"/>
          </w:tcPr>
          <w:p w14:paraId="7867BFFB" w14:textId="27F0BC79" w:rsidR="00FA49E0" w:rsidRPr="00F179CD" w:rsidRDefault="00D60B1C" w:rsidP="00FA49E0">
            <w:pPr>
              <w:widowControl/>
              <w:pBdr>
                <w:top w:val="nil"/>
                <w:left w:val="nil"/>
                <w:bottom w:val="nil"/>
                <w:right w:val="nil"/>
                <w:between w:val="nil"/>
              </w:pBdr>
              <w:spacing w:after="300"/>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Frol s</w:t>
            </w:r>
            <w:r w:rsidR="00FA49E0" w:rsidRPr="00F179CD">
              <w:rPr>
                <w:rFonts w:asciiTheme="majorHAnsi" w:hAnsiTheme="majorHAnsi" w:cstheme="majorHAnsi"/>
                <w:b/>
                <w:color w:val="17365D"/>
                <w:sz w:val="52"/>
                <w:szCs w:val="52"/>
              </w:rPr>
              <w:t>ki/skiskyting</w:t>
            </w:r>
          </w:p>
          <w:p w14:paraId="4D6248C2" w14:textId="2211F1EE" w:rsidR="00FA49E0" w:rsidRPr="00F179CD" w:rsidRDefault="00FA49E0" w:rsidP="00FA49E0">
            <w:pPr>
              <w:widowControl/>
              <w:pBdr>
                <w:top w:val="nil"/>
                <w:left w:val="nil"/>
                <w:bottom w:val="nil"/>
                <w:right w:val="nil"/>
                <w:between w:val="nil"/>
              </w:pBdr>
              <w:spacing w:after="300"/>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Årsmelding 2020</w:t>
            </w:r>
          </w:p>
          <w:p w14:paraId="0783532E" w14:textId="77777777" w:rsidR="00AA66E5" w:rsidRPr="00F179CD" w:rsidRDefault="00AA66E5">
            <w:pPr>
              <w:rPr>
                <w:rFonts w:asciiTheme="majorHAnsi" w:hAnsiTheme="majorHAnsi" w:cstheme="majorHAnsi"/>
              </w:rPr>
            </w:pPr>
          </w:p>
          <w:p w14:paraId="5D9545DF" w14:textId="68250AF7" w:rsidR="00FA49E0" w:rsidRPr="00F179CD" w:rsidRDefault="00FA49E0">
            <w:pPr>
              <w:rPr>
                <w:rFonts w:asciiTheme="majorHAnsi" w:hAnsiTheme="majorHAnsi" w:cstheme="majorHAnsi"/>
              </w:rPr>
            </w:pPr>
          </w:p>
        </w:tc>
      </w:tr>
    </w:tbl>
    <w:tbl>
      <w:tblPr>
        <w:tblStyle w:val="Tabellrutenett"/>
        <w:tblpPr w:leftFromText="141" w:rightFromText="141" w:vertAnchor="text" w:horzAnchor="margin" w:tblpY="122"/>
        <w:tblW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222"/>
      </w:tblGrid>
      <w:tr w:rsidR="00FA49E0" w:rsidRPr="00F179CD" w14:paraId="3EABBA4F" w14:textId="77777777" w:rsidTr="00FA49E0">
        <w:trPr>
          <w:trHeight w:val="265"/>
        </w:trPr>
        <w:tc>
          <w:tcPr>
            <w:tcW w:w="257" w:type="dxa"/>
          </w:tcPr>
          <w:p w14:paraId="2C328BBB" w14:textId="77777777" w:rsidR="00FA49E0" w:rsidRPr="00F179CD" w:rsidRDefault="00FA49E0" w:rsidP="00FA49E0">
            <w:pPr>
              <w:widowControl/>
              <w:pBdr>
                <w:top w:val="nil"/>
                <w:left w:val="nil"/>
                <w:bottom w:val="nil"/>
                <w:right w:val="nil"/>
                <w:between w:val="nil"/>
              </w:pBdr>
              <w:spacing w:after="300"/>
              <w:rPr>
                <w:rFonts w:asciiTheme="majorHAnsi" w:hAnsiTheme="majorHAnsi" w:cstheme="majorHAnsi"/>
                <w:b/>
                <w:color w:val="17365D"/>
                <w:sz w:val="52"/>
                <w:szCs w:val="52"/>
              </w:rPr>
            </w:pPr>
          </w:p>
        </w:tc>
        <w:tc>
          <w:tcPr>
            <w:tcW w:w="222" w:type="dxa"/>
          </w:tcPr>
          <w:p w14:paraId="2A273F14" w14:textId="77777777" w:rsidR="00FA49E0" w:rsidRPr="00F179CD" w:rsidRDefault="00FA49E0" w:rsidP="00FA49E0">
            <w:pPr>
              <w:widowControl/>
              <w:spacing w:after="300"/>
              <w:rPr>
                <w:rFonts w:asciiTheme="majorHAnsi" w:hAnsiTheme="majorHAnsi" w:cstheme="majorHAnsi"/>
                <w:b/>
                <w:color w:val="17365D"/>
                <w:sz w:val="52"/>
                <w:szCs w:val="52"/>
              </w:rPr>
            </w:pPr>
          </w:p>
        </w:tc>
      </w:tr>
    </w:tbl>
    <w:p w14:paraId="1478E92B" w14:textId="77777777" w:rsidR="00D60B1C" w:rsidRPr="00F179CD" w:rsidRDefault="00D60B1C" w:rsidP="00904CAF">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bookmarkStart w:id="0" w:name="_Hlk30100449"/>
      <w:bookmarkEnd w:id="0"/>
    </w:p>
    <w:p w14:paraId="365ADED9" w14:textId="39B5F4B0" w:rsidR="00AA66E5" w:rsidRPr="00F179CD" w:rsidRDefault="00D377E7" w:rsidP="00904CAF">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 xml:space="preserve">Høydepunkter for </w:t>
      </w:r>
      <w:r w:rsidR="00AA66E5" w:rsidRPr="00F179CD">
        <w:rPr>
          <w:rFonts w:asciiTheme="majorHAnsi" w:hAnsiTheme="majorHAnsi" w:cstheme="majorHAnsi"/>
          <w:b/>
          <w:color w:val="17365D"/>
          <w:sz w:val="52"/>
          <w:szCs w:val="52"/>
        </w:rPr>
        <w:t>2020</w:t>
      </w:r>
    </w:p>
    <w:p w14:paraId="27790E43" w14:textId="210542B4" w:rsidR="00795FC0" w:rsidRPr="00F179CD" w:rsidRDefault="00795FC0" w:rsidP="00904CAF">
      <w:pPr>
        <w:widowControl/>
        <w:pBdr>
          <w:top w:val="nil"/>
          <w:left w:val="nil"/>
          <w:bottom w:val="nil"/>
          <w:right w:val="nil"/>
          <w:between w:val="nil"/>
        </w:pBdr>
        <w:spacing w:after="300" w:line="240" w:lineRule="auto"/>
        <w:rPr>
          <w:rFonts w:asciiTheme="majorHAnsi" w:hAnsiTheme="majorHAnsi" w:cstheme="majorHAnsi"/>
          <w:bCs/>
          <w:color w:val="17365D"/>
          <w:sz w:val="24"/>
          <w:szCs w:val="24"/>
        </w:rPr>
      </w:pPr>
      <w:r w:rsidRPr="00F179CD">
        <w:rPr>
          <w:rFonts w:asciiTheme="majorHAnsi" w:hAnsiTheme="majorHAnsi" w:cstheme="majorHAnsi"/>
          <w:bCs/>
          <w:color w:val="17365D"/>
          <w:sz w:val="24"/>
          <w:szCs w:val="24"/>
        </w:rPr>
        <w:t>2020 var også for skiavdelingen preget av pandemien, men v</w:t>
      </w:r>
      <w:r w:rsidR="00AA66E5" w:rsidRPr="00F179CD">
        <w:rPr>
          <w:rFonts w:asciiTheme="majorHAnsi" w:hAnsiTheme="majorHAnsi" w:cstheme="majorHAnsi"/>
          <w:bCs/>
          <w:color w:val="17365D"/>
          <w:sz w:val="24"/>
          <w:szCs w:val="24"/>
        </w:rPr>
        <w:t xml:space="preserve">i rakk å gjennomføre mange treninger og </w:t>
      </w:r>
      <w:r w:rsidR="00DB432B" w:rsidRPr="00F179CD">
        <w:rPr>
          <w:rFonts w:asciiTheme="majorHAnsi" w:hAnsiTheme="majorHAnsi" w:cstheme="majorHAnsi"/>
          <w:bCs/>
          <w:color w:val="17365D"/>
          <w:sz w:val="24"/>
          <w:szCs w:val="24"/>
        </w:rPr>
        <w:t>skirenn</w:t>
      </w:r>
      <w:r w:rsidR="00AA66E5" w:rsidRPr="00F179CD">
        <w:rPr>
          <w:rFonts w:asciiTheme="majorHAnsi" w:hAnsiTheme="majorHAnsi" w:cstheme="majorHAnsi"/>
          <w:bCs/>
          <w:color w:val="17365D"/>
          <w:sz w:val="24"/>
          <w:szCs w:val="24"/>
        </w:rPr>
        <w:t xml:space="preserve"> før landet stengte ned 12.mars</w:t>
      </w:r>
      <w:r w:rsidRPr="00F179CD">
        <w:rPr>
          <w:rFonts w:asciiTheme="majorHAnsi" w:hAnsiTheme="majorHAnsi" w:cstheme="majorHAnsi"/>
          <w:bCs/>
          <w:color w:val="17365D"/>
          <w:sz w:val="24"/>
          <w:szCs w:val="24"/>
        </w:rPr>
        <w:t xml:space="preserve">. Vi </w:t>
      </w:r>
      <w:r w:rsidR="00AA66E5" w:rsidRPr="00F179CD">
        <w:rPr>
          <w:rFonts w:asciiTheme="majorHAnsi" w:hAnsiTheme="majorHAnsi" w:cstheme="majorHAnsi"/>
          <w:bCs/>
          <w:color w:val="17365D"/>
          <w:sz w:val="24"/>
          <w:szCs w:val="24"/>
        </w:rPr>
        <w:t>måtte</w:t>
      </w:r>
      <w:r w:rsidR="00FA49E0" w:rsidRPr="00F179CD">
        <w:rPr>
          <w:rFonts w:asciiTheme="majorHAnsi" w:hAnsiTheme="majorHAnsi" w:cstheme="majorHAnsi"/>
          <w:bCs/>
          <w:color w:val="17365D"/>
          <w:sz w:val="24"/>
          <w:szCs w:val="24"/>
        </w:rPr>
        <w:t xml:space="preserve"> avlyse Frolmesterskapet, Skallrennet </w:t>
      </w:r>
      <w:r w:rsidR="00DB432B" w:rsidRPr="00F179CD">
        <w:rPr>
          <w:rFonts w:asciiTheme="majorHAnsi" w:hAnsiTheme="majorHAnsi" w:cstheme="majorHAnsi"/>
          <w:bCs/>
          <w:color w:val="17365D"/>
          <w:sz w:val="24"/>
          <w:szCs w:val="24"/>
        </w:rPr>
        <w:t xml:space="preserve">(været) </w:t>
      </w:r>
      <w:r w:rsidR="00FA49E0" w:rsidRPr="00F179CD">
        <w:rPr>
          <w:rFonts w:asciiTheme="majorHAnsi" w:hAnsiTheme="majorHAnsi" w:cstheme="majorHAnsi"/>
          <w:bCs/>
          <w:color w:val="17365D"/>
          <w:sz w:val="24"/>
          <w:szCs w:val="24"/>
        </w:rPr>
        <w:t>og skiskytterrenn</w:t>
      </w:r>
      <w:r w:rsidR="00DB432B" w:rsidRPr="00F179CD">
        <w:rPr>
          <w:rFonts w:asciiTheme="majorHAnsi" w:hAnsiTheme="majorHAnsi" w:cstheme="majorHAnsi"/>
          <w:bCs/>
          <w:color w:val="17365D"/>
          <w:sz w:val="24"/>
          <w:szCs w:val="24"/>
        </w:rPr>
        <w:t xml:space="preserve"> (pandemi)</w:t>
      </w:r>
      <w:r w:rsidR="00FA49E0" w:rsidRPr="00F179CD">
        <w:rPr>
          <w:rFonts w:asciiTheme="majorHAnsi" w:hAnsiTheme="majorHAnsi" w:cstheme="majorHAnsi"/>
          <w:bCs/>
          <w:color w:val="17365D"/>
          <w:sz w:val="24"/>
          <w:szCs w:val="24"/>
        </w:rPr>
        <w:t>. Samlinger med overnatting utgikk, men vi fikk gjennomført en dagsamling med stort oppmøte</w:t>
      </w:r>
      <w:r w:rsidR="00DB432B" w:rsidRPr="00F179CD">
        <w:rPr>
          <w:rFonts w:asciiTheme="majorHAnsi" w:hAnsiTheme="majorHAnsi" w:cstheme="majorHAnsi"/>
          <w:bCs/>
          <w:color w:val="17365D"/>
          <w:sz w:val="24"/>
          <w:szCs w:val="24"/>
        </w:rPr>
        <w:t xml:space="preserve"> (80 deltakere)</w:t>
      </w:r>
      <w:r w:rsidR="00FA49E0" w:rsidRPr="00F179CD">
        <w:rPr>
          <w:rFonts w:asciiTheme="majorHAnsi" w:hAnsiTheme="majorHAnsi" w:cstheme="majorHAnsi"/>
          <w:bCs/>
          <w:color w:val="17365D"/>
          <w:sz w:val="24"/>
          <w:szCs w:val="24"/>
        </w:rPr>
        <w:t xml:space="preserve">. </w:t>
      </w:r>
      <w:r w:rsidR="00DB432B" w:rsidRPr="00F179CD">
        <w:rPr>
          <w:rFonts w:asciiTheme="majorHAnsi" w:hAnsiTheme="majorHAnsi" w:cstheme="majorHAnsi"/>
          <w:bCs/>
          <w:color w:val="17365D"/>
          <w:sz w:val="24"/>
          <w:szCs w:val="24"/>
        </w:rPr>
        <w:t xml:space="preserve">Foruten kalendersalg </w:t>
      </w:r>
      <w:r w:rsidR="00FA49E0" w:rsidRPr="00F179CD">
        <w:rPr>
          <w:rFonts w:asciiTheme="majorHAnsi" w:hAnsiTheme="majorHAnsi" w:cstheme="majorHAnsi"/>
          <w:bCs/>
          <w:color w:val="17365D"/>
          <w:sz w:val="24"/>
          <w:szCs w:val="24"/>
        </w:rPr>
        <w:t xml:space="preserve"> utgikk</w:t>
      </w:r>
      <w:r w:rsidR="00DB432B" w:rsidRPr="00F179CD">
        <w:rPr>
          <w:rFonts w:asciiTheme="majorHAnsi" w:hAnsiTheme="majorHAnsi" w:cstheme="majorHAnsi"/>
          <w:bCs/>
          <w:color w:val="17365D"/>
          <w:sz w:val="24"/>
          <w:szCs w:val="24"/>
        </w:rPr>
        <w:t xml:space="preserve"> dugnader</w:t>
      </w:r>
      <w:r w:rsidR="00FA49E0" w:rsidRPr="00F179CD">
        <w:rPr>
          <w:rFonts w:asciiTheme="majorHAnsi" w:hAnsiTheme="majorHAnsi" w:cstheme="majorHAnsi"/>
          <w:bCs/>
          <w:color w:val="17365D"/>
          <w:sz w:val="24"/>
          <w:szCs w:val="24"/>
        </w:rPr>
        <w:t>, men vi fikk støtte fra krisepakke 1,2 og 3 samt kommunen og Aasen sparebank</w:t>
      </w:r>
      <w:r w:rsidR="00DB432B" w:rsidRPr="00F179CD">
        <w:rPr>
          <w:rFonts w:asciiTheme="majorHAnsi" w:hAnsiTheme="majorHAnsi" w:cstheme="majorHAnsi"/>
          <w:bCs/>
          <w:color w:val="17365D"/>
          <w:sz w:val="24"/>
          <w:szCs w:val="24"/>
        </w:rPr>
        <w:t xml:space="preserve"> blant annet, så økonomisk klarte vi oss bra</w:t>
      </w:r>
      <w:r w:rsidR="00FA49E0" w:rsidRPr="00F179CD">
        <w:rPr>
          <w:rFonts w:asciiTheme="majorHAnsi" w:hAnsiTheme="majorHAnsi" w:cstheme="majorHAnsi"/>
          <w:bCs/>
          <w:color w:val="17365D"/>
          <w:sz w:val="24"/>
          <w:szCs w:val="24"/>
        </w:rPr>
        <w:t xml:space="preserve">. </w:t>
      </w:r>
      <w:r w:rsidRPr="00F179CD">
        <w:rPr>
          <w:rFonts w:asciiTheme="majorHAnsi" w:hAnsiTheme="majorHAnsi" w:cstheme="majorHAnsi"/>
          <w:bCs/>
          <w:color w:val="17365D"/>
          <w:sz w:val="24"/>
          <w:szCs w:val="24"/>
        </w:rPr>
        <w:t xml:space="preserve">Totalt sett har vi god grunn til å være fornøyde med året som har gått både med tanke på treningstilbud, rekruttering, organisering og økonomi, samt en svært gledelig utvikling av Frolfjellet skisenter. </w:t>
      </w:r>
    </w:p>
    <w:p w14:paraId="1B0B5C1B" w14:textId="2B1325B0" w:rsidR="00795FC0" w:rsidRPr="00F179CD" w:rsidRDefault="00795FC0" w:rsidP="00904CAF">
      <w:pPr>
        <w:widowControl/>
        <w:pBdr>
          <w:top w:val="nil"/>
          <w:left w:val="nil"/>
          <w:bottom w:val="nil"/>
          <w:right w:val="nil"/>
          <w:between w:val="nil"/>
        </w:pBdr>
        <w:spacing w:after="300" w:line="240" w:lineRule="auto"/>
        <w:rPr>
          <w:rFonts w:asciiTheme="majorHAnsi" w:hAnsiTheme="majorHAnsi" w:cstheme="majorHAnsi"/>
          <w:bCs/>
          <w:color w:val="17365D"/>
          <w:sz w:val="24"/>
          <w:szCs w:val="24"/>
        </w:rPr>
      </w:pPr>
      <w:r w:rsidRPr="00F179CD">
        <w:rPr>
          <w:rFonts w:asciiTheme="majorHAnsi" w:hAnsiTheme="majorHAnsi" w:cstheme="majorHAnsi"/>
          <w:b/>
          <w:color w:val="17365D"/>
          <w:sz w:val="24"/>
          <w:szCs w:val="24"/>
        </w:rPr>
        <w:t>Sportslig</w:t>
      </w:r>
      <w:r w:rsidRPr="00F179CD">
        <w:rPr>
          <w:rFonts w:asciiTheme="majorHAnsi" w:hAnsiTheme="majorHAnsi" w:cstheme="majorHAnsi"/>
          <w:bCs/>
          <w:color w:val="17365D"/>
          <w:sz w:val="24"/>
          <w:szCs w:val="24"/>
        </w:rPr>
        <w:br/>
        <w:t>Stor treningsaktivitet i året som gikk både på mandager (styrketrening), tirsdager (skitrening og skilek), onsdager (karusellrenn, LevangerSki) og torsdager (skiskyttertrening, kurs med god oppslutning) og i helgene har det vært stor deltakelse på kretsrenn.</w:t>
      </w:r>
    </w:p>
    <w:p w14:paraId="7699C63F" w14:textId="408264E4" w:rsidR="00D377E7" w:rsidRPr="00F179CD" w:rsidRDefault="00D377E7" w:rsidP="00904CAF">
      <w:pPr>
        <w:widowControl/>
        <w:pBdr>
          <w:top w:val="nil"/>
          <w:left w:val="nil"/>
          <w:bottom w:val="nil"/>
          <w:right w:val="nil"/>
          <w:between w:val="nil"/>
        </w:pBdr>
        <w:spacing w:after="300" w:line="240" w:lineRule="auto"/>
        <w:rPr>
          <w:rFonts w:asciiTheme="majorHAnsi" w:hAnsiTheme="majorHAnsi" w:cstheme="majorHAnsi"/>
          <w:bCs/>
          <w:color w:val="17365D"/>
          <w:sz w:val="24"/>
          <w:szCs w:val="24"/>
        </w:rPr>
      </w:pPr>
      <w:r w:rsidRPr="00F179CD">
        <w:rPr>
          <w:rFonts w:asciiTheme="majorHAnsi" w:hAnsiTheme="majorHAnsi" w:cstheme="majorHAnsi"/>
          <w:b/>
          <w:color w:val="17365D"/>
          <w:sz w:val="24"/>
          <w:szCs w:val="24"/>
        </w:rPr>
        <w:t>Tørrlegging og sprinttrase</w:t>
      </w:r>
      <w:r w:rsidRPr="00F179CD">
        <w:rPr>
          <w:rFonts w:asciiTheme="majorHAnsi" w:hAnsiTheme="majorHAnsi" w:cstheme="majorHAnsi"/>
          <w:b/>
          <w:color w:val="17365D"/>
          <w:sz w:val="24"/>
          <w:szCs w:val="24"/>
        </w:rPr>
        <w:br/>
      </w:r>
      <w:r w:rsidR="00AA66E5" w:rsidRPr="00F179CD">
        <w:rPr>
          <w:rFonts w:asciiTheme="majorHAnsi" w:hAnsiTheme="majorHAnsi" w:cstheme="majorHAnsi"/>
          <w:bCs/>
          <w:color w:val="17365D"/>
          <w:sz w:val="24"/>
          <w:szCs w:val="24"/>
        </w:rPr>
        <w:t xml:space="preserve">Arbeidet </w:t>
      </w:r>
      <w:r w:rsidR="00795FC0" w:rsidRPr="00F179CD">
        <w:rPr>
          <w:rFonts w:asciiTheme="majorHAnsi" w:hAnsiTheme="majorHAnsi" w:cstheme="majorHAnsi"/>
          <w:bCs/>
          <w:color w:val="17365D"/>
          <w:sz w:val="24"/>
          <w:szCs w:val="24"/>
        </w:rPr>
        <w:t xml:space="preserve">ble </w:t>
      </w:r>
      <w:r w:rsidR="00AA66E5" w:rsidRPr="00F179CD">
        <w:rPr>
          <w:rFonts w:asciiTheme="majorHAnsi" w:hAnsiTheme="majorHAnsi" w:cstheme="majorHAnsi"/>
          <w:bCs/>
          <w:color w:val="17365D"/>
          <w:sz w:val="24"/>
          <w:szCs w:val="24"/>
        </w:rPr>
        <w:t xml:space="preserve">gjennomført </w:t>
      </w:r>
      <w:r w:rsidR="00795FC0" w:rsidRPr="00F179CD">
        <w:rPr>
          <w:rFonts w:asciiTheme="majorHAnsi" w:hAnsiTheme="majorHAnsi" w:cstheme="majorHAnsi"/>
          <w:bCs/>
          <w:color w:val="17365D"/>
          <w:sz w:val="24"/>
          <w:szCs w:val="24"/>
        </w:rPr>
        <w:t>med stor innsats av blant andre Ole Hustad, Jo Severin Matberg, Sverre Matberg</w:t>
      </w:r>
      <w:r w:rsidR="00DB432B" w:rsidRPr="00F179CD">
        <w:rPr>
          <w:rFonts w:asciiTheme="majorHAnsi" w:hAnsiTheme="majorHAnsi" w:cstheme="majorHAnsi"/>
          <w:bCs/>
          <w:color w:val="17365D"/>
          <w:sz w:val="24"/>
          <w:szCs w:val="24"/>
        </w:rPr>
        <w:t>, Kristian Matberg</w:t>
      </w:r>
      <w:r w:rsidR="00795FC0" w:rsidRPr="00F179CD">
        <w:rPr>
          <w:rFonts w:asciiTheme="majorHAnsi" w:hAnsiTheme="majorHAnsi" w:cstheme="majorHAnsi"/>
          <w:bCs/>
          <w:color w:val="17365D"/>
          <w:sz w:val="24"/>
          <w:szCs w:val="24"/>
        </w:rPr>
        <w:t xml:space="preserve"> og Robert Ressem</w:t>
      </w:r>
      <w:r w:rsidR="001A552E" w:rsidRPr="00F179CD">
        <w:rPr>
          <w:rFonts w:asciiTheme="majorHAnsi" w:hAnsiTheme="majorHAnsi" w:cstheme="majorHAnsi"/>
          <w:bCs/>
          <w:color w:val="17365D"/>
          <w:sz w:val="24"/>
          <w:szCs w:val="24"/>
        </w:rPr>
        <w:t>, samt betydelig innsats fra mange i dugnadsarbeid</w:t>
      </w:r>
      <w:r w:rsidR="00795FC0" w:rsidRPr="00F179CD">
        <w:rPr>
          <w:rFonts w:asciiTheme="majorHAnsi" w:hAnsiTheme="majorHAnsi" w:cstheme="majorHAnsi"/>
          <w:bCs/>
          <w:color w:val="17365D"/>
          <w:sz w:val="24"/>
          <w:szCs w:val="24"/>
        </w:rPr>
        <w:t xml:space="preserve">. Det ble ferdigstilt både sprinttrase og tørrlegging før tiden og med lavere kostnader enn først skissert. Stor honnør til arbeidsgruppa og dugnadsgjengen for dette. </w:t>
      </w:r>
    </w:p>
    <w:p w14:paraId="7819420D" w14:textId="6F257C70" w:rsidR="00E71F65" w:rsidRPr="00F179CD" w:rsidRDefault="00E71F65" w:rsidP="00E71F65">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b/>
          <w:color w:val="17365D"/>
          <w:sz w:val="24"/>
          <w:szCs w:val="24"/>
        </w:rPr>
        <w:t>Økonomisk</w:t>
      </w:r>
      <w:r w:rsidRPr="00F179CD">
        <w:rPr>
          <w:rFonts w:asciiTheme="majorHAnsi" w:hAnsiTheme="majorHAnsi" w:cstheme="majorHAnsi"/>
          <w:bCs/>
          <w:color w:val="17365D"/>
          <w:sz w:val="24"/>
          <w:szCs w:val="24"/>
        </w:rPr>
        <w:br/>
      </w:r>
      <w:r w:rsidRPr="00F179CD">
        <w:rPr>
          <w:rFonts w:asciiTheme="majorHAnsi" w:hAnsiTheme="majorHAnsi" w:cstheme="majorHAnsi"/>
          <w:color w:val="000000"/>
          <w:sz w:val="24"/>
          <w:szCs w:val="24"/>
        </w:rPr>
        <w:t>Regnskapet viser et</w:t>
      </w:r>
      <w:r w:rsidR="001A552E" w:rsidRPr="00F179CD">
        <w:rPr>
          <w:rFonts w:asciiTheme="majorHAnsi" w:hAnsiTheme="majorHAnsi" w:cstheme="majorHAnsi"/>
          <w:color w:val="000000"/>
          <w:sz w:val="24"/>
          <w:szCs w:val="24"/>
        </w:rPr>
        <w:t xml:space="preserve"> underskudd på 246 237, vi hadde budsjettert med 280 000 på grunn av investeringene i anlegget. </w:t>
      </w:r>
    </w:p>
    <w:p w14:paraId="4810CF4E" w14:textId="06AA178E" w:rsidR="00D377E7" w:rsidRPr="00F179CD" w:rsidRDefault="00DB432B" w:rsidP="00904CAF">
      <w:pPr>
        <w:widowControl/>
        <w:pBdr>
          <w:top w:val="nil"/>
          <w:left w:val="nil"/>
          <w:bottom w:val="nil"/>
          <w:right w:val="nil"/>
          <w:between w:val="nil"/>
        </w:pBdr>
        <w:spacing w:after="300" w:line="240" w:lineRule="auto"/>
        <w:rPr>
          <w:rFonts w:asciiTheme="majorHAnsi" w:hAnsiTheme="majorHAnsi" w:cstheme="majorHAnsi"/>
          <w:bCs/>
          <w:color w:val="17365D"/>
          <w:sz w:val="24"/>
          <w:szCs w:val="24"/>
        </w:rPr>
      </w:pPr>
      <w:r w:rsidRPr="00F179CD">
        <w:rPr>
          <w:rFonts w:asciiTheme="majorHAnsi" w:hAnsiTheme="majorHAnsi" w:cstheme="majorHAnsi"/>
          <w:b/>
          <w:color w:val="17365D"/>
          <w:sz w:val="24"/>
          <w:szCs w:val="24"/>
        </w:rPr>
        <w:t>Dunjakker</w:t>
      </w:r>
      <w:r w:rsidRPr="00F179CD">
        <w:rPr>
          <w:rFonts w:asciiTheme="majorHAnsi" w:hAnsiTheme="majorHAnsi" w:cstheme="majorHAnsi"/>
          <w:b/>
          <w:color w:val="17365D"/>
          <w:sz w:val="24"/>
          <w:szCs w:val="24"/>
        </w:rPr>
        <w:br/>
      </w:r>
      <w:r w:rsidRPr="00F179CD">
        <w:rPr>
          <w:rFonts w:asciiTheme="majorHAnsi" w:hAnsiTheme="majorHAnsi" w:cstheme="majorHAnsi"/>
          <w:bCs/>
          <w:color w:val="17365D"/>
          <w:sz w:val="24"/>
          <w:szCs w:val="24"/>
        </w:rPr>
        <w:t xml:space="preserve">Ny sponsoravtale med Intersport og Elman gjorde det mulig å bestille jakker ca 70 medlemmer til god pris. Tilbakemeldingene er at dette gav samhold.  </w:t>
      </w:r>
      <w:r w:rsidR="005C1BB0" w:rsidRPr="00F179CD">
        <w:rPr>
          <w:rFonts w:asciiTheme="majorHAnsi" w:hAnsiTheme="majorHAnsi" w:cstheme="majorHAnsi"/>
          <w:bCs/>
          <w:color w:val="17365D"/>
          <w:sz w:val="24"/>
          <w:szCs w:val="24"/>
        </w:rPr>
        <w:br/>
      </w:r>
    </w:p>
    <w:p w14:paraId="4ABAF36D" w14:textId="7A9CA4CD" w:rsidR="00737E02" w:rsidRPr="00F179CD" w:rsidRDefault="00A320A7">
      <w:pPr>
        <w:widowControl/>
        <w:pBdr>
          <w:top w:val="nil"/>
          <w:left w:val="nil"/>
          <w:bottom w:val="nil"/>
          <w:right w:val="nil"/>
          <w:between w:val="nil"/>
        </w:pBdr>
        <w:spacing w:after="300" w:line="240" w:lineRule="auto"/>
        <w:rPr>
          <w:rFonts w:asciiTheme="majorHAnsi" w:eastAsia="Cambria" w:hAnsiTheme="majorHAnsi" w:cstheme="majorHAnsi"/>
          <w:b/>
          <w:color w:val="17365D"/>
          <w:sz w:val="52"/>
          <w:szCs w:val="52"/>
        </w:rPr>
      </w:pPr>
      <w:r w:rsidRPr="00F179CD">
        <w:rPr>
          <w:rFonts w:asciiTheme="majorHAnsi" w:hAnsiTheme="majorHAnsi" w:cstheme="majorHAnsi"/>
          <w:b/>
          <w:color w:val="17365D"/>
          <w:sz w:val="52"/>
          <w:szCs w:val="52"/>
        </w:rPr>
        <w:lastRenderedPageBreak/>
        <w:t>Styret</w:t>
      </w:r>
      <w:r w:rsidRPr="00F179CD">
        <w:rPr>
          <w:rFonts w:asciiTheme="majorHAnsi" w:hAnsiTheme="majorHAnsi" w:cstheme="majorHAnsi"/>
          <w:b/>
          <w:color w:val="17365D"/>
          <w:sz w:val="52"/>
          <w:szCs w:val="52"/>
        </w:rPr>
        <w:tab/>
      </w:r>
      <w:r w:rsidRPr="00F179CD">
        <w:rPr>
          <w:rFonts w:asciiTheme="majorHAnsi" w:hAnsiTheme="majorHAnsi" w:cstheme="majorHAnsi"/>
          <w:b/>
          <w:color w:val="17365D"/>
          <w:sz w:val="52"/>
          <w:szCs w:val="52"/>
        </w:rPr>
        <w:tab/>
      </w:r>
      <w:r w:rsidR="00A31F29" w:rsidRPr="00F179CD">
        <w:rPr>
          <w:rFonts w:asciiTheme="majorHAnsi" w:hAnsiTheme="majorHAnsi" w:cstheme="majorHAnsi"/>
          <w:b/>
          <w:color w:val="17365D"/>
          <w:sz w:val="52"/>
          <w:szCs w:val="52"/>
        </w:rPr>
        <w:t xml:space="preserve">        </w:t>
      </w:r>
      <w:r w:rsidRPr="00F179CD">
        <w:rPr>
          <w:rFonts w:asciiTheme="majorHAnsi" w:hAnsiTheme="majorHAnsi" w:cstheme="majorHAnsi"/>
          <w:b/>
          <w:color w:val="17365D"/>
          <w:sz w:val="52"/>
          <w:szCs w:val="52"/>
        </w:rPr>
        <w:tab/>
      </w:r>
      <w:r w:rsidRPr="00F179CD">
        <w:rPr>
          <w:rFonts w:asciiTheme="majorHAnsi" w:hAnsiTheme="majorHAnsi" w:cstheme="majorHAnsi"/>
          <w:b/>
          <w:color w:val="17365D"/>
          <w:sz w:val="52"/>
          <w:szCs w:val="52"/>
        </w:rPr>
        <w:tab/>
      </w:r>
      <w:r w:rsidRPr="00F179CD">
        <w:rPr>
          <w:rFonts w:asciiTheme="majorHAnsi" w:hAnsiTheme="majorHAnsi" w:cstheme="majorHAnsi"/>
          <w:b/>
          <w:color w:val="17365D"/>
          <w:sz w:val="52"/>
          <w:szCs w:val="52"/>
        </w:rPr>
        <w:tab/>
      </w:r>
      <w:r w:rsidRPr="00F179CD">
        <w:rPr>
          <w:rFonts w:asciiTheme="majorHAnsi" w:hAnsiTheme="majorHAnsi" w:cstheme="majorHAnsi"/>
          <w:b/>
          <w:color w:val="17365D"/>
          <w:sz w:val="52"/>
          <w:szCs w:val="52"/>
        </w:rPr>
        <w:tab/>
      </w:r>
      <w:r w:rsidRPr="00F179CD">
        <w:rPr>
          <w:rFonts w:asciiTheme="majorHAnsi" w:hAnsiTheme="majorHAnsi" w:cstheme="majorHAnsi"/>
          <w:b/>
          <w:color w:val="17365D"/>
          <w:sz w:val="32"/>
          <w:szCs w:val="32"/>
        </w:rPr>
        <w:t>på valg</w:t>
      </w:r>
    </w:p>
    <w:p w14:paraId="01196B20" w14:textId="685C588D"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Leder</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007E2CBA" w:rsidRPr="00F179CD">
        <w:rPr>
          <w:rFonts w:asciiTheme="majorHAnsi" w:hAnsiTheme="majorHAnsi" w:cstheme="majorHAnsi"/>
          <w:color w:val="000000"/>
        </w:rPr>
        <w:t>Marianne Langøygard</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0F18A0" w:rsidRPr="00F179CD">
        <w:rPr>
          <w:rFonts w:asciiTheme="majorHAnsi" w:hAnsiTheme="majorHAnsi" w:cstheme="majorHAnsi"/>
          <w:color w:val="000000"/>
        </w:rPr>
        <w:t>21</w:t>
      </w:r>
    </w:p>
    <w:p w14:paraId="472F6BE3" w14:textId="0210632E"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Nestleder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Ole Petter Vestheim                                    2022</w:t>
      </w:r>
      <w:r w:rsidR="007E2CBA"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p>
    <w:p w14:paraId="014AC554" w14:textId="689057BE"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Økonomileder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 xml:space="preserve">Trine Munkeby   </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7E2CBA" w:rsidRPr="00F179CD">
        <w:rPr>
          <w:rFonts w:asciiTheme="majorHAnsi" w:hAnsiTheme="majorHAnsi" w:cstheme="majorHAnsi"/>
          <w:color w:val="000000"/>
        </w:rPr>
        <w:t>2</w:t>
      </w:r>
      <w:r w:rsidR="00D20975" w:rsidRPr="00F179CD">
        <w:rPr>
          <w:rFonts w:asciiTheme="majorHAnsi" w:hAnsiTheme="majorHAnsi" w:cstheme="majorHAnsi"/>
          <w:color w:val="000000"/>
        </w:rPr>
        <w:t>2</w:t>
      </w:r>
    </w:p>
    <w:p w14:paraId="2C80C8A3" w14:textId="2C17C5CF"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Kasserer</w:t>
      </w:r>
      <w:r w:rsidRPr="00F179CD">
        <w:rPr>
          <w:rFonts w:asciiTheme="majorHAnsi" w:hAnsiTheme="majorHAnsi" w:cstheme="majorHAnsi"/>
          <w:color w:val="000000"/>
        </w:rPr>
        <w:tab/>
      </w:r>
      <w:r w:rsidRPr="00F179CD">
        <w:rPr>
          <w:rFonts w:asciiTheme="majorHAnsi" w:hAnsiTheme="majorHAnsi" w:cstheme="majorHAnsi"/>
          <w:color w:val="000000"/>
        </w:rPr>
        <w:tab/>
      </w:r>
      <w:r w:rsidR="00D20975" w:rsidRPr="00F179CD">
        <w:rPr>
          <w:rFonts w:asciiTheme="majorHAnsi" w:hAnsiTheme="majorHAnsi" w:cstheme="majorHAnsi"/>
          <w:color w:val="000000"/>
        </w:rPr>
        <w:t>Astrid Svendgård</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D20975" w:rsidRPr="00F179CD">
        <w:rPr>
          <w:rFonts w:asciiTheme="majorHAnsi" w:hAnsiTheme="majorHAnsi" w:cstheme="majorHAnsi"/>
          <w:color w:val="000000"/>
        </w:rPr>
        <w:t>2</w:t>
      </w:r>
    </w:p>
    <w:p w14:paraId="639DD3A1" w14:textId="2183D4B5"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r w:rsidR="00E14C97" w:rsidRPr="00F179CD">
        <w:rPr>
          <w:rFonts w:asciiTheme="majorHAnsi" w:hAnsiTheme="majorHAnsi" w:cstheme="majorHAnsi"/>
          <w:color w:val="000000"/>
        </w:rPr>
        <w:t>L</w:t>
      </w:r>
      <w:r w:rsidRPr="00F179CD">
        <w:rPr>
          <w:rFonts w:asciiTheme="majorHAnsi" w:hAnsiTheme="majorHAnsi" w:cstheme="majorHAnsi"/>
          <w:color w:val="000000"/>
        </w:rPr>
        <w:t>angrennsutvalg</w:t>
      </w:r>
      <w:r w:rsidRPr="00F179CD">
        <w:rPr>
          <w:rFonts w:asciiTheme="majorHAnsi" w:hAnsiTheme="majorHAnsi" w:cstheme="majorHAnsi"/>
          <w:color w:val="000000"/>
        </w:rPr>
        <w:tab/>
        <w:t>Robert Ressem</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D20975" w:rsidRPr="00F179CD">
        <w:rPr>
          <w:rFonts w:asciiTheme="majorHAnsi" w:hAnsiTheme="majorHAnsi" w:cstheme="majorHAnsi"/>
          <w:color w:val="000000"/>
        </w:rPr>
        <w:t>2</w:t>
      </w:r>
    </w:p>
    <w:p w14:paraId="38CCB898" w14:textId="51782791"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r w:rsidR="00E14C97" w:rsidRPr="00F179CD">
        <w:rPr>
          <w:rFonts w:asciiTheme="majorHAnsi" w:hAnsiTheme="majorHAnsi" w:cstheme="majorHAnsi"/>
          <w:color w:val="000000"/>
        </w:rPr>
        <w:t>S</w:t>
      </w:r>
      <w:r w:rsidRPr="00F179CD">
        <w:rPr>
          <w:rFonts w:asciiTheme="majorHAnsi" w:hAnsiTheme="majorHAnsi" w:cstheme="majorHAnsi"/>
          <w:color w:val="000000"/>
        </w:rPr>
        <w:t>kiskytterutvalg</w:t>
      </w:r>
      <w:r w:rsidRPr="00F179CD">
        <w:rPr>
          <w:rFonts w:asciiTheme="majorHAnsi" w:hAnsiTheme="majorHAnsi" w:cstheme="majorHAnsi"/>
          <w:color w:val="000000"/>
        </w:rPr>
        <w:tab/>
        <w:t>Svenn-Erik Guddingsmo</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202</w:t>
      </w:r>
      <w:r w:rsidR="00B04212" w:rsidRPr="00F179CD">
        <w:rPr>
          <w:rFonts w:asciiTheme="majorHAnsi" w:hAnsiTheme="majorHAnsi" w:cstheme="majorHAnsi"/>
          <w:color w:val="000000"/>
        </w:rPr>
        <w:t>1</w:t>
      </w:r>
    </w:p>
    <w:p w14:paraId="20D26CFF" w14:textId="5C852B3D" w:rsidR="00737E02" w:rsidRPr="00F179CD" w:rsidRDefault="00A320A7">
      <w:pPr>
        <w:widowControl/>
        <w:pBdr>
          <w:top w:val="nil"/>
          <w:left w:val="nil"/>
          <w:bottom w:val="nil"/>
          <w:right w:val="nil"/>
          <w:between w:val="nil"/>
        </w:pBdr>
        <w:rPr>
          <w:rFonts w:asciiTheme="majorHAnsi" w:hAnsiTheme="majorHAnsi" w:cstheme="majorHAnsi"/>
          <w:color w:val="000000"/>
        </w:rPr>
      </w:pPr>
      <w:r w:rsidRPr="00F179CD">
        <w:rPr>
          <w:rFonts w:asciiTheme="majorHAnsi" w:hAnsiTheme="majorHAnsi" w:cstheme="majorHAnsi"/>
          <w:color w:val="000000"/>
        </w:rPr>
        <w:t xml:space="preserve">Leder </w:t>
      </w:r>
      <w:r w:rsidR="00E14C97" w:rsidRPr="00F179CD">
        <w:rPr>
          <w:rFonts w:asciiTheme="majorHAnsi" w:hAnsiTheme="majorHAnsi" w:cstheme="majorHAnsi"/>
          <w:color w:val="000000"/>
        </w:rPr>
        <w:t>A</w:t>
      </w:r>
      <w:r w:rsidRPr="00F179CD">
        <w:rPr>
          <w:rFonts w:asciiTheme="majorHAnsi" w:hAnsiTheme="majorHAnsi" w:cstheme="majorHAnsi"/>
          <w:color w:val="000000"/>
        </w:rPr>
        <w:t>nleggsutvalg</w:t>
      </w:r>
      <w:r w:rsidRPr="00F179CD">
        <w:rPr>
          <w:rFonts w:asciiTheme="majorHAnsi" w:hAnsiTheme="majorHAnsi" w:cstheme="majorHAnsi"/>
          <w:color w:val="000000"/>
        </w:rPr>
        <w:tab/>
        <w:t>Sverre Matberg</w:t>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r>
      <w:r w:rsidRPr="00F179CD">
        <w:rPr>
          <w:rFonts w:asciiTheme="majorHAnsi" w:hAnsiTheme="majorHAnsi" w:cstheme="majorHAnsi"/>
          <w:color w:val="000000"/>
        </w:rPr>
        <w:tab/>
        <w:t>20</w:t>
      </w:r>
      <w:r w:rsidR="007E2CBA" w:rsidRPr="00F179CD">
        <w:rPr>
          <w:rFonts w:asciiTheme="majorHAnsi" w:hAnsiTheme="majorHAnsi" w:cstheme="majorHAnsi"/>
          <w:color w:val="000000"/>
        </w:rPr>
        <w:t>21</w:t>
      </w:r>
    </w:p>
    <w:p w14:paraId="43AC3AF1" w14:textId="77777777" w:rsidR="00737E02" w:rsidRPr="00F179CD" w:rsidRDefault="00737E02">
      <w:pPr>
        <w:widowControl/>
        <w:pBdr>
          <w:top w:val="nil"/>
          <w:left w:val="nil"/>
          <w:bottom w:val="nil"/>
          <w:right w:val="nil"/>
          <w:between w:val="nil"/>
        </w:pBdr>
        <w:rPr>
          <w:rFonts w:asciiTheme="majorHAnsi" w:hAnsiTheme="majorHAnsi" w:cstheme="majorHAnsi"/>
          <w:color w:val="000000"/>
        </w:rPr>
      </w:pPr>
    </w:p>
    <w:p w14:paraId="415E1441"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Møter og representasjon</w:t>
      </w:r>
    </w:p>
    <w:p w14:paraId="55E15FB2" w14:textId="3E1B8C84" w:rsidR="005B3FE0"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Det er avholdt totalt 7 styremøter hvor det er behandlet i alt </w:t>
      </w:r>
      <w:r w:rsidR="00E8465C" w:rsidRPr="00F179CD">
        <w:rPr>
          <w:rFonts w:asciiTheme="majorHAnsi" w:hAnsiTheme="majorHAnsi" w:cstheme="majorHAnsi"/>
          <w:color w:val="000000"/>
          <w:sz w:val="24"/>
          <w:szCs w:val="24"/>
        </w:rPr>
        <w:t>51</w:t>
      </w:r>
      <w:r w:rsidRPr="00F179CD">
        <w:rPr>
          <w:rFonts w:asciiTheme="majorHAnsi" w:hAnsiTheme="majorHAnsi" w:cstheme="majorHAnsi"/>
          <w:b/>
          <w:color w:val="000000"/>
          <w:sz w:val="24"/>
          <w:szCs w:val="24"/>
        </w:rPr>
        <w:t xml:space="preserve"> </w:t>
      </w:r>
      <w:r w:rsidRPr="00F179CD">
        <w:rPr>
          <w:rFonts w:asciiTheme="majorHAnsi" w:hAnsiTheme="majorHAnsi" w:cstheme="majorHAnsi"/>
          <w:color w:val="000000"/>
          <w:sz w:val="24"/>
          <w:szCs w:val="24"/>
        </w:rPr>
        <w:t>saker</w:t>
      </w:r>
      <w:r w:rsidRPr="00F179CD">
        <w:rPr>
          <w:rFonts w:asciiTheme="majorHAnsi" w:hAnsiTheme="majorHAnsi" w:cstheme="majorHAnsi"/>
          <w:b/>
          <w:color w:val="000000"/>
          <w:sz w:val="24"/>
          <w:szCs w:val="24"/>
        </w:rPr>
        <w:t xml:space="preserve">. </w:t>
      </w:r>
    </w:p>
    <w:p w14:paraId="513BE03F" w14:textId="61A18399" w:rsidR="00737E02" w:rsidRPr="00F179CD" w:rsidRDefault="005B3FE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Marianne</w:t>
      </w:r>
      <w:r w:rsidR="00A320A7" w:rsidRPr="00F179CD">
        <w:rPr>
          <w:rFonts w:asciiTheme="majorHAnsi" w:hAnsiTheme="majorHAnsi" w:cstheme="majorHAnsi"/>
          <w:color w:val="000000"/>
          <w:sz w:val="24"/>
          <w:szCs w:val="24"/>
        </w:rPr>
        <w:t xml:space="preserve"> har deltatt på styremøter i hovedlaget.</w:t>
      </w:r>
    </w:p>
    <w:p w14:paraId="090689DF" w14:textId="7E5847C9" w:rsidR="00E16A41" w:rsidRPr="00F179CD" w:rsidRDefault="00E16A41">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Marianne delt</w:t>
      </w:r>
      <w:r w:rsidR="00E8465C" w:rsidRPr="00F179CD">
        <w:rPr>
          <w:rFonts w:asciiTheme="majorHAnsi" w:hAnsiTheme="majorHAnsi" w:cstheme="majorHAnsi"/>
          <w:color w:val="000000"/>
          <w:sz w:val="24"/>
          <w:szCs w:val="24"/>
        </w:rPr>
        <w:t>att</w:t>
      </w:r>
      <w:r w:rsidRPr="00F179CD">
        <w:rPr>
          <w:rFonts w:asciiTheme="majorHAnsi" w:hAnsiTheme="majorHAnsi" w:cstheme="majorHAnsi"/>
          <w:color w:val="000000"/>
          <w:sz w:val="24"/>
          <w:szCs w:val="24"/>
        </w:rPr>
        <w:t xml:space="preserve"> på møte</w:t>
      </w:r>
      <w:r w:rsidR="00E8465C" w:rsidRPr="00F179CD">
        <w:rPr>
          <w:rFonts w:asciiTheme="majorHAnsi" w:hAnsiTheme="majorHAnsi" w:cstheme="majorHAnsi"/>
          <w:color w:val="000000"/>
          <w:sz w:val="24"/>
          <w:szCs w:val="24"/>
        </w:rPr>
        <w:t>r</w:t>
      </w:r>
      <w:r w:rsidRPr="00F179CD">
        <w:rPr>
          <w:rFonts w:asciiTheme="majorHAnsi" w:hAnsiTheme="majorHAnsi" w:cstheme="majorHAnsi"/>
          <w:color w:val="000000"/>
          <w:sz w:val="24"/>
          <w:szCs w:val="24"/>
        </w:rPr>
        <w:t xml:space="preserve"> om snøproduksjon i Torsbustaden</w:t>
      </w:r>
      <w:r w:rsidR="0032752B" w:rsidRPr="00F179CD">
        <w:rPr>
          <w:rFonts w:asciiTheme="majorHAnsi" w:hAnsiTheme="majorHAnsi" w:cstheme="majorHAnsi"/>
          <w:color w:val="000000"/>
          <w:sz w:val="24"/>
          <w:szCs w:val="24"/>
        </w:rPr>
        <w:t xml:space="preserve"> to ganger</w:t>
      </w:r>
    </w:p>
    <w:p w14:paraId="0F70DE52" w14:textId="63CFC51E" w:rsidR="00E16A41" w:rsidRPr="00F179CD" w:rsidRDefault="00E16A41">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Hermann Leithe</w:t>
      </w:r>
      <w:r w:rsidR="00916B06" w:rsidRPr="00F179CD">
        <w:rPr>
          <w:rFonts w:asciiTheme="majorHAnsi" w:hAnsiTheme="majorHAnsi" w:cstheme="majorHAnsi"/>
          <w:color w:val="000000"/>
          <w:sz w:val="24"/>
          <w:szCs w:val="24"/>
        </w:rPr>
        <w:t xml:space="preserve"> og</w:t>
      </w:r>
      <w:r w:rsidR="00C50885" w:rsidRPr="00F179CD">
        <w:rPr>
          <w:rFonts w:asciiTheme="majorHAnsi" w:hAnsiTheme="majorHAnsi" w:cstheme="majorHAnsi"/>
          <w:color w:val="000000"/>
          <w:sz w:val="24"/>
          <w:szCs w:val="24"/>
        </w:rPr>
        <w:t xml:space="preserve"> Marianne Langøygard </w:t>
      </w:r>
      <w:r w:rsidRPr="00F179CD">
        <w:rPr>
          <w:rFonts w:asciiTheme="majorHAnsi" w:hAnsiTheme="majorHAnsi" w:cstheme="majorHAnsi"/>
          <w:color w:val="000000"/>
          <w:sz w:val="24"/>
          <w:szCs w:val="24"/>
        </w:rPr>
        <w:t>deltok i møte med Levanger Ski</w:t>
      </w:r>
      <w:r w:rsidR="00B04212" w:rsidRPr="00F179CD">
        <w:rPr>
          <w:rFonts w:asciiTheme="majorHAnsi" w:hAnsiTheme="majorHAnsi" w:cstheme="majorHAnsi"/>
          <w:color w:val="000000"/>
          <w:sz w:val="24"/>
          <w:szCs w:val="24"/>
        </w:rPr>
        <w:t xml:space="preserve"> og Levangerkarusellen</w:t>
      </w:r>
    </w:p>
    <w:p w14:paraId="40B5E326" w14:textId="42F313FE" w:rsidR="00916B06" w:rsidRPr="00F179CD" w:rsidRDefault="00916B06">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Marianne og Sven</w:t>
      </w:r>
      <w:r w:rsidR="00E8465C" w:rsidRPr="00F179CD">
        <w:rPr>
          <w:rFonts w:asciiTheme="majorHAnsi" w:hAnsiTheme="majorHAnsi" w:cstheme="majorHAnsi"/>
          <w:color w:val="000000"/>
          <w:sz w:val="24"/>
          <w:szCs w:val="24"/>
        </w:rPr>
        <w:t>n</w:t>
      </w:r>
      <w:r w:rsidRPr="00F179CD">
        <w:rPr>
          <w:rFonts w:asciiTheme="majorHAnsi" w:hAnsiTheme="majorHAnsi" w:cstheme="majorHAnsi"/>
          <w:color w:val="000000"/>
          <w:sz w:val="24"/>
          <w:szCs w:val="24"/>
        </w:rPr>
        <w:t>-Erik deltok på opplæringskurs nettside</w:t>
      </w:r>
    </w:p>
    <w:p w14:paraId="537B31D8" w14:textId="20F03BAA" w:rsidR="00737E02" w:rsidRPr="00F179CD" w:rsidRDefault="001A552E" w:rsidP="00E14C9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Svenn-Erik Guddingsmo </w:t>
      </w:r>
      <w:r w:rsidR="00A320A7" w:rsidRPr="00F179CD">
        <w:rPr>
          <w:rFonts w:asciiTheme="majorHAnsi" w:hAnsiTheme="majorHAnsi" w:cstheme="majorHAnsi"/>
          <w:color w:val="000000"/>
          <w:sz w:val="24"/>
          <w:szCs w:val="24"/>
        </w:rPr>
        <w:t>sitter i styret for skiskytterkretsen</w:t>
      </w:r>
    </w:p>
    <w:p w14:paraId="3834077B" w14:textId="31183A18" w:rsidR="00737E02" w:rsidRPr="00F179CD"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Nord Trøndelag skiskytterkrets ting; her deltok Arne Grevskott </w:t>
      </w:r>
      <w:r w:rsidR="001A552E" w:rsidRPr="00F179CD">
        <w:rPr>
          <w:rFonts w:asciiTheme="majorHAnsi" w:hAnsiTheme="majorHAnsi" w:cstheme="majorHAnsi"/>
          <w:color w:val="000000"/>
          <w:sz w:val="24"/>
          <w:szCs w:val="24"/>
        </w:rPr>
        <w:t>og Svenn-Erik Guddingsmo.</w:t>
      </w:r>
    </w:p>
    <w:p w14:paraId="511BBF2B" w14:textId="77777777" w:rsidR="00B04212" w:rsidRPr="00F179CD" w:rsidRDefault="00B04212">
      <w:pPr>
        <w:pBdr>
          <w:top w:val="nil"/>
          <w:left w:val="nil"/>
          <w:bottom w:val="nil"/>
          <w:right w:val="nil"/>
          <w:between w:val="nil"/>
        </w:pBdr>
        <w:spacing w:after="0" w:line="240" w:lineRule="auto"/>
        <w:rPr>
          <w:rFonts w:asciiTheme="majorHAnsi" w:hAnsiTheme="majorHAnsi" w:cstheme="majorHAnsi"/>
          <w:color w:val="000000"/>
          <w:sz w:val="24"/>
          <w:szCs w:val="24"/>
        </w:rPr>
      </w:pPr>
    </w:p>
    <w:p w14:paraId="3F0FD59F" w14:textId="77777777" w:rsidR="00737E02" w:rsidRPr="00F179CD"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Innherred skiskytings årsmøte; her deltok Mette Kilskar. Hun sitter også i styret i Innherred skiskyting</w:t>
      </w:r>
    </w:p>
    <w:p w14:paraId="7D059465" w14:textId="77777777" w:rsidR="00B04212" w:rsidRPr="00F179CD" w:rsidRDefault="00B04212">
      <w:pPr>
        <w:pBdr>
          <w:top w:val="nil"/>
          <w:left w:val="nil"/>
          <w:bottom w:val="nil"/>
          <w:right w:val="nil"/>
          <w:between w:val="nil"/>
        </w:pBdr>
        <w:spacing w:after="0" w:line="240" w:lineRule="auto"/>
        <w:rPr>
          <w:rFonts w:asciiTheme="majorHAnsi" w:hAnsiTheme="majorHAnsi" w:cstheme="majorHAnsi"/>
          <w:color w:val="000000"/>
          <w:sz w:val="24"/>
          <w:szCs w:val="24"/>
        </w:rPr>
      </w:pPr>
    </w:p>
    <w:p w14:paraId="5D8309BB" w14:textId="5F9AFCD4" w:rsidR="00737E02" w:rsidRPr="00F179CD" w:rsidRDefault="00A320A7">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Høstmøtet</w:t>
      </w:r>
      <w:r w:rsidR="001A552E" w:rsidRPr="00F179CD">
        <w:rPr>
          <w:rFonts w:asciiTheme="majorHAnsi" w:hAnsiTheme="majorHAnsi" w:cstheme="majorHAnsi"/>
          <w:color w:val="000000"/>
          <w:sz w:val="24"/>
          <w:szCs w:val="24"/>
        </w:rPr>
        <w:t xml:space="preserve"> skiskytting</w:t>
      </w:r>
      <w:r w:rsidRPr="00F179CD">
        <w:rPr>
          <w:rFonts w:asciiTheme="majorHAnsi" w:hAnsiTheme="majorHAnsi" w:cstheme="majorHAnsi"/>
          <w:color w:val="000000"/>
          <w:sz w:val="24"/>
          <w:szCs w:val="24"/>
        </w:rPr>
        <w:t>; her deltok Arne Grevskott.</w:t>
      </w:r>
    </w:p>
    <w:p w14:paraId="27834D58" w14:textId="6FC859AE" w:rsidR="001A552E" w:rsidRPr="00F179CD" w:rsidRDefault="001A552E">
      <w:pPr>
        <w:pBdr>
          <w:top w:val="nil"/>
          <w:left w:val="nil"/>
          <w:bottom w:val="nil"/>
          <w:right w:val="nil"/>
          <w:between w:val="nil"/>
        </w:pBdr>
        <w:spacing w:after="0" w:line="240" w:lineRule="auto"/>
        <w:rPr>
          <w:rFonts w:asciiTheme="majorHAnsi" w:hAnsiTheme="majorHAnsi" w:cstheme="majorHAnsi"/>
          <w:color w:val="000000"/>
          <w:sz w:val="24"/>
          <w:szCs w:val="24"/>
        </w:rPr>
      </w:pPr>
      <w:r w:rsidRPr="00F179CD">
        <w:rPr>
          <w:rFonts w:asciiTheme="majorHAnsi" w:hAnsiTheme="majorHAnsi" w:cstheme="majorHAnsi"/>
          <w:color w:val="000000"/>
          <w:sz w:val="24"/>
          <w:szCs w:val="24"/>
        </w:rPr>
        <w:t>Høstmøtet langrenn; her deltok Robert Ressem</w:t>
      </w:r>
    </w:p>
    <w:p w14:paraId="07192407"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rPr>
      </w:pPr>
    </w:p>
    <w:p w14:paraId="3AAC8C17" w14:textId="77777777" w:rsidR="0032752B" w:rsidRPr="00F179CD" w:rsidRDefault="0032752B">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p>
    <w:p w14:paraId="43A23D66" w14:textId="77777777" w:rsidR="0032752B" w:rsidRPr="00F179CD" w:rsidRDefault="0032752B">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p>
    <w:p w14:paraId="6A87D2E4" w14:textId="088724FA"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lastRenderedPageBreak/>
        <w:t>Organisasjonsplan</w:t>
      </w:r>
    </w:p>
    <w:p w14:paraId="531E94CE"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Informasjon</w:t>
      </w:r>
    </w:p>
    <w:p w14:paraId="706FF027" w14:textId="7930D8C3" w:rsidR="000F18A0" w:rsidRPr="00F179CD" w:rsidRDefault="000F18A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Det legges mest ut informasjon på Facebook</w:t>
      </w:r>
      <w:r w:rsidR="00916B06" w:rsidRPr="00F179CD">
        <w:rPr>
          <w:rFonts w:asciiTheme="majorHAnsi" w:hAnsiTheme="majorHAnsi" w:cstheme="majorHAnsi"/>
          <w:color w:val="000000"/>
          <w:sz w:val="24"/>
          <w:szCs w:val="24"/>
        </w:rPr>
        <w:t xml:space="preserve"> og på Frol il sin hjemmeside</w:t>
      </w:r>
      <w:r w:rsidRPr="00F179CD">
        <w:rPr>
          <w:rFonts w:asciiTheme="majorHAnsi" w:hAnsiTheme="majorHAnsi" w:cstheme="majorHAnsi"/>
          <w:color w:val="000000"/>
          <w:sz w:val="24"/>
          <w:szCs w:val="24"/>
        </w:rPr>
        <w:br/>
        <w:t>Vi har en åpen gruppe for alle interesserte (357 medlemmer), en gruppe for Tillitsvalgte, trenere og komitemedlemmer (17 medlemmer) samt grupper for trenerapparatet i hhv skiskytter og langrennsgruppen.</w:t>
      </w:r>
    </w:p>
    <w:p w14:paraId="3BC3D1D2" w14:textId="61F8AD98" w:rsidR="00737E02" w:rsidRPr="00F179CD" w:rsidRDefault="000F18A0" w:rsidP="00916B06">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Hovedtrener Hermann Leithe legger ut info hver søndag om kommende ukes treninger samt helgens skirenn. </w:t>
      </w:r>
    </w:p>
    <w:p w14:paraId="73D10CD6" w14:textId="2C1889F8" w:rsidR="000F18A0" w:rsidRPr="00F179CD" w:rsidRDefault="000F18A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Det har vært annonsert på Allidrettens Facebookside. </w:t>
      </w:r>
    </w:p>
    <w:p w14:paraId="4471B6E0" w14:textId="421A3CD5" w:rsidR="000F18A0" w:rsidRPr="00F179CD" w:rsidRDefault="000F18A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E-post har i liten grad vært benyttet i år da vi opplever at det har vært stor utskifting siste årene og vi tror vi når flere via Facebook</w:t>
      </w:r>
      <w:r w:rsidR="00916B06" w:rsidRPr="00F179CD">
        <w:rPr>
          <w:rFonts w:asciiTheme="majorHAnsi" w:hAnsiTheme="majorHAnsi" w:cstheme="majorHAnsi"/>
          <w:color w:val="000000"/>
          <w:sz w:val="24"/>
          <w:szCs w:val="24"/>
        </w:rPr>
        <w:t xml:space="preserve"> og hjemmesiden</w:t>
      </w:r>
      <w:r w:rsidRPr="00F179CD">
        <w:rPr>
          <w:rFonts w:asciiTheme="majorHAnsi" w:hAnsiTheme="majorHAnsi" w:cstheme="majorHAnsi"/>
          <w:color w:val="000000"/>
          <w:sz w:val="24"/>
          <w:szCs w:val="24"/>
        </w:rPr>
        <w:t xml:space="preserve"> </w:t>
      </w:r>
    </w:p>
    <w:p w14:paraId="039C9BDD" w14:textId="6AEE6304" w:rsidR="0032752B" w:rsidRPr="00F179CD" w:rsidRDefault="0032752B">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I løpet av 2020 fikk vi opplæring i bruk av nettside og håper på å holde denne oppdatert i større grad framover, men passer på å linke til Facebook på alle innlegg da få er innom hjemmesiden regelmessig. </w:t>
      </w:r>
    </w:p>
    <w:p w14:paraId="62552AD2"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7858A9B4"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Økonomi</w:t>
      </w:r>
    </w:p>
    <w:p w14:paraId="71935871" w14:textId="789E3031" w:rsidR="00737E02" w:rsidRPr="00F179CD" w:rsidRDefault="00916B06" w:rsidP="00C50885">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Grunnet pandemi utgikk en del dugnader, men vi fikk godt med støtte</w:t>
      </w:r>
      <w:r w:rsidR="00C50885" w:rsidRPr="00F179CD">
        <w:rPr>
          <w:rFonts w:asciiTheme="majorHAnsi" w:hAnsiTheme="majorHAnsi" w:cstheme="majorHAnsi"/>
          <w:color w:val="000000"/>
          <w:sz w:val="24"/>
          <w:szCs w:val="24"/>
        </w:rPr>
        <w:t xml:space="preserve">, se under for rapport fra Økonomiutvalget. </w:t>
      </w:r>
    </w:p>
    <w:p w14:paraId="3CB4E275" w14:textId="3E8B9E11"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Regnskapet viser </w:t>
      </w:r>
      <w:r w:rsidR="001A552E" w:rsidRPr="00F179CD">
        <w:rPr>
          <w:rFonts w:asciiTheme="majorHAnsi" w:hAnsiTheme="majorHAnsi" w:cstheme="majorHAnsi"/>
          <w:color w:val="000000"/>
          <w:sz w:val="24"/>
          <w:szCs w:val="24"/>
        </w:rPr>
        <w:t>et underskudd på 246 237, hvilket var langt innenfor rammen som var avsatt for Tørrlegging og sprinttrase</w:t>
      </w:r>
      <w:r w:rsidR="0032752B" w:rsidRPr="00F179CD">
        <w:rPr>
          <w:rFonts w:asciiTheme="majorHAnsi" w:hAnsiTheme="majorHAnsi" w:cstheme="majorHAnsi"/>
          <w:color w:val="000000"/>
          <w:sz w:val="24"/>
          <w:szCs w:val="24"/>
        </w:rPr>
        <w:t xml:space="preserve"> (300 000)</w:t>
      </w:r>
    </w:p>
    <w:p w14:paraId="026082A4"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4B8082C7"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Idrettshytta</w:t>
      </w:r>
    </w:p>
    <w:p w14:paraId="7CEA3271" w14:textId="3DC6E197" w:rsidR="001A552E" w:rsidRPr="00F179CD" w:rsidRDefault="00A320A7" w:rsidP="001A552E">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Hadde byggestart i mai 2014, og ble ferdig høsten 2016.</w:t>
      </w:r>
      <w:r w:rsidR="001A552E" w:rsidRPr="00F179CD">
        <w:rPr>
          <w:rFonts w:asciiTheme="majorHAnsi" w:hAnsiTheme="majorHAnsi" w:cstheme="majorHAnsi"/>
          <w:color w:val="000000"/>
          <w:sz w:val="24"/>
          <w:szCs w:val="24"/>
        </w:rPr>
        <w:br/>
        <w:t>Vi holder på med en treåring nedbetalingsplan til Ole Hustad, går som planlagt</w:t>
      </w:r>
    </w:p>
    <w:p w14:paraId="2A9D793D" w14:textId="77777777" w:rsidR="00916B06" w:rsidRPr="00F179CD" w:rsidRDefault="00916B06" w:rsidP="00916B06">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Det har vært skilt ut en egen prosjektgruppe og prosektkonto for gjennomføring av tørrlegging og sprinttrase i Storlidalen. Tippemidlene kom lenge før forventet og gjør at dette prosjektet nå er sluttført. </w:t>
      </w:r>
    </w:p>
    <w:p w14:paraId="64EB60CD" w14:textId="71DBEA94" w:rsidR="00B870D4" w:rsidRPr="00F179CD" w:rsidRDefault="00B870D4">
      <w:pPr>
        <w:widowControl/>
        <w:pBdr>
          <w:top w:val="nil"/>
          <w:left w:val="nil"/>
          <w:bottom w:val="nil"/>
          <w:right w:val="nil"/>
          <w:between w:val="nil"/>
        </w:pBdr>
        <w:rPr>
          <w:rFonts w:asciiTheme="majorHAnsi" w:hAnsiTheme="majorHAnsi" w:cstheme="majorHAnsi"/>
          <w:color w:val="000000"/>
          <w:sz w:val="24"/>
          <w:szCs w:val="24"/>
        </w:rPr>
      </w:pPr>
    </w:p>
    <w:p w14:paraId="0A5A5DD6"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lastRenderedPageBreak/>
        <w:t>Langrenn</w:t>
      </w:r>
    </w:p>
    <w:p w14:paraId="07599214" w14:textId="20BB1638" w:rsidR="001A552E" w:rsidRPr="00F179CD" w:rsidRDefault="001A552E" w:rsidP="001A552E">
      <w:pPr>
        <w:rPr>
          <w:rFonts w:asciiTheme="majorHAnsi" w:hAnsiTheme="majorHAnsi" w:cstheme="majorHAnsi"/>
          <w:b/>
          <w:sz w:val="24"/>
          <w:szCs w:val="24"/>
        </w:rPr>
      </w:pPr>
    </w:p>
    <w:p w14:paraId="1245BE8B"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Sportslig utvalg langrenn</w:t>
      </w:r>
    </w:p>
    <w:p w14:paraId="18AB9398"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Leder</w:t>
      </w:r>
      <w:r w:rsidRPr="00F179CD">
        <w:rPr>
          <w:rFonts w:asciiTheme="majorHAnsi" w:hAnsiTheme="majorHAnsi" w:cstheme="majorHAnsi"/>
          <w:sz w:val="24"/>
          <w:szCs w:val="24"/>
        </w:rPr>
        <w:tab/>
      </w:r>
      <w:r w:rsidRPr="00F179CD">
        <w:rPr>
          <w:rFonts w:asciiTheme="majorHAnsi" w:hAnsiTheme="majorHAnsi" w:cstheme="majorHAnsi"/>
          <w:sz w:val="24"/>
          <w:szCs w:val="24"/>
        </w:rPr>
        <w:tab/>
        <w:t>Robert Ressem</w:t>
      </w:r>
    </w:p>
    <w:p w14:paraId="0949F16F"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Oppmann</w:t>
      </w:r>
      <w:r w:rsidRPr="00F179CD">
        <w:rPr>
          <w:rFonts w:asciiTheme="majorHAnsi" w:hAnsiTheme="majorHAnsi" w:cstheme="majorHAnsi"/>
          <w:sz w:val="24"/>
          <w:szCs w:val="24"/>
        </w:rPr>
        <w:tab/>
        <w:t>Hermann Leithe</w:t>
      </w:r>
    </w:p>
    <w:p w14:paraId="74BFE02D" w14:textId="28D6579B"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Medlem</w:t>
      </w:r>
      <w:r w:rsidRPr="00F179CD">
        <w:rPr>
          <w:rFonts w:asciiTheme="majorHAnsi" w:hAnsiTheme="majorHAnsi" w:cstheme="majorHAnsi"/>
          <w:sz w:val="24"/>
          <w:szCs w:val="24"/>
        </w:rPr>
        <w:tab/>
        <w:t>Stian Sivertsen</w:t>
      </w:r>
    </w:p>
    <w:p w14:paraId="41EBB0B9" w14:textId="466492EF"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 xml:space="preserve">Rekrutteringsansvarlig: Eivind Ness-Jensen </w:t>
      </w:r>
    </w:p>
    <w:p w14:paraId="000808AD" w14:textId="77777777" w:rsidR="001A552E" w:rsidRPr="00F179CD" w:rsidRDefault="001A552E" w:rsidP="001A552E">
      <w:pPr>
        <w:rPr>
          <w:rFonts w:asciiTheme="majorHAnsi" w:hAnsiTheme="majorHAnsi" w:cstheme="majorHAnsi"/>
          <w:sz w:val="24"/>
          <w:szCs w:val="24"/>
        </w:rPr>
      </w:pPr>
    </w:p>
    <w:p w14:paraId="4F417EBB"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Utvalget har gjennomført 2 møter, ellers har det vært noe telefon og mail- aktivitet i utvalget.</w:t>
      </w:r>
    </w:p>
    <w:p w14:paraId="400C4349" w14:textId="77777777" w:rsidR="00571A35" w:rsidRPr="00F179CD" w:rsidRDefault="00571A35" w:rsidP="001A552E">
      <w:pPr>
        <w:pStyle w:val="Ingenmellomrom"/>
        <w:rPr>
          <w:rFonts w:asciiTheme="majorHAnsi" w:hAnsiTheme="majorHAnsi" w:cstheme="majorHAnsi"/>
          <w:sz w:val="24"/>
          <w:szCs w:val="24"/>
        </w:rPr>
      </w:pPr>
    </w:p>
    <w:p w14:paraId="3141CBBB" w14:textId="096342F4" w:rsidR="001A552E" w:rsidRPr="00F179CD" w:rsidRDefault="001A552E" w:rsidP="001A552E">
      <w:pPr>
        <w:pStyle w:val="Ingenmellomrom"/>
        <w:rPr>
          <w:rFonts w:asciiTheme="majorHAnsi" w:hAnsiTheme="majorHAnsi" w:cstheme="majorHAnsi"/>
          <w:b/>
          <w:sz w:val="24"/>
          <w:szCs w:val="24"/>
        </w:rPr>
      </w:pPr>
      <w:r w:rsidRPr="00F179CD">
        <w:rPr>
          <w:rFonts w:asciiTheme="majorHAnsi" w:hAnsiTheme="majorHAnsi" w:cstheme="majorHAnsi"/>
          <w:b/>
          <w:sz w:val="24"/>
          <w:szCs w:val="24"/>
        </w:rPr>
        <w:t>Arrangement</w:t>
      </w:r>
    </w:p>
    <w:p w14:paraId="44319854"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Skallrennet ble avlyst i 2020 grunnet snømangel. På grunn av Covid-19 fikk vi ikke flyttet rennet, men Lierne IL tok over KM for junior og senior og NTE-cup for 13-16.</w:t>
      </w:r>
    </w:p>
    <w:p w14:paraId="3DADAEB9" w14:textId="77777777" w:rsidR="001A552E" w:rsidRPr="00F179CD" w:rsidRDefault="001A552E" w:rsidP="001A552E">
      <w:pPr>
        <w:pStyle w:val="Ingenmellomrom"/>
        <w:rPr>
          <w:rFonts w:asciiTheme="majorHAnsi" w:hAnsiTheme="majorHAnsi" w:cstheme="majorHAnsi"/>
          <w:b/>
          <w:sz w:val="24"/>
          <w:szCs w:val="24"/>
        </w:rPr>
      </w:pPr>
    </w:p>
    <w:p w14:paraId="4B14D1BD" w14:textId="77777777" w:rsidR="001A552E" w:rsidRPr="00F179CD" w:rsidRDefault="001A552E" w:rsidP="001A552E">
      <w:pPr>
        <w:pStyle w:val="Ingenmellomrom"/>
        <w:rPr>
          <w:rFonts w:asciiTheme="majorHAnsi" w:hAnsiTheme="majorHAnsi" w:cstheme="majorHAnsi"/>
          <w:b/>
          <w:sz w:val="24"/>
          <w:szCs w:val="24"/>
        </w:rPr>
      </w:pPr>
      <w:r w:rsidRPr="00F179CD">
        <w:rPr>
          <w:rFonts w:asciiTheme="majorHAnsi" w:hAnsiTheme="majorHAnsi" w:cstheme="majorHAnsi"/>
          <w:b/>
          <w:sz w:val="24"/>
          <w:szCs w:val="24"/>
        </w:rPr>
        <w:t>Aktiviteter</w:t>
      </w:r>
    </w:p>
    <w:p w14:paraId="78BF1407" w14:textId="77777777" w:rsidR="001A552E" w:rsidRPr="00F179CD" w:rsidRDefault="001A552E" w:rsidP="001A552E">
      <w:pPr>
        <w:pStyle w:val="Ingenmellomro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Theme="majorHAnsi" w:hAnsiTheme="majorHAnsi" w:cstheme="majorHAnsi"/>
          <w:sz w:val="24"/>
          <w:szCs w:val="24"/>
        </w:rPr>
      </w:pPr>
    </w:p>
    <w:p w14:paraId="55703E9D"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 xml:space="preserve">31.oktober ble det arrangert dagsamling i skianlegget med 80 deltakere. </w:t>
      </w:r>
    </w:p>
    <w:p w14:paraId="4E1EE06E"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Treninger startet opp i uke 34 med rulleski på Frol barneskole for de minste 1.-5. klasse, 6. klasse og opp ble invitert til trening sammen med Nessegutten, rulleski på Nesseguttbanen.</w:t>
      </w:r>
    </w:p>
    <w:p w14:paraId="1194BC2C"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Mandagstreninger (styrketrening) startet uke 42.</w:t>
      </w:r>
    </w:p>
    <w:p w14:paraId="1203A028" w14:textId="77777777" w:rsidR="001A552E" w:rsidRPr="00F179CD" w:rsidRDefault="001A552E" w:rsidP="001A552E">
      <w:pPr>
        <w:pStyle w:val="Ingenmellomrom"/>
        <w:rPr>
          <w:rFonts w:asciiTheme="majorHAnsi" w:hAnsiTheme="majorHAnsi" w:cstheme="majorHAnsi"/>
          <w:sz w:val="24"/>
          <w:szCs w:val="24"/>
        </w:rPr>
      </w:pPr>
    </w:p>
    <w:p w14:paraId="3023CC8A"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Det er gjort en solid jobb med treninger/skileik for de yngste, Facebook-gruppen er benyttet som informasjonskanal og Hermann har koordinert treningsopplegget som har fungert veldig bra.</w:t>
      </w:r>
    </w:p>
    <w:p w14:paraId="686A91D6" w14:textId="77777777" w:rsidR="001A552E" w:rsidRPr="00F179CD" w:rsidRDefault="001A552E" w:rsidP="001A552E">
      <w:pPr>
        <w:pStyle w:val="Ingenmellomrom"/>
        <w:rPr>
          <w:rFonts w:asciiTheme="majorHAnsi" w:hAnsiTheme="majorHAnsi" w:cstheme="majorHAnsi"/>
          <w:sz w:val="24"/>
          <w:szCs w:val="24"/>
        </w:rPr>
      </w:pPr>
    </w:p>
    <w:p w14:paraId="5B69B86D" w14:textId="77777777" w:rsidR="001A552E" w:rsidRPr="00F179CD" w:rsidRDefault="001A552E" w:rsidP="001A552E">
      <w:pPr>
        <w:pStyle w:val="Ingenmellomrom"/>
        <w:rPr>
          <w:rFonts w:asciiTheme="majorHAnsi" w:hAnsiTheme="majorHAnsi" w:cstheme="majorHAnsi"/>
          <w:sz w:val="24"/>
          <w:szCs w:val="24"/>
        </w:rPr>
      </w:pPr>
    </w:p>
    <w:p w14:paraId="01D506D7" w14:textId="77777777" w:rsidR="001A552E" w:rsidRPr="00F179CD" w:rsidRDefault="001A552E" w:rsidP="001A552E">
      <w:pPr>
        <w:pStyle w:val="Ingenmellomrom"/>
        <w:rPr>
          <w:rFonts w:asciiTheme="majorHAnsi" w:hAnsiTheme="majorHAnsi" w:cstheme="majorHAnsi"/>
          <w:b/>
          <w:sz w:val="24"/>
          <w:szCs w:val="24"/>
        </w:rPr>
      </w:pPr>
      <w:r w:rsidRPr="00F179CD">
        <w:rPr>
          <w:rFonts w:asciiTheme="majorHAnsi" w:hAnsiTheme="majorHAnsi" w:cstheme="majorHAnsi"/>
          <w:b/>
          <w:sz w:val="24"/>
          <w:szCs w:val="24"/>
        </w:rPr>
        <w:t>Treninger (har variert noe, men eksempel på treningstilbud de fleste ukene)</w:t>
      </w:r>
    </w:p>
    <w:p w14:paraId="64742664" w14:textId="77777777" w:rsidR="001A552E" w:rsidRPr="00F179CD" w:rsidRDefault="001A552E" w:rsidP="001A552E">
      <w:pPr>
        <w:pStyle w:val="Ingenmellomrom"/>
        <w:rPr>
          <w:rFonts w:asciiTheme="majorHAnsi" w:hAnsiTheme="majorHAnsi" w:cstheme="majorHAnsi"/>
          <w:b/>
          <w:sz w:val="24"/>
          <w:szCs w:val="24"/>
        </w:rPr>
      </w:pPr>
      <w:r w:rsidRPr="00F179CD">
        <w:rPr>
          <w:rFonts w:asciiTheme="majorHAnsi" w:hAnsiTheme="majorHAnsi" w:cstheme="majorHAnsi"/>
          <w:sz w:val="24"/>
          <w:szCs w:val="24"/>
        </w:rPr>
        <w:t xml:space="preserve">Mandager: Styrketrening på Frol fra uke 42- </w:t>
      </w:r>
    </w:p>
    <w:p w14:paraId="56F1C4B0"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Tirsdager: Intervall med O-gruppa/ Rulleskitrening sammen med Nessegutten</w:t>
      </w:r>
    </w:p>
    <w:p w14:paraId="1413762C"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Onsdager: Rulleski med Levanger Ski (2008 og eldre)</w:t>
      </w:r>
    </w:p>
    <w:p w14:paraId="49A92E7B" w14:textId="77777777" w:rsidR="001A552E" w:rsidRPr="00F179CD" w:rsidRDefault="001A552E" w:rsidP="001A552E">
      <w:pPr>
        <w:pStyle w:val="Ingenmellomrom"/>
        <w:rPr>
          <w:rFonts w:asciiTheme="majorHAnsi" w:hAnsiTheme="majorHAnsi" w:cstheme="majorHAnsi"/>
          <w:sz w:val="24"/>
          <w:szCs w:val="24"/>
        </w:rPr>
      </w:pPr>
      <w:r w:rsidRPr="00F179CD">
        <w:rPr>
          <w:rFonts w:asciiTheme="majorHAnsi" w:hAnsiTheme="majorHAnsi" w:cstheme="majorHAnsi"/>
          <w:sz w:val="24"/>
          <w:szCs w:val="24"/>
        </w:rPr>
        <w:t>Lørdag: Intervall med Skogn IL, Hynnegruva</w:t>
      </w:r>
    </w:p>
    <w:p w14:paraId="7A68FCDF" w14:textId="77777777" w:rsidR="001A552E" w:rsidRPr="00F179CD" w:rsidRDefault="001A552E" w:rsidP="001A552E">
      <w:pPr>
        <w:pStyle w:val="Ingenmellomrom"/>
        <w:rPr>
          <w:rFonts w:asciiTheme="majorHAnsi" w:hAnsiTheme="majorHAnsi" w:cstheme="majorHAnsi"/>
          <w:sz w:val="24"/>
          <w:szCs w:val="24"/>
        </w:rPr>
      </w:pPr>
    </w:p>
    <w:p w14:paraId="28B9EF33" w14:textId="77777777" w:rsidR="001A552E" w:rsidRPr="00F179CD" w:rsidRDefault="001A552E" w:rsidP="001A552E">
      <w:pPr>
        <w:pStyle w:val="Ingenmellomrom"/>
        <w:rPr>
          <w:rFonts w:asciiTheme="majorHAnsi" w:hAnsiTheme="majorHAnsi" w:cstheme="majorHAnsi"/>
          <w:sz w:val="24"/>
          <w:szCs w:val="24"/>
        </w:rPr>
      </w:pPr>
    </w:p>
    <w:p w14:paraId="001A387F" w14:textId="25286A69" w:rsidR="001A552E" w:rsidRPr="00F179CD" w:rsidRDefault="001A552E" w:rsidP="001A552E">
      <w:pPr>
        <w:pStyle w:val="Ingenmellomrom"/>
        <w:rPr>
          <w:rFonts w:asciiTheme="majorHAnsi" w:hAnsiTheme="majorHAnsi" w:cstheme="majorHAnsi"/>
          <w:color w:val="FF0000"/>
          <w:sz w:val="24"/>
          <w:szCs w:val="24"/>
        </w:rPr>
      </w:pPr>
      <w:r w:rsidRPr="00F179CD">
        <w:rPr>
          <w:rFonts w:asciiTheme="majorHAnsi" w:hAnsiTheme="majorHAnsi" w:cstheme="majorHAnsi"/>
          <w:b/>
          <w:sz w:val="24"/>
          <w:szCs w:val="24"/>
        </w:rPr>
        <w:t xml:space="preserve">Trenere </w:t>
      </w:r>
      <w:r w:rsidR="00571A35" w:rsidRPr="00F179CD">
        <w:rPr>
          <w:rFonts w:asciiTheme="majorHAnsi" w:hAnsiTheme="majorHAnsi" w:cstheme="majorHAnsi"/>
          <w:b/>
          <w:sz w:val="24"/>
          <w:szCs w:val="24"/>
        </w:rPr>
        <w:tab/>
      </w:r>
      <w:r w:rsidRPr="00F179CD">
        <w:rPr>
          <w:rFonts w:asciiTheme="majorHAnsi" w:hAnsiTheme="majorHAnsi" w:cstheme="majorHAnsi"/>
          <w:sz w:val="24"/>
          <w:szCs w:val="24"/>
        </w:rPr>
        <w:tab/>
        <w:t>Hermann Leithe</w:t>
      </w:r>
      <w:r w:rsidR="00571A35" w:rsidRPr="00F179CD">
        <w:rPr>
          <w:rFonts w:asciiTheme="majorHAnsi" w:hAnsiTheme="majorHAnsi" w:cstheme="majorHAnsi"/>
          <w:sz w:val="24"/>
          <w:szCs w:val="24"/>
        </w:rPr>
        <w:t xml:space="preserve"> (hovedtrener) som har med seg flere fra uke til uke.</w:t>
      </w:r>
    </w:p>
    <w:p w14:paraId="08F5FFC3" w14:textId="265FC8FA" w:rsidR="001A552E" w:rsidRPr="00F179CD" w:rsidRDefault="001A552E" w:rsidP="001A552E">
      <w:pPr>
        <w:pStyle w:val="Ingenmellomrom"/>
        <w:rPr>
          <w:rFonts w:asciiTheme="majorHAnsi" w:hAnsiTheme="majorHAnsi" w:cstheme="majorHAnsi"/>
          <w:color w:val="FF0000"/>
          <w:sz w:val="24"/>
          <w:szCs w:val="24"/>
        </w:rPr>
      </w:pPr>
      <w:r w:rsidRPr="00F179CD">
        <w:rPr>
          <w:rFonts w:asciiTheme="majorHAnsi" w:hAnsiTheme="majorHAnsi" w:cstheme="majorHAnsi"/>
          <w:color w:val="FF0000"/>
          <w:sz w:val="24"/>
          <w:szCs w:val="24"/>
        </w:rPr>
        <w:tab/>
      </w:r>
      <w:r w:rsidRPr="00F179CD">
        <w:rPr>
          <w:rFonts w:asciiTheme="majorHAnsi" w:hAnsiTheme="majorHAnsi" w:cstheme="majorHAnsi"/>
          <w:color w:val="FF0000"/>
          <w:sz w:val="24"/>
          <w:szCs w:val="24"/>
        </w:rPr>
        <w:tab/>
      </w:r>
      <w:r w:rsidR="00571A35" w:rsidRPr="00F179CD">
        <w:rPr>
          <w:rFonts w:asciiTheme="majorHAnsi" w:hAnsiTheme="majorHAnsi" w:cstheme="majorHAnsi"/>
          <w:color w:val="FF0000"/>
          <w:sz w:val="24"/>
          <w:szCs w:val="24"/>
        </w:rPr>
        <w:t xml:space="preserve">          </w:t>
      </w:r>
    </w:p>
    <w:p w14:paraId="60DDCB17" w14:textId="188F5B42" w:rsidR="001A552E" w:rsidRPr="00F179CD" w:rsidRDefault="001A552E" w:rsidP="001A552E">
      <w:pPr>
        <w:pStyle w:val="Ingenmellomrom"/>
        <w:rPr>
          <w:rFonts w:asciiTheme="majorHAnsi" w:hAnsiTheme="majorHAnsi" w:cstheme="majorHAnsi"/>
          <w:color w:val="FF0000"/>
          <w:sz w:val="24"/>
          <w:szCs w:val="24"/>
        </w:rPr>
      </w:pPr>
      <w:r w:rsidRPr="00F179CD">
        <w:rPr>
          <w:rFonts w:asciiTheme="majorHAnsi" w:hAnsiTheme="majorHAnsi" w:cstheme="majorHAnsi"/>
          <w:color w:val="FF0000"/>
          <w:sz w:val="24"/>
          <w:szCs w:val="24"/>
        </w:rPr>
        <w:tab/>
      </w:r>
      <w:r w:rsidRPr="00F179CD">
        <w:rPr>
          <w:rFonts w:asciiTheme="majorHAnsi" w:hAnsiTheme="majorHAnsi" w:cstheme="majorHAnsi"/>
          <w:color w:val="FF0000"/>
          <w:sz w:val="24"/>
          <w:szCs w:val="24"/>
        </w:rPr>
        <w:tab/>
      </w:r>
      <w:r w:rsidRPr="00F179CD">
        <w:rPr>
          <w:rFonts w:asciiTheme="majorHAnsi" w:hAnsiTheme="majorHAnsi" w:cstheme="majorHAnsi"/>
          <w:color w:val="FF0000"/>
          <w:sz w:val="24"/>
          <w:szCs w:val="24"/>
        </w:rPr>
        <w:tab/>
      </w:r>
    </w:p>
    <w:p w14:paraId="37C515E9" w14:textId="77777777" w:rsidR="001A552E" w:rsidRPr="00F179CD" w:rsidRDefault="001A552E" w:rsidP="001A552E">
      <w:pPr>
        <w:pStyle w:val="Ingenmellomrom"/>
        <w:rPr>
          <w:rFonts w:asciiTheme="majorHAnsi" w:hAnsiTheme="majorHAnsi" w:cstheme="majorHAnsi"/>
          <w:b/>
          <w:sz w:val="24"/>
          <w:szCs w:val="24"/>
        </w:rPr>
      </w:pPr>
      <w:r w:rsidRPr="00F179CD">
        <w:rPr>
          <w:rFonts w:asciiTheme="majorHAnsi" w:hAnsiTheme="majorHAnsi" w:cstheme="majorHAnsi"/>
          <w:b/>
          <w:sz w:val="24"/>
          <w:szCs w:val="24"/>
        </w:rPr>
        <w:t xml:space="preserve">Resultater/Deltakelse </w:t>
      </w:r>
    </w:p>
    <w:p w14:paraId="1EE65C58" w14:textId="0FD1E0FC" w:rsidR="001A552E" w:rsidRPr="00F179CD" w:rsidRDefault="001A552E" w:rsidP="001A552E">
      <w:pPr>
        <w:pStyle w:val="Ingenmellomrom"/>
        <w:rPr>
          <w:rFonts w:asciiTheme="majorHAnsi" w:hAnsiTheme="majorHAnsi" w:cstheme="majorHAnsi"/>
          <w:bCs/>
          <w:sz w:val="24"/>
          <w:szCs w:val="24"/>
        </w:rPr>
      </w:pPr>
      <w:r w:rsidRPr="00F179CD">
        <w:rPr>
          <w:rFonts w:asciiTheme="majorHAnsi" w:hAnsiTheme="majorHAnsi" w:cstheme="majorHAnsi"/>
          <w:bCs/>
          <w:sz w:val="24"/>
          <w:szCs w:val="24"/>
        </w:rPr>
        <w:t>På tross av Covid-19 og noe kortere sesong enn planlagt, var det i 2020 stor aktivitet i klubben. I alt hadde vi 86 starter på 16 forskjellige renn, inkludert stafetter. 22 deltakere på Steinkjer Skifestival og 20 deltakere på Leksdalsrennet er imponerende. Juniorene deltok på kun en NC- helg før alt ble avlyst.</w:t>
      </w:r>
      <w:r w:rsidR="00653B97" w:rsidRPr="00F179CD">
        <w:rPr>
          <w:rFonts w:asciiTheme="majorHAnsi" w:hAnsiTheme="majorHAnsi" w:cstheme="majorHAnsi"/>
          <w:bCs/>
          <w:sz w:val="24"/>
          <w:szCs w:val="24"/>
        </w:rPr>
        <w:t xml:space="preserve"> </w:t>
      </w:r>
      <w:r w:rsidR="00D115DB" w:rsidRPr="00F179CD">
        <w:rPr>
          <w:rFonts w:asciiTheme="majorHAnsi" w:hAnsiTheme="majorHAnsi" w:cstheme="majorHAnsi"/>
          <w:bCs/>
          <w:sz w:val="24"/>
          <w:szCs w:val="24"/>
        </w:rPr>
        <w:t xml:space="preserve">To løpere deltok </w:t>
      </w:r>
      <w:r w:rsidR="00653B97" w:rsidRPr="00F179CD">
        <w:rPr>
          <w:rFonts w:asciiTheme="majorHAnsi" w:hAnsiTheme="majorHAnsi" w:cstheme="majorHAnsi"/>
          <w:bCs/>
          <w:sz w:val="24"/>
          <w:szCs w:val="24"/>
        </w:rPr>
        <w:t xml:space="preserve">på Midt- Norsk mesterskap. </w:t>
      </w:r>
    </w:p>
    <w:p w14:paraId="06716780" w14:textId="77777777" w:rsidR="001A552E" w:rsidRPr="00F179CD" w:rsidRDefault="001A552E" w:rsidP="001A552E">
      <w:pPr>
        <w:pStyle w:val="Ingenmellomrom"/>
        <w:rPr>
          <w:rFonts w:asciiTheme="majorHAnsi" w:hAnsiTheme="majorHAnsi" w:cstheme="majorHAnsi"/>
          <w:b/>
          <w:sz w:val="24"/>
          <w:szCs w:val="24"/>
        </w:rPr>
      </w:pPr>
    </w:p>
    <w:p w14:paraId="4F7B129F" w14:textId="51FBB07B" w:rsidR="00137B66" w:rsidRPr="00F179CD" w:rsidRDefault="00A320A7" w:rsidP="0032752B">
      <w:pPr>
        <w:rPr>
          <w:rFonts w:asciiTheme="majorHAnsi" w:hAnsiTheme="majorHAnsi" w:cstheme="majorHAnsi"/>
          <w:sz w:val="24"/>
          <w:szCs w:val="24"/>
        </w:rPr>
      </w:pPr>
      <w:r w:rsidRPr="00F179CD">
        <w:rPr>
          <w:rFonts w:asciiTheme="majorHAnsi" w:hAnsiTheme="majorHAnsi" w:cstheme="majorHAnsi"/>
          <w:b/>
          <w:color w:val="17365D"/>
          <w:sz w:val="52"/>
          <w:szCs w:val="52"/>
        </w:rPr>
        <w:lastRenderedPageBreak/>
        <w:t>Skiskyting</w:t>
      </w:r>
    </w:p>
    <w:p w14:paraId="685F1E5D" w14:textId="2D29E743" w:rsidR="00795FC0" w:rsidRPr="00F179CD" w:rsidRDefault="00795FC0" w:rsidP="00795FC0">
      <w:pPr>
        <w:rPr>
          <w:rFonts w:asciiTheme="majorHAnsi" w:hAnsiTheme="majorHAnsi" w:cstheme="majorHAnsi"/>
          <w:b/>
          <w:sz w:val="32"/>
          <w:szCs w:val="32"/>
        </w:rPr>
      </w:pPr>
    </w:p>
    <w:p w14:paraId="241CB9C7"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b/>
          <w:sz w:val="24"/>
          <w:szCs w:val="24"/>
        </w:rPr>
        <w:t>Skiskytterutvalgets sammensetning:</w:t>
      </w:r>
    </w:p>
    <w:p w14:paraId="7D0FDD4F"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Leder: Svenn-Erik Guddingsmo</w:t>
      </w:r>
    </w:p>
    <w:p w14:paraId="64AA0D9E"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Sportslig leder: Svenn-Erik Guddingsmo</w:t>
      </w:r>
    </w:p>
    <w:p w14:paraId="6AD95238"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Materialforvalter: Bjørnar Matberg</w:t>
      </w:r>
    </w:p>
    <w:p w14:paraId="2E3416CC" w14:textId="77777777" w:rsidR="00795FC0" w:rsidRPr="00F179CD" w:rsidRDefault="00795FC0" w:rsidP="00795FC0">
      <w:pPr>
        <w:rPr>
          <w:rFonts w:asciiTheme="majorHAnsi" w:hAnsiTheme="majorHAnsi" w:cstheme="majorHAnsi"/>
          <w:sz w:val="24"/>
          <w:szCs w:val="24"/>
        </w:rPr>
      </w:pPr>
    </w:p>
    <w:p w14:paraId="1F5B4BAE"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Årsmeldingen går fra 1. januar 2020 til 31. desember 2020. Den følger ikke lenger sesongen da årsmøtet behandler samme tidsrom og ikke sesong.</w:t>
      </w:r>
    </w:p>
    <w:p w14:paraId="0C731533" w14:textId="77777777" w:rsidR="00795FC0" w:rsidRPr="00F179CD" w:rsidRDefault="00795FC0" w:rsidP="00795FC0">
      <w:pPr>
        <w:rPr>
          <w:rFonts w:asciiTheme="majorHAnsi" w:hAnsiTheme="majorHAnsi" w:cstheme="majorHAnsi"/>
          <w:sz w:val="24"/>
          <w:szCs w:val="24"/>
        </w:rPr>
      </w:pPr>
    </w:p>
    <w:p w14:paraId="360107D7"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b/>
          <w:sz w:val="24"/>
          <w:szCs w:val="24"/>
        </w:rPr>
        <w:t>Treningsgruppa:</w:t>
      </w:r>
    </w:p>
    <w:p w14:paraId="6096936D"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Høsten 2019 var det 2 deltakere på nybegynnerkurset. Det var Jens Petter Furunes om hadde ansvaret for kurset. Deltakerne ble raskt med i treningsgruppen da vi også denne sesongen har hatt en forholdsvis liten treningsgruppe. Positivt er at vi fremdeles samler utøvere fra andre skigrupper som ønsker å være med på skiskyting. De fleste utøverne i treningsgruppa denne sesongen har vært fra Ekne IL. De 2 eldste utøverne våre går på videregående skole i Steinkjer og Meråker og er derfor ikke en del av treningsgruppa.</w:t>
      </w:r>
    </w:p>
    <w:p w14:paraId="0BA2B204" w14:textId="77777777" w:rsidR="00795FC0" w:rsidRPr="00F179CD" w:rsidRDefault="00795FC0" w:rsidP="00795FC0">
      <w:pPr>
        <w:rPr>
          <w:rFonts w:asciiTheme="majorHAnsi" w:hAnsiTheme="majorHAnsi" w:cstheme="majorHAnsi"/>
          <w:sz w:val="24"/>
          <w:szCs w:val="24"/>
        </w:rPr>
      </w:pPr>
    </w:p>
    <w:p w14:paraId="7B93E8C4"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Høsten 2020 var det hele 9 deltakere på nybegynnerkurset. I år var det Svenn-Erik Guddingsmo som hadde kurset. Det var engasjerte og motiverte nybegynnere som fortsatte utover høsten.</w:t>
      </w:r>
    </w:p>
    <w:p w14:paraId="74559293" w14:textId="77777777" w:rsidR="00795FC0" w:rsidRPr="00F179CD" w:rsidRDefault="00795FC0" w:rsidP="00795FC0">
      <w:pPr>
        <w:rPr>
          <w:rFonts w:asciiTheme="majorHAnsi" w:hAnsiTheme="majorHAnsi" w:cstheme="majorHAnsi"/>
          <w:sz w:val="24"/>
          <w:szCs w:val="24"/>
        </w:rPr>
      </w:pPr>
    </w:p>
    <w:p w14:paraId="11E4F67C"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b/>
          <w:sz w:val="24"/>
          <w:szCs w:val="24"/>
        </w:rPr>
        <w:t>Oppsummering sesongen 2020:</w:t>
      </w:r>
    </w:p>
    <w:p w14:paraId="17D0A7E0"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Årets sesong i årsmeldinga går som sagt fra januar 2020 og ut året. I 2020 har vi hatt faste fellestreninger i Frolfjellet Skisenter på torsdager. Utøverne ble oppfordret til å være med på skitreninger på tirsdager og felles styrketrening på Frol Oppvekstsenter mandager.</w:t>
      </w:r>
    </w:p>
    <w:p w14:paraId="3AC4F206" w14:textId="77777777" w:rsidR="00795FC0" w:rsidRPr="00F179CD" w:rsidRDefault="00795FC0" w:rsidP="00795FC0">
      <w:pPr>
        <w:rPr>
          <w:rFonts w:asciiTheme="majorHAnsi" w:hAnsiTheme="majorHAnsi" w:cstheme="majorHAnsi"/>
          <w:sz w:val="24"/>
          <w:szCs w:val="24"/>
        </w:rPr>
      </w:pPr>
    </w:p>
    <w:p w14:paraId="3085AC1E"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 xml:space="preserve">De eldre skiskytterne våre går idrettsfag på videregående skole. Mari Kilskar Grevskott (junior) er elev ved Steinkjer Videregående skole, og er med i Team Innherred Skiskyting. Mathea Guddingsmo (junior) er elev ved Meråker Videregående skole. </w:t>
      </w:r>
    </w:p>
    <w:p w14:paraId="1328CFDF" w14:textId="77777777" w:rsidR="00795FC0" w:rsidRPr="00F179CD" w:rsidRDefault="00795FC0" w:rsidP="00795FC0">
      <w:pPr>
        <w:rPr>
          <w:rFonts w:asciiTheme="majorHAnsi" w:hAnsiTheme="majorHAnsi" w:cstheme="majorHAnsi"/>
          <w:sz w:val="24"/>
          <w:szCs w:val="24"/>
        </w:rPr>
      </w:pPr>
    </w:p>
    <w:p w14:paraId="1FBB50BE"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Det ble en litt annerledes sesong i 2020. Rennene i januar og februar ble arrangert som normalt, men fra 12. mars har alt blitt avlyst på grunn av Korona. Totalt er det arrangert bare 8 kretsrenn i hele 2020. I tillegg har Innherredsklubbene arrangert en egen Innherredskarusell. Totalt ble det gjennomført 6 karusellrenn.</w:t>
      </w:r>
    </w:p>
    <w:p w14:paraId="70153B5F" w14:textId="77777777" w:rsidR="00795FC0" w:rsidRPr="00F179CD" w:rsidRDefault="00795FC0" w:rsidP="00795FC0">
      <w:pPr>
        <w:rPr>
          <w:rFonts w:asciiTheme="majorHAnsi" w:hAnsiTheme="majorHAnsi" w:cstheme="majorHAnsi"/>
          <w:sz w:val="24"/>
          <w:szCs w:val="24"/>
        </w:rPr>
      </w:pPr>
    </w:p>
    <w:p w14:paraId="7993AE1C"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Det er veldig gledelig at så mange av utøverne har stilt til start i så mange kretsrenn i året som har gått. Følgende har stilt til start på kretsrenn i 2020. Navn og antall:</w:t>
      </w:r>
    </w:p>
    <w:p w14:paraId="318B5917" w14:textId="77777777" w:rsidR="00795FC0" w:rsidRPr="00F179CD" w:rsidRDefault="00795FC0" w:rsidP="00795FC0">
      <w:pPr>
        <w:rPr>
          <w:rFonts w:asciiTheme="majorHAnsi" w:hAnsiTheme="majorHAnsi" w:cstheme="majorHAnsi"/>
          <w:sz w:val="24"/>
          <w:szCs w:val="24"/>
        </w:rPr>
      </w:pPr>
    </w:p>
    <w:p w14:paraId="49E59701"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 xml:space="preserve">Leo Dalen – 8, Martin Brenne Blomsø – 7, Emil Brenne Blomsø – 6, Henrik Furunes – 4, Mathea Guddingsmo – 4, Mari K. Grevskott – 4, Magnus Matberg – 2 </w:t>
      </w:r>
    </w:p>
    <w:p w14:paraId="07DEDE6E" w14:textId="77777777" w:rsidR="00795FC0" w:rsidRPr="00F179CD" w:rsidRDefault="00795FC0" w:rsidP="00795FC0">
      <w:pPr>
        <w:rPr>
          <w:rFonts w:asciiTheme="majorHAnsi" w:hAnsiTheme="majorHAnsi" w:cstheme="majorHAnsi"/>
          <w:sz w:val="24"/>
          <w:szCs w:val="24"/>
        </w:rPr>
      </w:pPr>
    </w:p>
    <w:p w14:paraId="0C07C601" w14:textId="77777777" w:rsidR="00795FC0" w:rsidRPr="00F179CD" w:rsidRDefault="00795FC0" w:rsidP="00795FC0">
      <w:pPr>
        <w:rPr>
          <w:rFonts w:asciiTheme="majorHAnsi" w:hAnsiTheme="majorHAnsi" w:cstheme="majorHAnsi"/>
          <w:sz w:val="24"/>
          <w:szCs w:val="24"/>
        </w:rPr>
      </w:pPr>
      <w:r w:rsidRPr="00F179CD">
        <w:rPr>
          <w:rFonts w:asciiTheme="majorHAnsi" w:hAnsiTheme="majorHAnsi" w:cstheme="majorHAnsi"/>
          <w:sz w:val="24"/>
          <w:szCs w:val="24"/>
        </w:rPr>
        <w:t>I tillegg har Mari Kilskar Grevskott og Mathea Guddingsmo deltatt i flere nasjonale renn, og de yngste i Innherredskarusellen.</w:t>
      </w:r>
    </w:p>
    <w:p w14:paraId="2143D601" w14:textId="77777777" w:rsidR="00795FC0" w:rsidRPr="00F179CD" w:rsidRDefault="00795FC0" w:rsidP="00795FC0">
      <w:pPr>
        <w:rPr>
          <w:rFonts w:asciiTheme="majorHAnsi" w:hAnsiTheme="majorHAnsi" w:cstheme="majorHAnsi"/>
          <w:color w:val="000000"/>
          <w:sz w:val="24"/>
          <w:szCs w:val="24"/>
        </w:rPr>
      </w:pPr>
    </w:p>
    <w:p w14:paraId="42759C56" w14:textId="77777777"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b/>
          <w:color w:val="000000"/>
          <w:sz w:val="24"/>
          <w:szCs w:val="24"/>
        </w:rPr>
        <w:t>Aktiviteter:</w:t>
      </w:r>
    </w:p>
    <w:p w14:paraId="34FB5D05" w14:textId="77777777" w:rsidR="00795FC0" w:rsidRPr="00F179CD" w:rsidRDefault="00795FC0" w:rsidP="00795FC0">
      <w:pPr>
        <w:numPr>
          <w:ilvl w:val="0"/>
          <w:numId w:val="10"/>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Fellestreninger med langrenn på mandager og tirsdager. </w:t>
      </w:r>
    </w:p>
    <w:p w14:paraId="2A2C5120" w14:textId="77777777" w:rsidR="00795FC0" w:rsidRPr="00F179CD" w:rsidRDefault="00795FC0" w:rsidP="00795FC0">
      <w:pPr>
        <w:numPr>
          <w:ilvl w:val="0"/>
          <w:numId w:val="10"/>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Dagsamling Storlidalen skisenter</w:t>
      </w:r>
    </w:p>
    <w:p w14:paraId="0130F6F8" w14:textId="77777777" w:rsidR="00795FC0" w:rsidRPr="00F179CD" w:rsidRDefault="00795FC0" w:rsidP="00795FC0">
      <w:pPr>
        <w:rPr>
          <w:rFonts w:asciiTheme="majorHAnsi" w:hAnsiTheme="majorHAnsi" w:cstheme="majorHAnsi"/>
          <w:color w:val="000000"/>
          <w:sz w:val="24"/>
          <w:szCs w:val="24"/>
        </w:rPr>
      </w:pPr>
    </w:p>
    <w:p w14:paraId="4E7F405D" w14:textId="77777777" w:rsidR="00795FC0" w:rsidRPr="00F179CD" w:rsidRDefault="00795FC0" w:rsidP="00795FC0">
      <w:pPr>
        <w:rPr>
          <w:rFonts w:asciiTheme="majorHAnsi" w:hAnsiTheme="majorHAnsi" w:cstheme="majorHAnsi"/>
          <w:b/>
          <w:color w:val="000000"/>
          <w:sz w:val="24"/>
          <w:szCs w:val="24"/>
        </w:rPr>
      </w:pPr>
      <w:r w:rsidRPr="00F179CD">
        <w:rPr>
          <w:rFonts w:asciiTheme="majorHAnsi" w:hAnsiTheme="majorHAnsi" w:cstheme="majorHAnsi"/>
          <w:b/>
          <w:color w:val="000000"/>
          <w:sz w:val="24"/>
          <w:szCs w:val="24"/>
        </w:rPr>
        <w:t>Arrangement:</w:t>
      </w:r>
    </w:p>
    <w:p w14:paraId="02D51970"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Vi skulle arrangere Trøndercup sprint 15.03.20. Men på grunn av Korona måtte vi avlyse arrangementet.</w:t>
      </w:r>
    </w:p>
    <w:p w14:paraId="443DA0F9"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Vi arrangerte Innherredskarusell 12.02.20 med 52 startende.</w:t>
      </w:r>
    </w:p>
    <w:p w14:paraId="1DC07481" w14:textId="77777777" w:rsidR="00795FC0" w:rsidRPr="00F179CD" w:rsidRDefault="00795FC0" w:rsidP="00795FC0">
      <w:pPr>
        <w:rPr>
          <w:rFonts w:asciiTheme="majorHAnsi" w:hAnsiTheme="majorHAnsi" w:cstheme="majorHAnsi"/>
          <w:color w:val="000000"/>
          <w:sz w:val="24"/>
          <w:szCs w:val="24"/>
        </w:rPr>
      </w:pPr>
    </w:p>
    <w:p w14:paraId="7B423746" w14:textId="77777777" w:rsidR="00795FC0" w:rsidRPr="00F179CD" w:rsidRDefault="00795FC0" w:rsidP="00795FC0">
      <w:pPr>
        <w:rPr>
          <w:rFonts w:asciiTheme="majorHAnsi" w:hAnsiTheme="majorHAnsi" w:cstheme="majorHAnsi"/>
          <w:b/>
          <w:color w:val="000000"/>
          <w:sz w:val="24"/>
          <w:szCs w:val="24"/>
        </w:rPr>
      </w:pPr>
      <w:r w:rsidRPr="00F179CD">
        <w:rPr>
          <w:rFonts w:asciiTheme="majorHAnsi" w:hAnsiTheme="majorHAnsi" w:cstheme="majorHAnsi"/>
          <w:b/>
          <w:color w:val="000000"/>
          <w:sz w:val="24"/>
          <w:szCs w:val="24"/>
        </w:rPr>
        <w:t>Representasjon:</w:t>
      </w:r>
    </w:p>
    <w:p w14:paraId="364F8466"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Svenn-Erik Guddingsmo sitter i styret for skiskytterkretsen. Tok over etter Arne Grevskott.</w:t>
      </w:r>
    </w:p>
    <w:p w14:paraId="2396FC39"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Nord Trøndelag skiskytterkrets ting; her deltok Svenn-Erik Guddingsmo og Arne Grevskott.</w:t>
      </w:r>
    </w:p>
    <w:p w14:paraId="7256CEE7"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Innherred skiskytings årsmøte; her deltok Mette Kilskar. Hun sitter også i styret i Innherred skiskyting</w:t>
      </w:r>
    </w:p>
    <w:p w14:paraId="074C569A"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Høstmøtet; her deltok Arne Grevskott.</w:t>
      </w:r>
    </w:p>
    <w:p w14:paraId="16A30DF7" w14:textId="77777777" w:rsidR="00795FC0" w:rsidRPr="00F179CD" w:rsidRDefault="00795FC0" w:rsidP="00795FC0">
      <w:pPr>
        <w:rPr>
          <w:rFonts w:asciiTheme="majorHAnsi" w:hAnsiTheme="majorHAnsi" w:cstheme="majorHAnsi"/>
          <w:b/>
          <w:color w:val="000000"/>
          <w:sz w:val="24"/>
          <w:szCs w:val="24"/>
        </w:rPr>
      </w:pPr>
      <w:r w:rsidRPr="00F179CD">
        <w:rPr>
          <w:rFonts w:asciiTheme="majorHAnsi" w:hAnsiTheme="majorHAnsi" w:cstheme="majorHAnsi"/>
          <w:b/>
          <w:color w:val="000000"/>
          <w:sz w:val="24"/>
          <w:szCs w:val="24"/>
        </w:rPr>
        <w:t xml:space="preserve">Kurs: </w:t>
      </w:r>
    </w:p>
    <w:p w14:paraId="085B832B" w14:textId="77777777" w:rsidR="00795FC0" w:rsidRPr="00F179CD" w:rsidRDefault="00795FC0" w:rsidP="00795FC0">
      <w:pPr>
        <w:numPr>
          <w:ilvl w:val="0"/>
          <w:numId w:val="11"/>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9 deltakere på nybegynnerkurs høsten 2020</w:t>
      </w:r>
    </w:p>
    <w:p w14:paraId="39C3B235" w14:textId="77777777" w:rsidR="00795FC0" w:rsidRPr="00F179CD" w:rsidRDefault="00795FC0" w:rsidP="00795FC0">
      <w:pPr>
        <w:numPr>
          <w:ilvl w:val="0"/>
          <w:numId w:val="11"/>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lastRenderedPageBreak/>
        <w:t>7 deltakere på foreldrekurs høsten 2020</w:t>
      </w:r>
    </w:p>
    <w:p w14:paraId="23986DD4" w14:textId="77777777" w:rsidR="00795FC0" w:rsidRPr="00F179CD" w:rsidRDefault="00795FC0" w:rsidP="00795FC0">
      <w:pPr>
        <w:ind w:left="720"/>
        <w:rPr>
          <w:rFonts w:asciiTheme="majorHAnsi" w:hAnsiTheme="majorHAnsi" w:cstheme="majorHAnsi"/>
          <w:color w:val="000000"/>
          <w:sz w:val="24"/>
          <w:szCs w:val="24"/>
        </w:rPr>
      </w:pPr>
    </w:p>
    <w:p w14:paraId="29BA17F0" w14:textId="77777777" w:rsidR="00795FC0" w:rsidRPr="00F179CD" w:rsidRDefault="00795FC0" w:rsidP="00795FC0">
      <w:pPr>
        <w:rPr>
          <w:rFonts w:asciiTheme="majorHAnsi" w:hAnsiTheme="majorHAnsi" w:cstheme="majorHAnsi"/>
          <w:b/>
          <w:color w:val="000000"/>
          <w:sz w:val="24"/>
          <w:szCs w:val="24"/>
        </w:rPr>
      </w:pPr>
      <w:r w:rsidRPr="00F179CD">
        <w:rPr>
          <w:rFonts w:asciiTheme="majorHAnsi" w:hAnsiTheme="majorHAnsi" w:cstheme="majorHAnsi"/>
          <w:b/>
          <w:color w:val="000000"/>
          <w:sz w:val="24"/>
          <w:szCs w:val="24"/>
        </w:rPr>
        <w:t>Administrativt:</w:t>
      </w:r>
    </w:p>
    <w:p w14:paraId="63351552" w14:textId="77777777" w:rsidR="00795FC0" w:rsidRPr="00F179CD" w:rsidRDefault="00795FC0" w:rsidP="00795FC0">
      <w:pPr>
        <w:numPr>
          <w:ilvl w:val="0"/>
          <w:numId w:val="11"/>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Leder har også fungert som sportslig leder i perioden.</w:t>
      </w:r>
    </w:p>
    <w:p w14:paraId="067FE168" w14:textId="77777777" w:rsidR="00795FC0" w:rsidRPr="00F179CD" w:rsidRDefault="00795FC0" w:rsidP="00795FC0">
      <w:pPr>
        <w:numPr>
          <w:ilvl w:val="0"/>
          <w:numId w:val="11"/>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Forholdsvis få utøvere vinteren 2020har nok kanskje også ført til mindre arbeid for utvalgets leder. Gledelig er at så mange var med på nybegynnerkurset høsten 2020. Mange av disse har allerede vært aktive i Frol IL ski noen år, og kombinerer ski og skiskyting. Dette gjør at aktiviteten har økt høsten 2020. </w:t>
      </w:r>
    </w:p>
    <w:p w14:paraId="72F6F47F" w14:textId="77777777" w:rsidR="00795FC0" w:rsidRPr="00F179CD" w:rsidRDefault="00795FC0" w:rsidP="00795FC0">
      <w:pPr>
        <w:ind w:left="720"/>
        <w:rPr>
          <w:rFonts w:asciiTheme="majorHAnsi" w:hAnsiTheme="majorHAnsi" w:cstheme="majorHAnsi"/>
          <w:color w:val="000000"/>
          <w:sz w:val="24"/>
          <w:szCs w:val="24"/>
        </w:rPr>
      </w:pPr>
    </w:p>
    <w:p w14:paraId="070EA24D" w14:textId="77777777" w:rsidR="00795FC0" w:rsidRPr="00F179CD" w:rsidRDefault="00795FC0" w:rsidP="00795FC0">
      <w:pPr>
        <w:ind w:left="720"/>
        <w:rPr>
          <w:rFonts w:asciiTheme="majorHAnsi" w:hAnsiTheme="majorHAnsi" w:cstheme="majorHAnsi"/>
          <w:color w:val="000000"/>
          <w:sz w:val="24"/>
          <w:szCs w:val="24"/>
        </w:rPr>
      </w:pPr>
    </w:p>
    <w:p w14:paraId="577528AE" w14:textId="77777777" w:rsidR="00795FC0" w:rsidRPr="00F179CD" w:rsidRDefault="00795FC0" w:rsidP="00795FC0">
      <w:pPr>
        <w:rPr>
          <w:rFonts w:asciiTheme="majorHAnsi" w:hAnsiTheme="majorHAnsi" w:cstheme="majorHAnsi"/>
          <w:color w:val="000000"/>
          <w:sz w:val="24"/>
          <w:szCs w:val="24"/>
          <w:lang w:val="da-DK"/>
        </w:rPr>
      </w:pPr>
      <w:r w:rsidRPr="00F179CD">
        <w:rPr>
          <w:rFonts w:asciiTheme="majorHAnsi" w:hAnsiTheme="majorHAnsi" w:cstheme="majorHAnsi"/>
          <w:b/>
          <w:color w:val="000000"/>
          <w:sz w:val="24"/>
          <w:szCs w:val="24"/>
          <w:lang w:val="da-DK"/>
        </w:rPr>
        <w:t>Resultater:</w:t>
      </w:r>
    </w:p>
    <w:p w14:paraId="014186DA" w14:textId="00CC409E" w:rsidR="00EE386C" w:rsidRPr="00F179CD" w:rsidRDefault="00EE386C" w:rsidP="00EE386C">
      <w:pPr>
        <w:rPr>
          <w:rFonts w:asciiTheme="majorHAnsi" w:hAnsiTheme="majorHAnsi" w:cstheme="majorHAnsi"/>
          <w:color w:val="000000"/>
          <w:sz w:val="24"/>
          <w:szCs w:val="24"/>
        </w:rPr>
      </w:pPr>
      <w:r w:rsidRPr="00F179CD">
        <w:rPr>
          <w:rFonts w:asciiTheme="majorHAnsi" w:hAnsiTheme="majorHAnsi" w:cstheme="majorHAnsi"/>
          <w:color w:val="000000"/>
          <w:sz w:val="24"/>
          <w:szCs w:val="24"/>
        </w:rPr>
        <w:t>NorgesCup</w:t>
      </w:r>
      <w:r w:rsidRPr="00F179CD">
        <w:rPr>
          <w:rFonts w:asciiTheme="majorHAnsi" w:hAnsiTheme="majorHAnsi" w:cstheme="majorHAnsi"/>
          <w:color w:val="000000"/>
          <w:sz w:val="24"/>
          <w:szCs w:val="24"/>
        </w:rPr>
        <w:br/>
        <w:t xml:space="preserve">       -        2 stk tredjeplasser på Mari Andrea Kilskar Grevskott</w:t>
      </w:r>
    </w:p>
    <w:p w14:paraId="44A68AB4" w14:textId="500381D6"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color w:val="000000"/>
          <w:sz w:val="24"/>
          <w:szCs w:val="24"/>
        </w:rPr>
        <w:t>KM Sprint Skatval:</w:t>
      </w:r>
    </w:p>
    <w:p w14:paraId="44240005"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Kretsmester Martin Brenne Blomsø</w:t>
      </w:r>
    </w:p>
    <w:p w14:paraId="3421977C"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Kretsmester Mathea Guddingsmo</w:t>
      </w:r>
    </w:p>
    <w:p w14:paraId="07BD3775" w14:textId="77777777" w:rsidR="00795FC0" w:rsidRPr="00F179CD" w:rsidRDefault="00795FC0" w:rsidP="00795FC0">
      <w:pPr>
        <w:rPr>
          <w:rFonts w:asciiTheme="majorHAnsi" w:hAnsiTheme="majorHAnsi" w:cstheme="majorHAnsi"/>
          <w:color w:val="000000"/>
          <w:sz w:val="24"/>
          <w:szCs w:val="24"/>
        </w:rPr>
      </w:pPr>
    </w:p>
    <w:p w14:paraId="01053AF4" w14:textId="77777777"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color w:val="000000"/>
          <w:sz w:val="24"/>
          <w:szCs w:val="24"/>
        </w:rPr>
        <w:t>KM Normal Vinne:</w:t>
      </w:r>
    </w:p>
    <w:p w14:paraId="40B36600" w14:textId="77777777" w:rsidR="00795FC0" w:rsidRPr="00F179CD" w:rsidRDefault="00795FC0" w:rsidP="00795FC0">
      <w:pPr>
        <w:numPr>
          <w:ilvl w:val="0"/>
          <w:numId w:val="12"/>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lang w:val="sv-SE"/>
        </w:rPr>
      </w:pPr>
      <w:r w:rsidRPr="00F179CD">
        <w:rPr>
          <w:rFonts w:asciiTheme="majorHAnsi" w:hAnsiTheme="majorHAnsi" w:cstheme="majorHAnsi"/>
          <w:color w:val="000000"/>
          <w:sz w:val="24"/>
          <w:szCs w:val="24"/>
          <w:lang w:val="sv-SE"/>
        </w:rPr>
        <w:t>Kretsmester Mari Andrea Kilskar Grevskott</w:t>
      </w:r>
    </w:p>
    <w:p w14:paraId="3D5CF328" w14:textId="77777777" w:rsidR="00795FC0" w:rsidRPr="00F179CD" w:rsidRDefault="00795FC0" w:rsidP="00795FC0">
      <w:pPr>
        <w:ind w:left="720"/>
        <w:rPr>
          <w:rFonts w:asciiTheme="majorHAnsi" w:hAnsiTheme="majorHAnsi" w:cstheme="majorHAnsi"/>
          <w:color w:val="000000"/>
          <w:sz w:val="24"/>
          <w:szCs w:val="24"/>
          <w:lang w:val="sv-SE"/>
        </w:rPr>
      </w:pPr>
    </w:p>
    <w:p w14:paraId="31E90CB7" w14:textId="77777777"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color w:val="000000"/>
          <w:sz w:val="24"/>
          <w:szCs w:val="24"/>
        </w:rPr>
        <w:t>Trøndercup:</w:t>
      </w:r>
    </w:p>
    <w:p w14:paraId="54999163" w14:textId="77777777"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Det har vært flere gode plasseringer under Trøndercuprennene som har vært avholdt. </w:t>
      </w:r>
    </w:p>
    <w:p w14:paraId="226B52B1" w14:textId="77777777" w:rsidR="00795FC0" w:rsidRPr="00F179CD" w:rsidRDefault="00795FC0" w:rsidP="00795FC0">
      <w:pPr>
        <w:rPr>
          <w:rFonts w:asciiTheme="majorHAnsi" w:hAnsiTheme="majorHAnsi" w:cstheme="majorHAnsi"/>
          <w:color w:val="000000"/>
          <w:sz w:val="24"/>
          <w:szCs w:val="24"/>
        </w:rPr>
      </w:pPr>
      <w:r w:rsidRPr="00F179CD">
        <w:rPr>
          <w:rFonts w:asciiTheme="majorHAnsi" w:hAnsiTheme="majorHAnsi" w:cstheme="majorHAnsi"/>
          <w:color w:val="000000"/>
          <w:sz w:val="24"/>
          <w:szCs w:val="24"/>
        </w:rPr>
        <w:t>Sammenlagtplasseringer:</w:t>
      </w:r>
    </w:p>
    <w:p w14:paraId="0A500DF8"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Henrik Furunes, skytetrøye G13</w:t>
      </w:r>
    </w:p>
    <w:p w14:paraId="3C34A961" w14:textId="77777777" w:rsidR="00795FC0" w:rsidRPr="00F179CD" w:rsidRDefault="00795FC0" w:rsidP="00795FC0">
      <w:pPr>
        <w:numPr>
          <w:ilvl w:val="0"/>
          <w:numId w:val="8"/>
        </w:numPr>
        <w:suppressAutoHyphens/>
        <w:overflowPunct w:val="0"/>
        <w:autoSpaceDE w:val="0"/>
        <w:autoSpaceDN w:val="0"/>
        <w:adjustRightInd w:val="0"/>
        <w:spacing w:after="0" w:line="240" w:lineRule="auto"/>
        <w:textAlignment w:val="baseline"/>
        <w:rPr>
          <w:rFonts w:asciiTheme="majorHAnsi" w:hAnsiTheme="majorHAnsi" w:cstheme="majorHAnsi"/>
          <w:color w:val="000000"/>
          <w:sz w:val="24"/>
          <w:szCs w:val="24"/>
        </w:rPr>
      </w:pPr>
      <w:r w:rsidRPr="00F179CD">
        <w:rPr>
          <w:rFonts w:asciiTheme="majorHAnsi" w:hAnsiTheme="majorHAnsi" w:cstheme="majorHAnsi"/>
          <w:color w:val="000000"/>
          <w:sz w:val="24"/>
          <w:szCs w:val="24"/>
        </w:rPr>
        <w:t>Mathea Guddingsmo, skytetrøye K18</w:t>
      </w:r>
    </w:p>
    <w:p w14:paraId="0B34B880" w14:textId="77777777" w:rsidR="00795FC0" w:rsidRPr="00F179CD" w:rsidRDefault="00795FC0" w:rsidP="00137B66">
      <w:pPr>
        <w:rPr>
          <w:rFonts w:asciiTheme="majorHAnsi" w:hAnsiTheme="majorHAnsi" w:cstheme="majorHAnsi"/>
          <w:b/>
          <w:sz w:val="24"/>
          <w:szCs w:val="24"/>
        </w:rPr>
      </w:pPr>
    </w:p>
    <w:p w14:paraId="3091E731" w14:textId="5DD0292E" w:rsidR="00795FC0" w:rsidRDefault="00795FC0" w:rsidP="00137B66">
      <w:pPr>
        <w:rPr>
          <w:rFonts w:asciiTheme="majorHAnsi" w:hAnsiTheme="majorHAnsi" w:cstheme="majorHAnsi"/>
          <w:b/>
          <w:sz w:val="24"/>
          <w:szCs w:val="24"/>
        </w:rPr>
      </w:pPr>
    </w:p>
    <w:p w14:paraId="15C8C50C" w14:textId="523C1016" w:rsidR="00F179CD" w:rsidRDefault="00F179CD" w:rsidP="00137B66">
      <w:pPr>
        <w:rPr>
          <w:rFonts w:asciiTheme="majorHAnsi" w:hAnsiTheme="majorHAnsi" w:cstheme="majorHAnsi"/>
          <w:b/>
          <w:sz w:val="24"/>
          <w:szCs w:val="24"/>
        </w:rPr>
      </w:pPr>
    </w:p>
    <w:p w14:paraId="6541F4B5" w14:textId="2E559FFE" w:rsidR="00F179CD" w:rsidRDefault="00F179CD" w:rsidP="00137B66">
      <w:pPr>
        <w:rPr>
          <w:rFonts w:asciiTheme="majorHAnsi" w:hAnsiTheme="majorHAnsi" w:cstheme="majorHAnsi"/>
          <w:b/>
          <w:sz w:val="24"/>
          <w:szCs w:val="24"/>
        </w:rPr>
      </w:pPr>
    </w:p>
    <w:p w14:paraId="25E79DC1" w14:textId="419BBDB8" w:rsidR="00F179CD" w:rsidRDefault="00F179CD" w:rsidP="00137B66">
      <w:pPr>
        <w:rPr>
          <w:rFonts w:asciiTheme="majorHAnsi" w:hAnsiTheme="majorHAnsi" w:cstheme="majorHAnsi"/>
          <w:b/>
          <w:sz w:val="24"/>
          <w:szCs w:val="24"/>
        </w:rPr>
      </w:pPr>
    </w:p>
    <w:p w14:paraId="0ECA1610" w14:textId="77777777" w:rsidR="00F179CD" w:rsidRPr="00F179CD" w:rsidRDefault="00F179CD" w:rsidP="00137B66">
      <w:pPr>
        <w:rPr>
          <w:rFonts w:asciiTheme="majorHAnsi" w:hAnsiTheme="majorHAnsi" w:cstheme="majorHAnsi"/>
          <w:b/>
          <w:sz w:val="24"/>
          <w:szCs w:val="24"/>
        </w:rPr>
      </w:pPr>
    </w:p>
    <w:p w14:paraId="00435EF6" w14:textId="68311529"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lastRenderedPageBreak/>
        <w:t>Frol/Telenorkarusellen</w:t>
      </w:r>
    </w:p>
    <w:p w14:paraId="3E21A762"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Frolkarusellnemnda sesongen 2019/2020 har bestått av: Gunnar Alstad, Runar Jenssen, Bjørn Åge Reinås, Tom Rune Iversen og Øyvind Skei (leder).</w:t>
      </w:r>
    </w:p>
    <w:p w14:paraId="2C1F2F32"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 xml:space="preserve">Mandat: </w:t>
      </w:r>
    </w:p>
    <w:p w14:paraId="43626DC7" w14:textId="77777777" w:rsidR="00D60B1C" w:rsidRPr="00F179CD" w:rsidRDefault="00D60B1C" w:rsidP="00D60B1C">
      <w:pPr>
        <w:pStyle w:val="Listeavsnitt"/>
        <w:numPr>
          <w:ilvl w:val="0"/>
          <w:numId w:val="13"/>
        </w:numPr>
        <w:rPr>
          <w:rFonts w:asciiTheme="majorHAnsi" w:hAnsiTheme="majorHAnsi" w:cstheme="majorHAnsi"/>
          <w:sz w:val="24"/>
          <w:szCs w:val="24"/>
        </w:rPr>
      </w:pPr>
      <w:r w:rsidRPr="00F179CD">
        <w:rPr>
          <w:rFonts w:asciiTheme="majorHAnsi" w:hAnsiTheme="majorHAnsi" w:cstheme="majorHAnsi"/>
          <w:sz w:val="24"/>
          <w:szCs w:val="24"/>
        </w:rPr>
        <w:t>Arrangere Telenor/Frolkarusell (FK) og Frolmesterskap samt et renn i Levangerkarusellen</w:t>
      </w:r>
    </w:p>
    <w:p w14:paraId="321A3240" w14:textId="77777777" w:rsidR="00D60B1C" w:rsidRPr="00F179CD" w:rsidRDefault="00D60B1C" w:rsidP="00D60B1C">
      <w:pPr>
        <w:pStyle w:val="Listeavsnitt"/>
        <w:numPr>
          <w:ilvl w:val="0"/>
          <w:numId w:val="13"/>
        </w:numPr>
        <w:rPr>
          <w:rFonts w:asciiTheme="majorHAnsi" w:hAnsiTheme="majorHAnsi" w:cstheme="majorHAnsi"/>
          <w:sz w:val="24"/>
          <w:szCs w:val="24"/>
        </w:rPr>
      </w:pPr>
      <w:r w:rsidRPr="00F179CD">
        <w:rPr>
          <w:rFonts w:asciiTheme="majorHAnsi" w:hAnsiTheme="majorHAnsi" w:cstheme="majorHAnsi"/>
          <w:sz w:val="24"/>
          <w:szCs w:val="24"/>
        </w:rPr>
        <w:t>Arrangere avslutningskveld</w:t>
      </w:r>
    </w:p>
    <w:p w14:paraId="32069B9D" w14:textId="77777777" w:rsidR="00D60B1C" w:rsidRPr="00F179CD" w:rsidRDefault="00D60B1C" w:rsidP="00D60B1C">
      <w:pPr>
        <w:pStyle w:val="Listeavsnitt"/>
        <w:numPr>
          <w:ilvl w:val="0"/>
          <w:numId w:val="13"/>
        </w:numPr>
        <w:rPr>
          <w:rFonts w:asciiTheme="majorHAnsi" w:hAnsiTheme="majorHAnsi" w:cstheme="majorHAnsi"/>
          <w:sz w:val="24"/>
          <w:szCs w:val="24"/>
        </w:rPr>
      </w:pPr>
      <w:r w:rsidRPr="00F179CD">
        <w:rPr>
          <w:rFonts w:asciiTheme="majorHAnsi" w:hAnsiTheme="majorHAnsi" w:cstheme="majorHAnsi"/>
          <w:sz w:val="24"/>
          <w:szCs w:val="24"/>
        </w:rPr>
        <w:t xml:space="preserve">Organisering av grøtkoking/sosial del av skitreningene </w:t>
      </w:r>
    </w:p>
    <w:p w14:paraId="428CB21F"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Gjennomføring:</w:t>
      </w:r>
    </w:p>
    <w:p w14:paraId="2A9A322B"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Nemnda hadde et oppstartmøte 16.oktober hos Øyvind, med fordeling av oppgaver, oppsett av terminliste mm. Ellers har nemnda jobbet pr messengergruppe og epost, samt hatt korte møter på trenings- og rennkvelder. Gunnar Alstad har vært ankermann for påmelding og tidtaking, en meget viktig og sentral jobb! Tom Rune Iversen har vært uteansvarlig med ansvar opp mot løypekjørere og skuter-personell. Ellers har vi fordelt oppgavene jevnt og det har vært godt og velfungerende samarbeid i nemnda.</w:t>
      </w:r>
    </w:p>
    <w:p w14:paraId="78836C77"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Vi kan se tilbake på en snørik og fin vinter med gode skiforhold. Også i år ble det besluttet å arrangere Frolkarusell annenhver onsdag for å bidra til deltagelse i Levangerkarusellen (LK), og Frol hadde best deltagelse blant klubbene i LK.</w:t>
      </w:r>
    </w:p>
    <w:p w14:paraId="64E5110E"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 xml:space="preserve">Det ble satt opp 5 Frolkaruseller fra 15.januar -4.mars. Alle 5 ble gjennomført under gode snøforhold. Ett ble arrangert på tirsdag 11/2 pga kollisjon med skiskytter-renn. 26. februar ble FK kombinert med Frol sitt renn i Levangerkarusellen. Det ble gjennomført som sprint – en nyttig erfaring og vellykket gjennomføring med bistand fra Hans Lund på regi- og tidtakersida. Alle gikk prolog på ca 900m, hvorpå det ble satt opp 6-7 heat med litt mix av klasser, og en vinner pr klasse. Arrangementet ble noe tidkrevende og kvelden litt sein for en del. Det kan vurderes for senere år å droppe FK på dette rennet, slik at de minste som går uten tid, ikke stiller. Dermed kan prologen starte litt tidligere. </w:t>
      </w:r>
    </w:p>
    <w:p w14:paraId="42CC41CB"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Totalt deltok knapt 100 stk på årets Frolkarusell.</w:t>
      </w:r>
    </w:p>
    <w:p w14:paraId="3104DE51"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Det var også godt oppmøte på tirsdagstreningene. Hadde besøk fra Nessegutten på flere kvelder og de deltok også på et av våre klubbrenn. Givende samarbeid med naboklubb! Grøtservering fortsatt populært tiltak. Takk til Bjørnar Matberg, Buran samdrift og Bente &amp; Jonny Sundsvik for sponsing av melk til grøtkoking!</w:t>
      </w:r>
    </w:p>
    <w:p w14:paraId="22D18D8A" w14:textId="77777777" w:rsidR="00D60B1C" w:rsidRPr="00F179CD" w:rsidRDefault="00D60B1C" w:rsidP="00D60B1C">
      <w:pPr>
        <w:rPr>
          <w:rFonts w:asciiTheme="majorHAnsi" w:hAnsiTheme="majorHAnsi" w:cstheme="majorHAnsi"/>
          <w:sz w:val="24"/>
          <w:szCs w:val="24"/>
        </w:rPr>
      </w:pPr>
      <w:r w:rsidRPr="00F179CD">
        <w:rPr>
          <w:rFonts w:asciiTheme="majorHAnsi" w:hAnsiTheme="majorHAnsi" w:cstheme="majorHAnsi"/>
          <w:sz w:val="24"/>
          <w:szCs w:val="24"/>
        </w:rPr>
        <w:t xml:space="preserve">På sesongens «oppløpsside» rammet Covid19-pandemien oss, og Frolmesterskapet søndag 15/3 samt avslutningskvelden med premieutdeling onsdag 18/ måtte avlyses. </w:t>
      </w:r>
    </w:p>
    <w:p w14:paraId="46E715DE" w14:textId="77777777" w:rsidR="005255A2" w:rsidRPr="00F179CD" w:rsidRDefault="005255A2" w:rsidP="005255A2">
      <w:pPr>
        <w:widowControl/>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lastRenderedPageBreak/>
        <w:t>Økonomiutvalget</w:t>
      </w:r>
    </w:p>
    <w:p w14:paraId="2A3ECB54"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Økonomiutvalget har i 2020 bestått av:</w:t>
      </w:r>
    </w:p>
    <w:p w14:paraId="460B1BA6"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Trine Munkeby (leder)</w:t>
      </w:r>
      <w:r w:rsidRPr="00F179CD">
        <w:rPr>
          <w:rFonts w:asciiTheme="majorHAnsi" w:hAnsiTheme="majorHAnsi" w:cstheme="majorHAnsi"/>
          <w:sz w:val="24"/>
          <w:szCs w:val="24"/>
        </w:rPr>
        <w:br/>
        <w:t>Arvid Grostad (medlem)</w:t>
      </w:r>
      <w:r w:rsidRPr="00F179CD">
        <w:rPr>
          <w:rFonts w:asciiTheme="majorHAnsi" w:hAnsiTheme="majorHAnsi" w:cstheme="majorHAnsi"/>
          <w:sz w:val="24"/>
          <w:szCs w:val="24"/>
        </w:rPr>
        <w:br/>
        <w:t>Lene Marit Ness-Jensen (medlem)</w:t>
      </w:r>
    </w:p>
    <w:p w14:paraId="333089BF"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 xml:space="preserve">Det er i år ikke avholdt formelle møter i økonomiutvalget, kommunikasjon har foregått via e-post og telefon. </w:t>
      </w:r>
    </w:p>
    <w:p w14:paraId="68212114" w14:textId="77777777" w:rsidR="005255A2" w:rsidRPr="00F179CD" w:rsidRDefault="005255A2" w:rsidP="005255A2">
      <w:pPr>
        <w:widowControl/>
        <w:spacing w:after="300" w:line="240" w:lineRule="auto"/>
        <w:rPr>
          <w:rFonts w:asciiTheme="majorHAnsi" w:hAnsiTheme="majorHAnsi" w:cstheme="majorHAnsi"/>
          <w:b/>
          <w:sz w:val="24"/>
          <w:szCs w:val="24"/>
        </w:rPr>
      </w:pPr>
      <w:r w:rsidRPr="00F179CD">
        <w:rPr>
          <w:rFonts w:asciiTheme="majorHAnsi" w:hAnsiTheme="majorHAnsi" w:cstheme="majorHAnsi"/>
          <w:b/>
          <w:sz w:val="24"/>
          <w:szCs w:val="24"/>
        </w:rPr>
        <w:t>Dugnader:</w:t>
      </w:r>
    </w:p>
    <w:p w14:paraId="59FEDB0C" w14:textId="77777777" w:rsidR="005255A2" w:rsidRPr="00F179CD" w:rsidRDefault="005255A2" w:rsidP="005255A2">
      <w:pPr>
        <w:widowControl/>
        <w:spacing w:after="300" w:line="240" w:lineRule="auto"/>
        <w:rPr>
          <w:rFonts w:asciiTheme="majorHAnsi" w:hAnsiTheme="majorHAnsi" w:cstheme="majorHAnsi"/>
          <w:bCs/>
          <w:sz w:val="24"/>
          <w:szCs w:val="24"/>
        </w:rPr>
      </w:pPr>
      <w:r w:rsidRPr="00F179CD">
        <w:rPr>
          <w:rFonts w:asciiTheme="majorHAnsi" w:hAnsiTheme="majorHAnsi" w:cstheme="majorHAnsi"/>
          <w:bCs/>
          <w:sz w:val="24"/>
          <w:szCs w:val="24"/>
        </w:rPr>
        <w:t xml:space="preserve">Dette året har det ikke blitt gjennomført noen dugnader eller kakelotteri pga. Covid-19. </w:t>
      </w:r>
    </w:p>
    <w:p w14:paraId="212652F2" w14:textId="77777777" w:rsidR="005255A2" w:rsidRPr="00F179CD" w:rsidRDefault="005255A2" w:rsidP="005255A2">
      <w:pPr>
        <w:widowControl/>
        <w:spacing w:after="300" w:line="240" w:lineRule="auto"/>
        <w:rPr>
          <w:rFonts w:asciiTheme="majorHAnsi" w:hAnsiTheme="majorHAnsi" w:cstheme="majorHAnsi"/>
          <w:b/>
          <w:sz w:val="24"/>
          <w:szCs w:val="24"/>
        </w:rPr>
      </w:pPr>
      <w:r w:rsidRPr="00F179CD">
        <w:rPr>
          <w:rFonts w:asciiTheme="majorHAnsi" w:hAnsiTheme="majorHAnsi" w:cstheme="majorHAnsi"/>
          <w:b/>
          <w:sz w:val="24"/>
          <w:szCs w:val="24"/>
        </w:rPr>
        <w:t>Julekalendere 2020:</w:t>
      </w:r>
    </w:p>
    <w:p w14:paraId="5648E3DB"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Bestilt 1000 kalendere. Utsalgspris kr 50,-</w:t>
      </w:r>
    </w:p>
    <w:p w14:paraId="455A2F83"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Vi fikk sponset 23 nye gevinster. Hadde igjen 4 gevinst fra forrige år.</w:t>
      </w:r>
    </w:p>
    <w:p w14:paraId="2FDD7E19"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Reklameplass til 3 stk. â kr 1000,- Aktiv, Kjølen og Nydal AS, Mobic.</w:t>
      </w:r>
    </w:p>
    <w:p w14:paraId="5F3B3FD3"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 xml:space="preserve">Overskudd på salg av julekalendere: ca 38.000,- </w:t>
      </w:r>
    </w:p>
    <w:p w14:paraId="7F0C6B13" w14:textId="77777777" w:rsidR="005255A2" w:rsidRPr="00F179CD" w:rsidRDefault="005255A2" w:rsidP="005255A2">
      <w:pPr>
        <w:widowControl/>
        <w:spacing w:after="300" w:line="240" w:lineRule="auto"/>
        <w:rPr>
          <w:rFonts w:asciiTheme="majorHAnsi" w:hAnsiTheme="majorHAnsi" w:cstheme="majorHAnsi"/>
          <w:b/>
          <w:sz w:val="24"/>
          <w:szCs w:val="24"/>
        </w:rPr>
      </w:pPr>
      <w:r w:rsidRPr="00F179CD">
        <w:rPr>
          <w:rFonts w:asciiTheme="majorHAnsi" w:hAnsiTheme="majorHAnsi" w:cstheme="majorHAnsi"/>
          <w:b/>
          <w:sz w:val="24"/>
          <w:szCs w:val="24"/>
        </w:rPr>
        <w:t>Lotteri:</w:t>
      </w:r>
    </w:p>
    <w:p w14:paraId="1A74A78C" w14:textId="77777777" w:rsidR="005255A2" w:rsidRPr="00F179CD" w:rsidRDefault="005255A2" w:rsidP="005255A2">
      <w:pPr>
        <w:widowControl/>
        <w:spacing w:after="300" w:line="240" w:lineRule="auto"/>
        <w:rPr>
          <w:rFonts w:asciiTheme="majorHAnsi" w:hAnsiTheme="majorHAnsi" w:cstheme="majorHAnsi"/>
          <w:bCs/>
          <w:sz w:val="24"/>
          <w:szCs w:val="24"/>
        </w:rPr>
      </w:pPr>
      <w:r w:rsidRPr="00F179CD">
        <w:rPr>
          <w:rFonts w:asciiTheme="majorHAnsi" w:hAnsiTheme="majorHAnsi" w:cstheme="majorHAnsi"/>
          <w:bCs/>
          <w:sz w:val="24"/>
          <w:szCs w:val="24"/>
        </w:rPr>
        <w:t>Skilotteriet gjennom Nord Trøndelag skikrets. Vi solgte 13 loddbøker a 20 lodd. Klubben fikk kr 8,- pr solgte lodd, totalt 2.080,-</w:t>
      </w:r>
    </w:p>
    <w:p w14:paraId="084C7237" w14:textId="77777777" w:rsidR="005255A2" w:rsidRPr="00F179CD" w:rsidRDefault="005255A2" w:rsidP="005255A2">
      <w:pPr>
        <w:widowControl/>
        <w:spacing w:after="300" w:line="240" w:lineRule="auto"/>
        <w:rPr>
          <w:rFonts w:asciiTheme="majorHAnsi" w:hAnsiTheme="majorHAnsi" w:cstheme="majorHAnsi"/>
          <w:b/>
          <w:sz w:val="24"/>
          <w:szCs w:val="24"/>
        </w:rPr>
      </w:pPr>
      <w:r w:rsidRPr="00F179CD">
        <w:rPr>
          <w:rFonts w:asciiTheme="majorHAnsi" w:hAnsiTheme="majorHAnsi" w:cstheme="majorHAnsi"/>
          <w:b/>
          <w:sz w:val="24"/>
          <w:szCs w:val="24"/>
        </w:rPr>
        <w:t>Søknader:</w:t>
      </w:r>
    </w:p>
    <w:p w14:paraId="77C65EFA"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Det har vært et godt «stønadsår», og vi har fått inn følgende:</w:t>
      </w:r>
    </w:p>
    <w:p w14:paraId="1036831A"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«Coronamidler» fra Åsen sparebank: 40.000,-</w:t>
      </w:r>
    </w:p>
    <w:p w14:paraId="16502DAD"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Krisepakke 1 ifbm Corona: 26.320,-</w:t>
      </w:r>
    </w:p>
    <w:p w14:paraId="1CF5064A"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Krisepakke 2 ifbm Corona: 22.470,-</w:t>
      </w:r>
    </w:p>
    <w:p w14:paraId="7EFF0073"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Krisepakke 3 ifbm Corona er levert i 2021 – for Skallrennet: 18.750,-</w:t>
      </w:r>
    </w:p>
    <w:p w14:paraId="17C12521"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Sparebank1, Samfunnsutbytte: Til innkjøp av skisko til utlån på rulleskitreninger: 5.700,-</w:t>
      </w:r>
    </w:p>
    <w:p w14:paraId="67BA2573"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Aktivitetstilskudd fra Levanger Kommune på tiltakene skileik og jentesamling: 14.000,-</w:t>
      </w:r>
    </w:p>
    <w:p w14:paraId="6B3B8B09"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lastRenderedPageBreak/>
        <w:t>Aktivitetsmidler fra Norges Skiforbund Langrenn, til rulleski: 6.000,-</w:t>
      </w:r>
    </w:p>
    <w:p w14:paraId="6651C570"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Støtte fra allidrettsfondet: 10.000,-</w:t>
      </w:r>
    </w:p>
    <w:p w14:paraId="6A104C8D" w14:textId="77777777" w:rsidR="005255A2" w:rsidRPr="00F179CD" w:rsidRDefault="005255A2" w:rsidP="005255A2">
      <w:pPr>
        <w:widowControl/>
        <w:spacing w:after="300" w:line="240" w:lineRule="auto"/>
        <w:rPr>
          <w:rFonts w:asciiTheme="majorHAnsi" w:hAnsiTheme="majorHAnsi" w:cstheme="majorHAnsi"/>
          <w:sz w:val="24"/>
          <w:szCs w:val="24"/>
        </w:rPr>
      </w:pPr>
    </w:p>
    <w:p w14:paraId="0E55A886" w14:textId="77777777" w:rsidR="005255A2" w:rsidRPr="00F179CD" w:rsidRDefault="005255A2" w:rsidP="005255A2">
      <w:pPr>
        <w:widowControl/>
        <w:spacing w:after="300" w:line="240" w:lineRule="auto"/>
        <w:rPr>
          <w:rFonts w:asciiTheme="majorHAnsi" w:hAnsiTheme="majorHAnsi" w:cstheme="majorHAnsi"/>
          <w:b/>
          <w:bCs/>
          <w:sz w:val="24"/>
          <w:szCs w:val="24"/>
        </w:rPr>
      </w:pPr>
      <w:r w:rsidRPr="00F179CD">
        <w:rPr>
          <w:rFonts w:asciiTheme="majorHAnsi" w:hAnsiTheme="majorHAnsi" w:cstheme="majorHAnsi"/>
          <w:b/>
          <w:bCs/>
          <w:sz w:val="24"/>
          <w:szCs w:val="24"/>
        </w:rPr>
        <w:t>Sponsorer skiklær:</w:t>
      </w:r>
    </w:p>
    <w:p w14:paraId="072ED45B" w14:textId="77777777" w:rsidR="005255A2" w:rsidRPr="00F179CD" w:rsidRDefault="005255A2" w:rsidP="005255A2">
      <w:pPr>
        <w:widowControl/>
        <w:spacing w:after="300" w:line="240" w:lineRule="auto"/>
        <w:rPr>
          <w:rFonts w:asciiTheme="majorHAnsi" w:hAnsiTheme="majorHAnsi" w:cstheme="majorHAnsi"/>
          <w:sz w:val="24"/>
          <w:szCs w:val="24"/>
        </w:rPr>
      </w:pPr>
      <w:r w:rsidRPr="00F179CD">
        <w:rPr>
          <w:rFonts w:asciiTheme="majorHAnsi" w:hAnsiTheme="majorHAnsi" w:cstheme="majorHAnsi"/>
          <w:sz w:val="24"/>
          <w:szCs w:val="24"/>
        </w:rPr>
        <w:t>Vi er på år 2 (av 3) av avtalen med Elman, Aasen sparebank og Norske Skog.</w:t>
      </w:r>
    </w:p>
    <w:p w14:paraId="2A9558F6" w14:textId="77777777" w:rsidR="005255A2" w:rsidRPr="00F179CD" w:rsidRDefault="005255A2" w:rsidP="005255A2">
      <w:pPr>
        <w:widowControl/>
        <w:spacing w:after="300" w:line="240" w:lineRule="auto"/>
        <w:rPr>
          <w:rFonts w:asciiTheme="majorHAnsi" w:hAnsiTheme="majorHAnsi" w:cstheme="majorHAnsi"/>
          <w:sz w:val="24"/>
          <w:szCs w:val="24"/>
        </w:rPr>
      </w:pPr>
    </w:p>
    <w:p w14:paraId="2DC8F73C" w14:textId="18936028" w:rsidR="00564928" w:rsidRDefault="005255A2" w:rsidP="00F179CD">
      <w:pPr>
        <w:widowControl/>
        <w:spacing w:after="300" w:line="240" w:lineRule="auto"/>
        <w:rPr>
          <w:rFonts w:asciiTheme="majorHAnsi" w:hAnsiTheme="majorHAnsi" w:cstheme="majorHAnsi"/>
          <w:sz w:val="24"/>
          <w:szCs w:val="24"/>
        </w:rPr>
      </w:pPr>
      <w:r w:rsidRPr="00F179CD">
        <w:rPr>
          <w:rFonts w:asciiTheme="majorHAnsi" w:hAnsiTheme="majorHAnsi" w:cstheme="majorHAnsi"/>
          <w:b/>
          <w:bCs/>
          <w:sz w:val="24"/>
          <w:szCs w:val="24"/>
        </w:rPr>
        <w:t>Skiltreklame skianlegg</w:t>
      </w:r>
      <w:r w:rsidRPr="00F179CD">
        <w:rPr>
          <w:rFonts w:asciiTheme="majorHAnsi" w:hAnsiTheme="majorHAnsi" w:cstheme="majorHAnsi"/>
          <w:sz w:val="24"/>
          <w:szCs w:val="24"/>
        </w:rPr>
        <w:t xml:space="preserve"> – ansvarlig Ole Hustad, inntekter kr 65.000</w:t>
      </w:r>
      <w:r w:rsidRPr="00F179CD">
        <w:rPr>
          <w:rFonts w:asciiTheme="majorHAnsi" w:hAnsiTheme="majorHAnsi" w:cstheme="majorHAnsi"/>
          <w:color w:val="FF0000"/>
          <w:sz w:val="24"/>
          <w:szCs w:val="24"/>
        </w:rPr>
        <w:t xml:space="preserve"> </w:t>
      </w:r>
      <w:r w:rsidRPr="00F179CD">
        <w:rPr>
          <w:rFonts w:asciiTheme="majorHAnsi" w:hAnsiTheme="majorHAnsi" w:cstheme="majorHAnsi"/>
          <w:sz w:val="24"/>
          <w:szCs w:val="24"/>
        </w:rPr>
        <w:t>ifølge regnskap.</w:t>
      </w:r>
    </w:p>
    <w:p w14:paraId="68DCAE54" w14:textId="7518B783" w:rsidR="00F179CD" w:rsidRDefault="00F179CD" w:rsidP="00F179CD">
      <w:pPr>
        <w:widowControl/>
        <w:spacing w:after="300" w:line="240" w:lineRule="auto"/>
        <w:rPr>
          <w:rFonts w:asciiTheme="majorHAnsi" w:hAnsiTheme="majorHAnsi" w:cstheme="majorHAnsi"/>
          <w:sz w:val="24"/>
          <w:szCs w:val="24"/>
        </w:rPr>
      </w:pPr>
    </w:p>
    <w:p w14:paraId="5045051D" w14:textId="77777777" w:rsidR="00F179CD" w:rsidRPr="00F179CD" w:rsidRDefault="00F179CD" w:rsidP="00F179CD">
      <w:pPr>
        <w:widowControl/>
        <w:spacing w:after="300" w:line="240" w:lineRule="auto"/>
        <w:rPr>
          <w:rFonts w:asciiTheme="majorHAnsi" w:hAnsiTheme="majorHAnsi" w:cstheme="majorHAnsi"/>
          <w:sz w:val="24"/>
          <w:szCs w:val="24"/>
        </w:rPr>
      </w:pPr>
    </w:p>
    <w:p w14:paraId="4253F3A6" w14:textId="47CA83EA"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Anlegg</w:t>
      </w:r>
    </w:p>
    <w:p w14:paraId="29B6EDD0" w14:textId="146AD8E4" w:rsidR="00737E02" w:rsidRPr="00F179CD" w:rsidRDefault="00A320A7">
      <w:pPr>
        <w:widowControl/>
        <w:pBdr>
          <w:top w:val="nil"/>
          <w:left w:val="nil"/>
          <w:bottom w:val="nil"/>
          <w:right w:val="nil"/>
          <w:between w:val="nil"/>
        </w:pBdr>
        <w:spacing w:after="120"/>
        <w:rPr>
          <w:rFonts w:asciiTheme="majorHAnsi" w:hAnsiTheme="majorHAnsi" w:cstheme="majorHAnsi"/>
          <w:color w:val="000000"/>
        </w:rPr>
      </w:pPr>
      <w:r w:rsidRPr="00F179CD">
        <w:rPr>
          <w:rFonts w:asciiTheme="majorHAnsi" w:hAnsiTheme="majorHAnsi" w:cstheme="majorHAnsi"/>
          <w:color w:val="000000"/>
        </w:rPr>
        <w:br/>
      </w:r>
      <w:r w:rsidRPr="00F179CD">
        <w:rPr>
          <w:rFonts w:asciiTheme="majorHAnsi" w:hAnsiTheme="majorHAnsi" w:cstheme="majorHAnsi"/>
          <w:color w:val="000000"/>
          <w:sz w:val="24"/>
          <w:szCs w:val="24"/>
        </w:rPr>
        <w:t xml:space="preserve">Leder                      Sverre Matberg    </w:t>
      </w:r>
      <w:r w:rsidRPr="00F179CD">
        <w:rPr>
          <w:rFonts w:asciiTheme="majorHAnsi" w:hAnsiTheme="majorHAnsi" w:cstheme="majorHAnsi"/>
          <w:color w:val="000000"/>
          <w:sz w:val="24"/>
          <w:szCs w:val="24"/>
        </w:rPr>
        <w:br/>
        <w:t>Skuteransvarlig     Kjetil Røe</w:t>
      </w:r>
      <w:r w:rsidRPr="00F179CD">
        <w:rPr>
          <w:rFonts w:asciiTheme="majorHAnsi" w:hAnsiTheme="majorHAnsi" w:cstheme="majorHAnsi"/>
          <w:color w:val="000000"/>
          <w:sz w:val="24"/>
          <w:szCs w:val="24"/>
        </w:rPr>
        <w:br/>
        <w:t xml:space="preserve">Kjøkkenansvarlig   </w:t>
      </w:r>
      <w:r w:rsidR="00C44B51" w:rsidRPr="00F179CD">
        <w:rPr>
          <w:rFonts w:asciiTheme="majorHAnsi" w:hAnsiTheme="majorHAnsi" w:cstheme="majorHAnsi"/>
          <w:color w:val="000000"/>
          <w:sz w:val="24"/>
          <w:szCs w:val="24"/>
        </w:rPr>
        <w:t xml:space="preserve">Marita Jacobsen </w:t>
      </w:r>
    </w:p>
    <w:p w14:paraId="6BA0987E" w14:textId="77777777" w:rsidR="005255A2" w:rsidRPr="00F179CD" w:rsidRDefault="00A320A7" w:rsidP="005255A2">
      <w:pPr>
        <w:shd w:val="clear" w:color="auto" w:fill="FFFFFF"/>
        <w:rPr>
          <w:rFonts w:asciiTheme="majorHAnsi" w:eastAsia="Times New Roman" w:hAnsiTheme="majorHAnsi" w:cstheme="majorHAnsi"/>
          <w:color w:val="222222"/>
          <w:sz w:val="24"/>
          <w:szCs w:val="24"/>
        </w:rPr>
      </w:pPr>
      <w:r w:rsidRPr="00F179CD">
        <w:rPr>
          <w:rFonts w:asciiTheme="majorHAnsi" w:hAnsiTheme="majorHAnsi" w:cstheme="majorHAnsi"/>
          <w:color w:val="000000"/>
          <w:sz w:val="24"/>
          <w:szCs w:val="24"/>
        </w:rPr>
        <w:br/>
      </w:r>
      <w:r w:rsidR="005255A2" w:rsidRPr="00F179CD">
        <w:rPr>
          <w:rFonts w:asciiTheme="majorHAnsi" w:eastAsia="Times New Roman" w:hAnsiTheme="majorHAnsi" w:cstheme="majorHAnsi"/>
          <w:color w:val="222222"/>
          <w:sz w:val="24"/>
          <w:szCs w:val="24"/>
        </w:rPr>
        <w:t xml:space="preserve">I sommer har det blitt gjort store forbedringer i skianlegget. </w:t>
      </w:r>
    </w:p>
    <w:p w14:paraId="4E24D88A"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 xml:space="preserve">Stadion ble tørrlagt, med grøfting og nedlegging av rør, i tillegg ble det påkjørt masse for oppfylling. </w:t>
      </w:r>
    </w:p>
    <w:p w14:paraId="259C32F8"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I tillegg ble det laget åpne grøfter som skulle avskjære vatn fra å renne inn på stadion.</w:t>
      </w:r>
    </w:p>
    <w:p w14:paraId="0C641DA4"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 xml:space="preserve">Det ble og ferdigstilt ei ny sprintløype på 700 m, med lys. </w:t>
      </w:r>
    </w:p>
    <w:p w14:paraId="492CE37B"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Alt av gammelt gjerde ble revet og erstattet med nye impregnerte bord, i tillegg ble det oppsatt snøfangere både mot furhaugen og i langstrupen, tilsammen ca 600m.</w:t>
      </w:r>
    </w:p>
    <w:p w14:paraId="0D09601E"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 xml:space="preserve">Fast rutine er oppsetting og nedtaking av sauegjerde hvert år. Det samme i enden av langstrupen, men da med nettinggjerde om vinteren. </w:t>
      </w:r>
    </w:p>
    <w:p w14:paraId="45678588" w14:textId="77777777"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Det er laget og oppsatt skilt som markerer hvor dagløypa uten lys går.</w:t>
      </w:r>
    </w:p>
    <w:p w14:paraId="1452A228" w14:textId="3BB90E54" w:rsidR="005255A2" w:rsidRPr="00F179CD" w:rsidRDefault="005255A2" w:rsidP="005255A2">
      <w:pPr>
        <w:pStyle w:val="Listeavsnitt"/>
        <w:numPr>
          <w:ilvl w:val="0"/>
          <w:numId w:val="6"/>
        </w:numPr>
        <w:shd w:val="clear" w:color="auto" w:fill="FFFFFF"/>
        <w:rPr>
          <w:rFonts w:asciiTheme="majorHAnsi" w:eastAsia="Times New Roman" w:hAnsiTheme="majorHAnsi" w:cstheme="majorHAnsi"/>
          <w:color w:val="222222"/>
          <w:sz w:val="24"/>
          <w:szCs w:val="24"/>
        </w:rPr>
      </w:pPr>
      <w:r w:rsidRPr="00F179CD">
        <w:rPr>
          <w:rFonts w:asciiTheme="majorHAnsi" w:eastAsia="Times New Roman" w:hAnsiTheme="majorHAnsi" w:cstheme="majorHAnsi"/>
          <w:color w:val="222222"/>
          <w:sz w:val="24"/>
          <w:szCs w:val="24"/>
        </w:rPr>
        <w:t>Skuterbua ble jekka opp, slik at nå står den noenlunde loddrett.</w:t>
      </w:r>
    </w:p>
    <w:p w14:paraId="142789D3" w14:textId="412392D3" w:rsidR="005858DA" w:rsidRPr="00F179CD" w:rsidRDefault="005858DA" w:rsidP="005255A2">
      <w:pPr>
        <w:widowControl/>
        <w:pBdr>
          <w:top w:val="nil"/>
          <w:left w:val="nil"/>
          <w:bottom w:val="nil"/>
          <w:right w:val="nil"/>
          <w:between w:val="nil"/>
        </w:pBdr>
        <w:spacing w:after="120"/>
        <w:rPr>
          <w:rFonts w:asciiTheme="majorHAnsi" w:eastAsia="Times New Roman" w:hAnsiTheme="majorHAnsi" w:cstheme="majorHAnsi"/>
          <w:sz w:val="24"/>
          <w:szCs w:val="24"/>
        </w:rPr>
      </w:pPr>
    </w:p>
    <w:p w14:paraId="0747D42D" w14:textId="77777777" w:rsidR="00737E02" w:rsidRPr="00F179CD" w:rsidRDefault="00737E02">
      <w:pPr>
        <w:widowControl/>
        <w:pBdr>
          <w:top w:val="nil"/>
          <w:left w:val="nil"/>
          <w:bottom w:val="nil"/>
          <w:right w:val="nil"/>
          <w:between w:val="nil"/>
        </w:pBdr>
        <w:spacing w:after="120"/>
        <w:rPr>
          <w:rFonts w:asciiTheme="majorHAnsi" w:hAnsiTheme="majorHAnsi" w:cstheme="majorHAnsi"/>
          <w:color w:val="000000"/>
        </w:rPr>
      </w:pPr>
    </w:p>
    <w:p w14:paraId="69A36D21" w14:textId="77777777" w:rsidR="00737E02" w:rsidRPr="00F179CD" w:rsidRDefault="00737E02">
      <w:pPr>
        <w:widowControl/>
        <w:pBdr>
          <w:top w:val="nil"/>
          <w:left w:val="nil"/>
          <w:bottom w:val="nil"/>
          <w:right w:val="nil"/>
          <w:between w:val="nil"/>
        </w:pBdr>
        <w:spacing w:after="120"/>
        <w:rPr>
          <w:rFonts w:asciiTheme="majorHAnsi" w:hAnsiTheme="majorHAnsi" w:cstheme="majorHAnsi"/>
          <w:color w:val="000000"/>
        </w:rPr>
      </w:pPr>
    </w:p>
    <w:p w14:paraId="3D9E8054"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000000" w:themeColor="text1"/>
          <w:sz w:val="52"/>
          <w:szCs w:val="52"/>
        </w:rPr>
      </w:pPr>
      <w:r w:rsidRPr="00F179CD">
        <w:rPr>
          <w:rFonts w:asciiTheme="majorHAnsi" w:hAnsiTheme="majorHAnsi" w:cstheme="majorHAnsi"/>
          <w:b/>
          <w:color w:val="000000" w:themeColor="text1"/>
          <w:sz w:val="52"/>
          <w:szCs w:val="52"/>
        </w:rPr>
        <w:lastRenderedPageBreak/>
        <w:t>Utøverprisen</w:t>
      </w:r>
    </w:p>
    <w:p w14:paraId="0E2DCE29" w14:textId="2F0D1506"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000000" w:themeColor="text1"/>
          <w:sz w:val="52"/>
          <w:szCs w:val="52"/>
        </w:rPr>
        <w:t>Innsatspokalen</w:t>
      </w:r>
      <w:r w:rsidRPr="00F179CD">
        <w:rPr>
          <w:rFonts w:asciiTheme="majorHAnsi" w:hAnsiTheme="majorHAnsi" w:cstheme="majorHAnsi"/>
          <w:b/>
          <w:color w:val="17365D"/>
          <w:sz w:val="52"/>
          <w:szCs w:val="52"/>
        </w:rPr>
        <w:t>,</w:t>
      </w:r>
      <w:r w:rsidR="008A4DD0" w:rsidRPr="00F179CD">
        <w:rPr>
          <w:rFonts w:asciiTheme="majorHAnsi" w:hAnsiTheme="majorHAnsi" w:cstheme="majorHAnsi"/>
          <w:b/>
          <w:color w:val="17365D"/>
          <w:sz w:val="52"/>
          <w:szCs w:val="52"/>
        </w:rPr>
        <w:t xml:space="preserve"> </w:t>
      </w:r>
      <w:r w:rsidRPr="00F179CD">
        <w:rPr>
          <w:rFonts w:asciiTheme="majorHAnsi" w:hAnsiTheme="majorHAnsi" w:cstheme="majorHAnsi"/>
          <w:b/>
          <w:color w:val="17365D"/>
          <w:sz w:val="52"/>
          <w:szCs w:val="52"/>
        </w:rPr>
        <w:t>Frolvimpel,</w:t>
      </w:r>
      <w:r w:rsidR="00C816D1" w:rsidRPr="00F179CD">
        <w:rPr>
          <w:rFonts w:asciiTheme="majorHAnsi" w:hAnsiTheme="majorHAnsi" w:cstheme="majorHAnsi"/>
          <w:b/>
          <w:color w:val="17365D"/>
          <w:sz w:val="52"/>
          <w:szCs w:val="52"/>
        </w:rPr>
        <w:t xml:space="preserve"> </w:t>
      </w:r>
      <w:r w:rsidRPr="00F179CD">
        <w:rPr>
          <w:rFonts w:asciiTheme="majorHAnsi" w:hAnsiTheme="majorHAnsi" w:cstheme="majorHAnsi"/>
          <w:b/>
          <w:color w:val="17365D"/>
          <w:sz w:val="52"/>
          <w:szCs w:val="52"/>
        </w:rPr>
        <w:t>elitefond</w:t>
      </w:r>
    </w:p>
    <w:p w14:paraId="0E4AAC33" w14:textId="3A428735" w:rsidR="00737E02" w:rsidRDefault="00A320A7">
      <w:pPr>
        <w:keepNext/>
        <w:widowControl/>
        <w:pBdr>
          <w:top w:val="nil"/>
          <w:left w:val="nil"/>
          <w:bottom w:val="nil"/>
          <w:right w:val="nil"/>
          <w:between w:val="nil"/>
        </w:pBdr>
        <w:spacing w:before="240" w:after="120"/>
        <w:rPr>
          <w:rFonts w:asciiTheme="majorHAnsi" w:hAnsiTheme="majorHAnsi" w:cstheme="majorHAnsi"/>
          <w:color w:val="000000"/>
          <w:sz w:val="24"/>
          <w:szCs w:val="24"/>
        </w:rPr>
      </w:pPr>
      <w:r w:rsidRPr="00F179CD">
        <w:rPr>
          <w:rFonts w:asciiTheme="majorHAnsi" w:hAnsiTheme="majorHAnsi" w:cstheme="majorHAnsi"/>
          <w:color w:val="000000"/>
          <w:sz w:val="24"/>
          <w:szCs w:val="24"/>
        </w:rPr>
        <w:t>Innsatspokal</w:t>
      </w:r>
      <w:r w:rsidR="006669EC" w:rsidRPr="00F179CD">
        <w:rPr>
          <w:rFonts w:asciiTheme="majorHAnsi" w:hAnsiTheme="majorHAnsi" w:cstheme="majorHAnsi"/>
          <w:color w:val="000000"/>
          <w:sz w:val="24"/>
          <w:szCs w:val="24"/>
        </w:rPr>
        <w:br/>
      </w:r>
      <w:r w:rsidR="00F179CD">
        <w:rPr>
          <w:rFonts w:asciiTheme="majorHAnsi" w:hAnsiTheme="majorHAnsi" w:cstheme="majorHAnsi"/>
          <w:color w:val="000000"/>
          <w:sz w:val="24"/>
          <w:szCs w:val="24"/>
        </w:rPr>
        <w:t xml:space="preserve">Ingen tildeles innsatspokalen for 2020. Vi har en ung, svært treningsvillig gruppe med gode holdninger og stabilt oppmøte, men ønsker ikke å trekke fram enkeltpersoner i denne gruppen for inneværende år. </w:t>
      </w:r>
    </w:p>
    <w:p w14:paraId="09B19D7E" w14:textId="77777777" w:rsidR="00F179CD" w:rsidRPr="00F179CD" w:rsidRDefault="00F179CD">
      <w:pPr>
        <w:keepNext/>
        <w:widowControl/>
        <w:pBdr>
          <w:top w:val="nil"/>
          <w:left w:val="nil"/>
          <w:bottom w:val="nil"/>
          <w:right w:val="nil"/>
          <w:between w:val="nil"/>
        </w:pBdr>
        <w:spacing w:before="240" w:after="120"/>
        <w:rPr>
          <w:rFonts w:asciiTheme="majorHAnsi" w:hAnsiTheme="majorHAnsi" w:cstheme="majorHAnsi"/>
          <w:color w:val="000000"/>
          <w:sz w:val="24"/>
          <w:szCs w:val="24"/>
        </w:rPr>
      </w:pPr>
    </w:p>
    <w:p w14:paraId="162C6191" w14:textId="77777777" w:rsidR="00E228DE" w:rsidRPr="00F179CD" w:rsidRDefault="00E228DE" w:rsidP="00054DB1">
      <w:pPr>
        <w:widowControl/>
        <w:spacing w:after="0" w:line="240" w:lineRule="auto"/>
        <w:rPr>
          <w:rFonts w:asciiTheme="majorHAnsi" w:hAnsiTheme="majorHAnsi" w:cstheme="majorHAnsi"/>
          <w:b/>
          <w:bCs/>
          <w:color w:val="000000"/>
          <w:sz w:val="24"/>
          <w:szCs w:val="24"/>
        </w:rPr>
      </w:pPr>
      <w:r w:rsidRPr="00F179CD">
        <w:rPr>
          <w:rFonts w:asciiTheme="majorHAnsi" w:hAnsiTheme="majorHAnsi" w:cstheme="majorHAnsi"/>
          <w:b/>
          <w:bCs/>
          <w:color w:val="000000"/>
          <w:sz w:val="24"/>
          <w:szCs w:val="24"/>
        </w:rPr>
        <w:t>Elitefond</w:t>
      </w:r>
    </w:p>
    <w:p w14:paraId="08B9D004" w14:textId="07B74ACE" w:rsidR="00F179CD" w:rsidRDefault="00F179CD" w:rsidP="00054DB1">
      <w:pPr>
        <w:widowControl/>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Tildeles av hovedlaget etter egne retningslinjer. </w:t>
      </w:r>
    </w:p>
    <w:p w14:paraId="779C154C" w14:textId="794B2A88" w:rsidR="00737E02" w:rsidRPr="00F179CD" w:rsidRDefault="00F179CD" w:rsidP="00054DB1">
      <w:pPr>
        <w:widowControl/>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For 2020 ble </w:t>
      </w:r>
      <w:r w:rsidR="006669EC" w:rsidRPr="00F179CD">
        <w:rPr>
          <w:rFonts w:asciiTheme="majorHAnsi" w:eastAsia="Times New Roman" w:hAnsiTheme="majorHAnsi" w:cstheme="majorHAnsi"/>
          <w:color w:val="222222"/>
          <w:sz w:val="24"/>
          <w:szCs w:val="24"/>
        </w:rPr>
        <w:t>Mari K Grevskott og Mathea Guddingsmo</w:t>
      </w:r>
      <w:r>
        <w:rPr>
          <w:rFonts w:asciiTheme="majorHAnsi" w:eastAsia="Times New Roman" w:hAnsiTheme="majorHAnsi" w:cstheme="majorHAnsi"/>
          <w:color w:val="222222"/>
          <w:sz w:val="24"/>
          <w:szCs w:val="24"/>
        </w:rPr>
        <w:t xml:space="preserve"> funnet berettighet basert på sine resultater og innsats. </w:t>
      </w:r>
    </w:p>
    <w:p w14:paraId="24340A40" w14:textId="7B79FB09" w:rsidR="00054DB1" w:rsidRPr="00F179CD" w:rsidRDefault="00054DB1" w:rsidP="00054DB1">
      <w:pPr>
        <w:widowControl/>
        <w:spacing w:after="0" w:line="240" w:lineRule="auto"/>
        <w:rPr>
          <w:rFonts w:asciiTheme="majorHAnsi" w:eastAsia="Times New Roman" w:hAnsiTheme="majorHAnsi" w:cstheme="majorHAnsi"/>
          <w:color w:val="222222"/>
          <w:sz w:val="24"/>
          <w:szCs w:val="24"/>
        </w:rPr>
      </w:pPr>
    </w:p>
    <w:p w14:paraId="11A0748B" w14:textId="77777777" w:rsidR="00054DB1" w:rsidRPr="00F179CD" w:rsidRDefault="00054DB1" w:rsidP="00054DB1">
      <w:pPr>
        <w:widowControl/>
        <w:spacing w:after="0" w:line="240" w:lineRule="auto"/>
        <w:rPr>
          <w:rFonts w:asciiTheme="majorHAnsi" w:eastAsia="Times New Roman" w:hAnsiTheme="majorHAnsi" w:cstheme="majorHAnsi"/>
          <w:color w:val="222222"/>
          <w:sz w:val="24"/>
          <w:szCs w:val="24"/>
        </w:rPr>
      </w:pPr>
    </w:p>
    <w:p w14:paraId="5F18F088" w14:textId="2E52C8E8" w:rsidR="00054DB1"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b/>
          <w:color w:val="002060"/>
          <w:sz w:val="52"/>
          <w:szCs w:val="52"/>
        </w:rPr>
      </w:pPr>
      <w:r w:rsidRPr="00F179CD">
        <w:rPr>
          <w:rFonts w:asciiTheme="majorHAnsi" w:hAnsiTheme="majorHAnsi" w:cstheme="majorHAnsi"/>
          <w:b/>
          <w:color w:val="002060"/>
          <w:sz w:val="52"/>
          <w:szCs w:val="52"/>
        </w:rPr>
        <w:t>Spesielt gode prestasjoner</w:t>
      </w:r>
    </w:p>
    <w:p w14:paraId="162B53DA" w14:textId="4897B5FD" w:rsidR="00737E02" w:rsidRPr="00F179CD" w:rsidRDefault="006669EC">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Mari Kilskar Grevskott har to 3.plasser i NorgesCup Skiskytting 2020</w:t>
      </w:r>
    </w:p>
    <w:p w14:paraId="173C92F0"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Andre arrangement</w:t>
      </w:r>
    </w:p>
    <w:p w14:paraId="41EA72E8" w14:textId="51ED29E9" w:rsidR="00C816D1" w:rsidRPr="00F179CD" w:rsidRDefault="00916B06">
      <w:pPr>
        <w:widowControl/>
        <w:pBdr>
          <w:top w:val="nil"/>
          <w:left w:val="nil"/>
          <w:bottom w:val="nil"/>
          <w:right w:val="nil"/>
          <w:between w:val="nil"/>
        </w:pBdr>
        <w:tabs>
          <w:tab w:val="left" w:pos="3975"/>
          <w:tab w:val="left" w:pos="7410"/>
        </w:tabs>
        <w:rPr>
          <w:rFonts w:asciiTheme="majorHAnsi" w:hAnsiTheme="majorHAnsi" w:cstheme="majorHAnsi"/>
          <w:bCs/>
          <w:color w:val="000000"/>
          <w:sz w:val="24"/>
          <w:szCs w:val="24"/>
        </w:rPr>
      </w:pPr>
      <w:r w:rsidRPr="00F179CD">
        <w:rPr>
          <w:rFonts w:asciiTheme="majorHAnsi" w:hAnsiTheme="majorHAnsi" w:cstheme="majorHAnsi"/>
          <w:b/>
          <w:color w:val="000000"/>
          <w:sz w:val="24"/>
          <w:szCs w:val="24"/>
          <w:u w:val="single"/>
        </w:rPr>
        <w:t>Avlyst grunnet Covid</w:t>
      </w:r>
    </w:p>
    <w:p w14:paraId="52EA3C90" w14:textId="77777777" w:rsidR="00C816D1" w:rsidRPr="00F179CD" w:rsidRDefault="00C816D1">
      <w:pPr>
        <w:widowControl/>
        <w:pBdr>
          <w:top w:val="nil"/>
          <w:left w:val="nil"/>
          <w:bottom w:val="nil"/>
          <w:right w:val="nil"/>
          <w:between w:val="nil"/>
        </w:pBdr>
        <w:tabs>
          <w:tab w:val="left" w:pos="3975"/>
          <w:tab w:val="left" w:pos="7410"/>
        </w:tabs>
        <w:rPr>
          <w:rFonts w:asciiTheme="majorHAnsi" w:hAnsiTheme="majorHAnsi" w:cstheme="majorHAnsi"/>
          <w:bCs/>
          <w:color w:val="000000"/>
          <w:sz w:val="24"/>
          <w:szCs w:val="24"/>
        </w:rPr>
      </w:pPr>
    </w:p>
    <w:p w14:paraId="36FDC7E8" w14:textId="77777777" w:rsidR="00737E02" w:rsidRPr="00F179CD" w:rsidRDefault="00A320A7">
      <w:pPr>
        <w:widowControl/>
        <w:pBdr>
          <w:top w:val="nil"/>
          <w:left w:val="nil"/>
          <w:bottom w:val="nil"/>
          <w:right w:val="nil"/>
          <w:between w:val="nil"/>
        </w:pBdr>
        <w:spacing w:after="300" w:line="240" w:lineRule="auto"/>
        <w:rPr>
          <w:rFonts w:asciiTheme="majorHAnsi" w:hAnsiTheme="majorHAnsi" w:cstheme="majorHAnsi"/>
          <w:b/>
          <w:color w:val="17365D"/>
          <w:sz w:val="52"/>
          <w:szCs w:val="52"/>
        </w:rPr>
      </w:pPr>
      <w:r w:rsidRPr="00F179CD">
        <w:rPr>
          <w:rFonts w:asciiTheme="majorHAnsi" w:hAnsiTheme="majorHAnsi" w:cstheme="majorHAnsi"/>
          <w:b/>
          <w:color w:val="17365D"/>
          <w:sz w:val="52"/>
          <w:szCs w:val="52"/>
        </w:rPr>
        <w:t>Avslutning</w:t>
      </w:r>
    </w:p>
    <w:p w14:paraId="40EAD7D0" w14:textId="4EDFA71E"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 xml:space="preserve">Rekruttering </w:t>
      </w:r>
      <w:r w:rsidR="00C816D1" w:rsidRPr="00F179CD">
        <w:rPr>
          <w:rFonts w:asciiTheme="majorHAnsi" w:hAnsiTheme="majorHAnsi" w:cstheme="majorHAnsi"/>
          <w:color w:val="000000"/>
          <w:sz w:val="24"/>
          <w:szCs w:val="24"/>
        </w:rPr>
        <w:t>har vært et tema i 20</w:t>
      </w:r>
      <w:r w:rsidR="00E228DE" w:rsidRPr="00F179CD">
        <w:rPr>
          <w:rFonts w:asciiTheme="majorHAnsi" w:hAnsiTheme="majorHAnsi" w:cstheme="majorHAnsi"/>
          <w:color w:val="000000"/>
          <w:sz w:val="24"/>
          <w:szCs w:val="24"/>
        </w:rPr>
        <w:t>20</w:t>
      </w:r>
      <w:r w:rsidR="00C816D1" w:rsidRPr="00F179CD">
        <w:rPr>
          <w:rFonts w:asciiTheme="majorHAnsi" w:hAnsiTheme="majorHAnsi" w:cstheme="majorHAnsi"/>
          <w:color w:val="000000"/>
          <w:sz w:val="24"/>
          <w:szCs w:val="24"/>
        </w:rPr>
        <w:t xml:space="preserve"> og kommer til å være fokusområde også i 202</w:t>
      </w:r>
      <w:r w:rsidR="00E228DE" w:rsidRPr="00F179CD">
        <w:rPr>
          <w:rFonts w:asciiTheme="majorHAnsi" w:hAnsiTheme="majorHAnsi" w:cstheme="majorHAnsi"/>
          <w:color w:val="000000"/>
          <w:sz w:val="24"/>
          <w:szCs w:val="24"/>
        </w:rPr>
        <w:t>1</w:t>
      </w:r>
      <w:r w:rsidR="00C816D1" w:rsidRPr="00F179CD">
        <w:rPr>
          <w:rFonts w:asciiTheme="majorHAnsi" w:hAnsiTheme="majorHAnsi" w:cstheme="majorHAnsi"/>
          <w:color w:val="000000"/>
          <w:sz w:val="24"/>
          <w:szCs w:val="24"/>
        </w:rPr>
        <w:t xml:space="preserve">. </w:t>
      </w:r>
      <w:r w:rsidR="00F179CD">
        <w:rPr>
          <w:rFonts w:asciiTheme="majorHAnsi" w:hAnsiTheme="majorHAnsi" w:cstheme="majorHAnsi"/>
          <w:color w:val="000000"/>
          <w:sz w:val="24"/>
          <w:szCs w:val="24"/>
        </w:rPr>
        <w:t xml:space="preserve">I likhet med andre idrettslag er vi spente på hva mangel på skirenn, treninger og samlinger vil gjøre med rekrutteringen framover, og kommer til å ha spesielt fokus på dette neste år. </w:t>
      </w:r>
    </w:p>
    <w:p w14:paraId="43F8EC78" w14:textId="77651CFA" w:rsidR="00737E02" w:rsidRPr="00F179CD" w:rsidRDefault="0040713F">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Rulleskitreninger fra tidlig høst anses å være en suksess, godt oppmøte av voksne og barn</w:t>
      </w:r>
      <w:r w:rsidR="00E228DE" w:rsidRPr="00F179CD">
        <w:rPr>
          <w:rFonts w:asciiTheme="majorHAnsi" w:hAnsiTheme="majorHAnsi" w:cstheme="majorHAnsi"/>
          <w:color w:val="000000"/>
          <w:sz w:val="24"/>
          <w:szCs w:val="24"/>
        </w:rPr>
        <w:br/>
        <w:t>Styrketreningen på mandager er populær men måtte dessverre begrenses grunnet Corona, vi håper å åpne for samarbeid med o-gruppa, friidrett og yngre skiløpere igjen i 2021.</w:t>
      </w:r>
    </w:p>
    <w:p w14:paraId="7680D4DC" w14:textId="5E2F9789"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Tirsdagenes skileik/trening avsluttes med havregrynsgrøt i Frolhytta- noe som er veldig populært</w:t>
      </w:r>
      <w:r w:rsidR="00E228DE" w:rsidRPr="00F179CD">
        <w:rPr>
          <w:rFonts w:asciiTheme="majorHAnsi" w:hAnsiTheme="majorHAnsi" w:cstheme="majorHAnsi"/>
          <w:color w:val="000000"/>
          <w:sz w:val="24"/>
          <w:szCs w:val="24"/>
        </w:rPr>
        <w:t xml:space="preserve"> og videreføre</w:t>
      </w:r>
      <w:r w:rsidR="00F179CD">
        <w:rPr>
          <w:rFonts w:asciiTheme="majorHAnsi" w:hAnsiTheme="majorHAnsi" w:cstheme="majorHAnsi"/>
          <w:color w:val="000000"/>
          <w:sz w:val="24"/>
          <w:szCs w:val="24"/>
        </w:rPr>
        <w:t>s så snart dette tillates igjen</w:t>
      </w:r>
      <w:r w:rsidR="00E228DE" w:rsidRPr="00F179CD">
        <w:rPr>
          <w:rFonts w:asciiTheme="majorHAnsi" w:hAnsiTheme="majorHAnsi" w:cstheme="majorHAnsi"/>
          <w:color w:val="000000"/>
          <w:sz w:val="24"/>
          <w:szCs w:val="24"/>
        </w:rPr>
        <w:t xml:space="preserve">. </w:t>
      </w:r>
    </w:p>
    <w:p w14:paraId="49B34848" w14:textId="7DE8D1B0" w:rsidR="00E228DE" w:rsidRPr="00F179CD" w:rsidRDefault="00E228DE">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67C13D7A" w14:textId="77777777" w:rsidR="00E228DE" w:rsidRPr="00F179CD" w:rsidRDefault="00E228DE">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4772ED5D" w14:textId="77777777"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Styret takker herved alle aktive, trenere, tillitsvalgte og foreldre for stor innsats.</w:t>
      </w:r>
    </w:p>
    <w:p w14:paraId="1F08E2ED"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32F66548" w14:textId="4EFC511D" w:rsidR="00737E02" w:rsidRPr="00F179CD" w:rsidRDefault="00941510">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Levanger</w:t>
      </w:r>
      <w:r w:rsidR="00A320A7" w:rsidRPr="00F179CD">
        <w:rPr>
          <w:rFonts w:asciiTheme="majorHAnsi" w:hAnsiTheme="majorHAnsi" w:cstheme="majorHAnsi"/>
          <w:color w:val="000000"/>
          <w:sz w:val="24"/>
          <w:szCs w:val="24"/>
        </w:rPr>
        <w:t xml:space="preserve">  </w:t>
      </w:r>
      <w:r w:rsidR="00E14C97" w:rsidRPr="00F179CD">
        <w:rPr>
          <w:rFonts w:asciiTheme="majorHAnsi" w:hAnsiTheme="majorHAnsi" w:cstheme="majorHAnsi"/>
          <w:color w:val="000000"/>
          <w:sz w:val="24"/>
          <w:szCs w:val="24"/>
        </w:rPr>
        <w:t>12</w:t>
      </w:r>
      <w:r w:rsidR="00A320A7" w:rsidRPr="00F179CD">
        <w:rPr>
          <w:rFonts w:asciiTheme="majorHAnsi" w:hAnsiTheme="majorHAnsi" w:cstheme="majorHAnsi"/>
          <w:color w:val="000000"/>
          <w:sz w:val="24"/>
          <w:szCs w:val="24"/>
        </w:rPr>
        <w:t>.02.</w:t>
      </w:r>
      <w:r w:rsidR="00E228DE" w:rsidRPr="00F179CD">
        <w:rPr>
          <w:rFonts w:asciiTheme="majorHAnsi" w:hAnsiTheme="majorHAnsi" w:cstheme="majorHAnsi"/>
          <w:color w:val="000000"/>
          <w:sz w:val="24"/>
          <w:szCs w:val="24"/>
        </w:rPr>
        <w:t>20</w:t>
      </w:r>
    </w:p>
    <w:p w14:paraId="31984410" w14:textId="77777777" w:rsidR="00737E02" w:rsidRPr="00F179CD" w:rsidRDefault="00737E02">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p>
    <w:p w14:paraId="3977E989" w14:textId="77777777" w:rsidR="00737E02" w:rsidRPr="00F179CD" w:rsidRDefault="00A320A7">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sidRPr="00F179CD">
        <w:rPr>
          <w:rFonts w:asciiTheme="majorHAnsi" w:hAnsiTheme="majorHAnsi" w:cstheme="majorHAnsi"/>
          <w:color w:val="000000"/>
          <w:sz w:val="24"/>
          <w:szCs w:val="24"/>
        </w:rPr>
        <w:t>For styret</w:t>
      </w:r>
    </w:p>
    <w:p w14:paraId="484710CC" w14:textId="5D9530A8" w:rsidR="00737E02" w:rsidRPr="00F179CD" w:rsidRDefault="00E813DD">
      <w:pPr>
        <w:widowControl/>
        <w:pBdr>
          <w:top w:val="nil"/>
          <w:left w:val="nil"/>
          <w:bottom w:val="nil"/>
          <w:right w:val="nil"/>
          <w:between w:val="nil"/>
        </w:pBdr>
        <w:tabs>
          <w:tab w:val="left" w:pos="3975"/>
          <w:tab w:val="left" w:pos="741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Leder </w:t>
      </w:r>
      <w:r w:rsidR="00941510" w:rsidRPr="00F179CD">
        <w:rPr>
          <w:rFonts w:asciiTheme="majorHAnsi" w:hAnsiTheme="majorHAnsi" w:cstheme="majorHAnsi"/>
          <w:color w:val="000000"/>
          <w:sz w:val="24"/>
          <w:szCs w:val="24"/>
        </w:rPr>
        <w:t>Marianne Langøygard</w:t>
      </w:r>
    </w:p>
    <w:p w14:paraId="695C4EC1" w14:textId="77777777" w:rsidR="00737E02" w:rsidRPr="00F179CD" w:rsidRDefault="00737E02">
      <w:pPr>
        <w:keepNext/>
        <w:widowControl/>
        <w:pBdr>
          <w:top w:val="nil"/>
          <w:left w:val="nil"/>
          <w:bottom w:val="nil"/>
          <w:right w:val="nil"/>
          <w:between w:val="nil"/>
        </w:pBdr>
        <w:spacing w:before="240" w:after="120"/>
        <w:jc w:val="center"/>
        <w:rPr>
          <w:rFonts w:asciiTheme="majorHAnsi" w:eastAsia="Arial" w:hAnsiTheme="majorHAnsi" w:cstheme="majorHAnsi"/>
          <w:i/>
          <w:color w:val="000000"/>
          <w:sz w:val="28"/>
          <w:szCs w:val="28"/>
        </w:rPr>
      </w:pPr>
    </w:p>
    <w:sectPr w:rsidR="00737E02" w:rsidRPr="00F179CD">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58F"/>
    <w:multiLevelType w:val="multilevel"/>
    <w:tmpl w:val="C29A065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CEA"/>
    <w:multiLevelType w:val="hybridMultilevel"/>
    <w:tmpl w:val="27CE65F6"/>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6B427C"/>
    <w:multiLevelType w:val="multilevel"/>
    <w:tmpl w:val="81643D9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E16F2A"/>
    <w:multiLevelType w:val="hybridMultilevel"/>
    <w:tmpl w:val="DE7E0CB8"/>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8D4363"/>
    <w:multiLevelType w:val="hybridMultilevel"/>
    <w:tmpl w:val="50F8CA6E"/>
    <w:lvl w:ilvl="0" w:tplc="D96EF3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E61C2F"/>
    <w:multiLevelType w:val="hybridMultilevel"/>
    <w:tmpl w:val="875AEC44"/>
    <w:lvl w:ilvl="0" w:tplc="1594296C">
      <w:numFmt w:val="bullet"/>
      <w:lvlText w:val="-"/>
      <w:lvlJc w:val="left"/>
      <w:pPr>
        <w:tabs>
          <w:tab w:val="num" w:pos="720"/>
        </w:tabs>
        <w:ind w:left="720" w:hanging="360"/>
      </w:pPr>
      <w:rPr>
        <w:rFonts w:ascii="Calibri" w:eastAsia="Times New Roman" w:hAnsi="Calibri"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0716C"/>
    <w:multiLevelType w:val="hybridMultilevel"/>
    <w:tmpl w:val="4D24F0D6"/>
    <w:lvl w:ilvl="0" w:tplc="1A385A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3B3CEC"/>
    <w:multiLevelType w:val="hybridMultilevel"/>
    <w:tmpl w:val="79DEC1E0"/>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DF0B8A"/>
    <w:multiLevelType w:val="hybridMultilevel"/>
    <w:tmpl w:val="EDD48184"/>
    <w:lvl w:ilvl="0" w:tplc="5DDC56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8256689"/>
    <w:multiLevelType w:val="hybridMultilevel"/>
    <w:tmpl w:val="D49A9CB8"/>
    <w:lvl w:ilvl="0" w:tplc="159429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B712D4"/>
    <w:multiLevelType w:val="multilevel"/>
    <w:tmpl w:val="2BA0F22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5D4C7B"/>
    <w:multiLevelType w:val="multilevel"/>
    <w:tmpl w:val="832243F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301989"/>
    <w:multiLevelType w:val="multilevel"/>
    <w:tmpl w:val="CB5C065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
  </w:num>
  <w:num w:numId="3">
    <w:abstractNumId w:val="12"/>
  </w:num>
  <w:num w:numId="4">
    <w:abstractNumId w:val="11"/>
  </w:num>
  <w:num w:numId="5">
    <w:abstractNumId w:val="0"/>
  </w:num>
  <w:num w:numId="6">
    <w:abstractNumId w:val="8"/>
  </w:num>
  <w:num w:numId="7">
    <w:abstractNumId w:val="4"/>
  </w:num>
  <w:num w:numId="8">
    <w:abstractNumId w:val="5"/>
  </w:num>
  <w:num w:numId="9">
    <w:abstractNumId w:val="7"/>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02"/>
    <w:rsid w:val="00054DB1"/>
    <w:rsid w:val="000F18A0"/>
    <w:rsid w:val="0010448C"/>
    <w:rsid w:val="00137B66"/>
    <w:rsid w:val="001A552E"/>
    <w:rsid w:val="00232670"/>
    <w:rsid w:val="002A30C2"/>
    <w:rsid w:val="0032752B"/>
    <w:rsid w:val="003438E6"/>
    <w:rsid w:val="003C4D0E"/>
    <w:rsid w:val="0040713F"/>
    <w:rsid w:val="004B5F5D"/>
    <w:rsid w:val="004C78DD"/>
    <w:rsid w:val="004F2941"/>
    <w:rsid w:val="004F7818"/>
    <w:rsid w:val="005255A2"/>
    <w:rsid w:val="00564928"/>
    <w:rsid w:val="00571A35"/>
    <w:rsid w:val="005858DA"/>
    <w:rsid w:val="005B3FE0"/>
    <w:rsid w:val="005C1BB0"/>
    <w:rsid w:val="00650C50"/>
    <w:rsid w:val="00653B97"/>
    <w:rsid w:val="006669EC"/>
    <w:rsid w:val="00737E02"/>
    <w:rsid w:val="007755C5"/>
    <w:rsid w:val="00787947"/>
    <w:rsid w:val="00795FC0"/>
    <w:rsid w:val="007E2CBA"/>
    <w:rsid w:val="00827814"/>
    <w:rsid w:val="008A4DD0"/>
    <w:rsid w:val="008C459C"/>
    <w:rsid w:val="00904CAF"/>
    <w:rsid w:val="00916B06"/>
    <w:rsid w:val="00941510"/>
    <w:rsid w:val="00961B18"/>
    <w:rsid w:val="00A31F29"/>
    <w:rsid w:val="00A320A7"/>
    <w:rsid w:val="00AA66E5"/>
    <w:rsid w:val="00AA6A73"/>
    <w:rsid w:val="00AD10A1"/>
    <w:rsid w:val="00B04212"/>
    <w:rsid w:val="00B870D4"/>
    <w:rsid w:val="00C44B51"/>
    <w:rsid w:val="00C50885"/>
    <w:rsid w:val="00C816D1"/>
    <w:rsid w:val="00CD2D82"/>
    <w:rsid w:val="00D115DB"/>
    <w:rsid w:val="00D20975"/>
    <w:rsid w:val="00D377E7"/>
    <w:rsid w:val="00D60B1C"/>
    <w:rsid w:val="00DB432B"/>
    <w:rsid w:val="00E14C97"/>
    <w:rsid w:val="00E16A41"/>
    <w:rsid w:val="00E228DE"/>
    <w:rsid w:val="00E71F65"/>
    <w:rsid w:val="00E813DD"/>
    <w:rsid w:val="00E8465C"/>
    <w:rsid w:val="00E95932"/>
    <w:rsid w:val="00EE386C"/>
    <w:rsid w:val="00F179CD"/>
    <w:rsid w:val="00FA49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2EB5"/>
  <w15:docId w15:val="{A5E58208-7952-4BE6-B0BE-4F42F5F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CD2D82"/>
    <w:pPr>
      <w:widowControl/>
      <w:spacing w:after="160" w:line="259" w:lineRule="auto"/>
      <w:ind w:left="720"/>
      <w:contextualSpacing/>
    </w:pPr>
    <w:rPr>
      <w:rFonts w:asciiTheme="minorHAnsi" w:eastAsiaTheme="minorHAnsi" w:hAnsiTheme="minorHAnsi" w:cstheme="minorBidi"/>
      <w:lang w:eastAsia="en-US"/>
    </w:rPr>
  </w:style>
  <w:style w:type="paragraph" w:styleId="Ingenmellomrom">
    <w:name w:val="No Spacing"/>
    <w:uiPriority w:val="1"/>
    <w:qFormat/>
    <w:rsid w:val="00137B66"/>
    <w:pPr>
      <w:widowControl/>
      <w:spacing w:after="0" w:line="240" w:lineRule="auto"/>
    </w:pPr>
    <w:rPr>
      <w:rFonts w:asciiTheme="minorHAnsi" w:eastAsiaTheme="minorHAnsi" w:hAnsiTheme="minorHAnsi" w:cstheme="minorBidi"/>
      <w:lang w:eastAsia="en-US"/>
    </w:rPr>
  </w:style>
  <w:style w:type="character" w:styleId="Hyperkobling">
    <w:name w:val="Hyperlink"/>
    <w:basedOn w:val="Standardskriftforavsnitt"/>
    <w:uiPriority w:val="99"/>
    <w:semiHidden/>
    <w:unhideWhenUsed/>
    <w:rsid w:val="004B5F5D"/>
    <w:rPr>
      <w:color w:val="0000FF"/>
      <w:u w:val="single"/>
    </w:rPr>
  </w:style>
  <w:style w:type="table" w:styleId="Tabellrutenett">
    <w:name w:val="Table Grid"/>
    <w:basedOn w:val="Vanligtabell"/>
    <w:uiPriority w:val="39"/>
    <w:rsid w:val="0010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395">
      <w:bodyDiv w:val="1"/>
      <w:marLeft w:val="0"/>
      <w:marRight w:val="0"/>
      <w:marTop w:val="0"/>
      <w:marBottom w:val="0"/>
      <w:divBdr>
        <w:top w:val="none" w:sz="0" w:space="0" w:color="auto"/>
        <w:left w:val="none" w:sz="0" w:space="0" w:color="auto"/>
        <w:bottom w:val="none" w:sz="0" w:space="0" w:color="auto"/>
        <w:right w:val="none" w:sz="0" w:space="0" w:color="auto"/>
      </w:divBdr>
    </w:div>
    <w:div w:id="234441285">
      <w:bodyDiv w:val="1"/>
      <w:marLeft w:val="0"/>
      <w:marRight w:val="0"/>
      <w:marTop w:val="0"/>
      <w:marBottom w:val="0"/>
      <w:divBdr>
        <w:top w:val="none" w:sz="0" w:space="0" w:color="auto"/>
        <w:left w:val="none" w:sz="0" w:space="0" w:color="auto"/>
        <w:bottom w:val="none" w:sz="0" w:space="0" w:color="auto"/>
        <w:right w:val="none" w:sz="0" w:space="0" w:color="auto"/>
      </w:divBdr>
    </w:div>
    <w:div w:id="295450933">
      <w:bodyDiv w:val="1"/>
      <w:marLeft w:val="0"/>
      <w:marRight w:val="0"/>
      <w:marTop w:val="0"/>
      <w:marBottom w:val="0"/>
      <w:divBdr>
        <w:top w:val="none" w:sz="0" w:space="0" w:color="auto"/>
        <w:left w:val="none" w:sz="0" w:space="0" w:color="auto"/>
        <w:bottom w:val="none" w:sz="0" w:space="0" w:color="auto"/>
        <w:right w:val="none" w:sz="0" w:space="0" w:color="auto"/>
      </w:divBdr>
    </w:div>
    <w:div w:id="561526926">
      <w:bodyDiv w:val="1"/>
      <w:marLeft w:val="0"/>
      <w:marRight w:val="0"/>
      <w:marTop w:val="0"/>
      <w:marBottom w:val="0"/>
      <w:divBdr>
        <w:top w:val="none" w:sz="0" w:space="0" w:color="auto"/>
        <w:left w:val="none" w:sz="0" w:space="0" w:color="auto"/>
        <w:bottom w:val="none" w:sz="0" w:space="0" w:color="auto"/>
        <w:right w:val="none" w:sz="0" w:space="0" w:color="auto"/>
      </w:divBdr>
    </w:div>
    <w:div w:id="608512579">
      <w:bodyDiv w:val="1"/>
      <w:marLeft w:val="0"/>
      <w:marRight w:val="0"/>
      <w:marTop w:val="0"/>
      <w:marBottom w:val="0"/>
      <w:divBdr>
        <w:top w:val="none" w:sz="0" w:space="0" w:color="auto"/>
        <w:left w:val="none" w:sz="0" w:space="0" w:color="auto"/>
        <w:bottom w:val="none" w:sz="0" w:space="0" w:color="auto"/>
        <w:right w:val="none" w:sz="0" w:space="0" w:color="auto"/>
      </w:divBdr>
    </w:div>
    <w:div w:id="1060909318">
      <w:bodyDiv w:val="1"/>
      <w:marLeft w:val="0"/>
      <w:marRight w:val="0"/>
      <w:marTop w:val="0"/>
      <w:marBottom w:val="0"/>
      <w:divBdr>
        <w:top w:val="none" w:sz="0" w:space="0" w:color="auto"/>
        <w:left w:val="none" w:sz="0" w:space="0" w:color="auto"/>
        <w:bottom w:val="none" w:sz="0" w:space="0" w:color="auto"/>
        <w:right w:val="none" w:sz="0" w:space="0" w:color="auto"/>
      </w:divBdr>
    </w:div>
    <w:div w:id="1436442779">
      <w:bodyDiv w:val="1"/>
      <w:marLeft w:val="0"/>
      <w:marRight w:val="0"/>
      <w:marTop w:val="0"/>
      <w:marBottom w:val="0"/>
      <w:divBdr>
        <w:top w:val="none" w:sz="0" w:space="0" w:color="auto"/>
        <w:left w:val="none" w:sz="0" w:space="0" w:color="auto"/>
        <w:bottom w:val="none" w:sz="0" w:space="0" w:color="auto"/>
        <w:right w:val="none" w:sz="0" w:space="0" w:color="auto"/>
      </w:divBdr>
    </w:div>
    <w:div w:id="1523126038">
      <w:bodyDiv w:val="1"/>
      <w:marLeft w:val="0"/>
      <w:marRight w:val="0"/>
      <w:marTop w:val="0"/>
      <w:marBottom w:val="0"/>
      <w:divBdr>
        <w:top w:val="none" w:sz="0" w:space="0" w:color="auto"/>
        <w:left w:val="none" w:sz="0" w:space="0" w:color="auto"/>
        <w:bottom w:val="none" w:sz="0" w:space="0" w:color="auto"/>
        <w:right w:val="none" w:sz="0" w:space="0" w:color="auto"/>
      </w:divBdr>
      <w:divsChild>
        <w:div w:id="1453790462">
          <w:marLeft w:val="0"/>
          <w:marRight w:val="0"/>
          <w:marTop w:val="0"/>
          <w:marBottom w:val="0"/>
          <w:divBdr>
            <w:top w:val="none" w:sz="0" w:space="0" w:color="auto"/>
            <w:left w:val="none" w:sz="0" w:space="0" w:color="auto"/>
            <w:bottom w:val="none" w:sz="0" w:space="0" w:color="auto"/>
            <w:right w:val="none" w:sz="0" w:space="0" w:color="auto"/>
          </w:divBdr>
          <w:divsChild>
            <w:div w:id="985666794">
              <w:marLeft w:val="0"/>
              <w:marRight w:val="0"/>
              <w:marTop w:val="0"/>
              <w:marBottom w:val="0"/>
              <w:divBdr>
                <w:top w:val="none" w:sz="0" w:space="0" w:color="auto"/>
                <w:left w:val="none" w:sz="0" w:space="0" w:color="auto"/>
                <w:bottom w:val="none" w:sz="0" w:space="0" w:color="auto"/>
                <w:right w:val="none" w:sz="0" w:space="0" w:color="auto"/>
              </w:divBdr>
              <w:divsChild>
                <w:div w:id="784495552">
                  <w:marLeft w:val="0"/>
                  <w:marRight w:val="0"/>
                  <w:marTop w:val="120"/>
                  <w:marBottom w:val="0"/>
                  <w:divBdr>
                    <w:top w:val="none" w:sz="0" w:space="0" w:color="auto"/>
                    <w:left w:val="none" w:sz="0" w:space="0" w:color="auto"/>
                    <w:bottom w:val="none" w:sz="0" w:space="0" w:color="auto"/>
                    <w:right w:val="none" w:sz="0" w:space="0" w:color="auto"/>
                  </w:divBdr>
                  <w:divsChild>
                    <w:div w:id="23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2516</Words>
  <Characters>13341</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Marianne Langøygard</cp:lastModifiedBy>
  <cp:revision>18</cp:revision>
  <dcterms:created xsi:type="dcterms:W3CDTF">2021-01-31T15:04:00Z</dcterms:created>
  <dcterms:modified xsi:type="dcterms:W3CDTF">2021-03-06T10:06:00Z</dcterms:modified>
</cp:coreProperties>
</file>